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AE5DF" w14:textId="15F076A3" w:rsidR="003A5D1C" w:rsidRPr="00694E60" w:rsidRDefault="005E73DC" w:rsidP="005E73DC">
      <w:pPr>
        <w:pStyle w:val="Corpotesto"/>
        <w:jc w:val="right"/>
        <w:rPr>
          <w:rFonts w:ascii="Garamond" w:hAnsi="Garamond" w:cs="Arial"/>
          <w:szCs w:val="22"/>
        </w:rPr>
      </w:pPr>
      <w:r w:rsidRPr="00694E60">
        <w:rPr>
          <w:rFonts w:ascii="Garamond" w:hAnsi="Garamond" w:cs="Arial"/>
          <w:i/>
          <w:iCs/>
          <w:szCs w:val="22"/>
        </w:rPr>
        <w:t>ALLEGATO A</w:t>
      </w:r>
    </w:p>
    <w:p w14:paraId="44B924B3" w14:textId="77777777" w:rsidR="005E73DC" w:rsidRPr="00694E60" w:rsidRDefault="005E73DC" w:rsidP="005E73DC">
      <w:pPr>
        <w:pStyle w:val="Corpotesto"/>
        <w:jc w:val="right"/>
        <w:rPr>
          <w:rFonts w:ascii="Garamond" w:hAnsi="Garamond" w:cs="Arial"/>
          <w:szCs w:val="22"/>
        </w:rPr>
      </w:pPr>
    </w:p>
    <w:p w14:paraId="7B7EE518" w14:textId="4ED9C97F" w:rsidR="006E3F77" w:rsidRPr="00694E60" w:rsidRDefault="006E3F77" w:rsidP="006E3F77">
      <w:pPr>
        <w:pStyle w:val="Corpotesto"/>
        <w:spacing w:line="240" w:lineRule="auto"/>
        <w:jc w:val="right"/>
        <w:rPr>
          <w:rFonts w:ascii="Garamond" w:hAnsi="Garamond" w:cs="Arial"/>
          <w:szCs w:val="22"/>
        </w:rPr>
      </w:pPr>
      <w:r w:rsidRPr="00694E60">
        <w:rPr>
          <w:rFonts w:ascii="Garamond" w:hAnsi="Garamond" w:cs="Arial"/>
          <w:szCs w:val="22"/>
        </w:rPr>
        <w:t>SPETT.LE</w:t>
      </w:r>
    </w:p>
    <w:p w14:paraId="5E2B8CFA" w14:textId="215F8A69" w:rsidR="006E3F77" w:rsidRPr="00694E60" w:rsidRDefault="006E3F77" w:rsidP="006E3F77">
      <w:pPr>
        <w:pStyle w:val="Corpotesto"/>
        <w:spacing w:line="240" w:lineRule="auto"/>
        <w:jc w:val="right"/>
        <w:rPr>
          <w:rFonts w:ascii="Garamond" w:hAnsi="Garamond" w:cs="Arial"/>
          <w:b/>
          <w:bCs/>
          <w:szCs w:val="22"/>
        </w:rPr>
      </w:pPr>
      <w:r w:rsidRPr="00694E60">
        <w:rPr>
          <w:rFonts w:ascii="Garamond" w:hAnsi="Garamond" w:cs="Arial"/>
          <w:b/>
          <w:bCs/>
          <w:szCs w:val="22"/>
        </w:rPr>
        <w:t>Acque Pubbliche Savonesi S.c.p.A.</w:t>
      </w:r>
    </w:p>
    <w:p w14:paraId="32C8A4B2" w14:textId="31AA5EF4" w:rsidR="005E73DC" w:rsidRDefault="006E3F77" w:rsidP="006F3E68">
      <w:pPr>
        <w:pStyle w:val="Corpotesto"/>
        <w:spacing w:line="240" w:lineRule="auto"/>
        <w:jc w:val="right"/>
        <w:rPr>
          <w:rFonts w:ascii="Garamond" w:hAnsi="Garamond" w:cs="Arial"/>
          <w:szCs w:val="22"/>
        </w:rPr>
      </w:pPr>
      <w:hyperlink r:id="rId8" w:history="1">
        <w:r w:rsidRPr="00694E60">
          <w:rPr>
            <w:rStyle w:val="Collegamentoipertestuale"/>
            <w:rFonts w:ascii="Garamond" w:hAnsi="Garamond" w:cs="Arial"/>
            <w:szCs w:val="22"/>
          </w:rPr>
          <w:t>acquepubbliche@legalmail.it</w:t>
        </w:r>
      </w:hyperlink>
      <w:r w:rsidRPr="00694E60">
        <w:rPr>
          <w:rFonts w:ascii="Garamond" w:hAnsi="Garamond" w:cs="Arial"/>
          <w:szCs w:val="22"/>
        </w:rPr>
        <w:t xml:space="preserve"> </w:t>
      </w:r>
    </w:p>
    <w:p w14:paraId="35BFC0FC" w14:textId="77777777" w:rsidR="006F3E68" w:rsidRPr="006F3E68" w:rsidRDefault="006F3E68" w:rsidP="006F3E68">
      <w:pPr>
        <w:pStyle w:val="Corpotesto"/>
        <w:spacing w:line="240" w:lineRule="auto"/>
        <w:jc w:val="right"/>
        <w:rPr>
          <w:rFonts w:ascii="Garamond" w:hAnsi="Garamond" w:cs="Arial"/>
          <w:szCs w:val="22"/>
        </w:rPr>
      </w:pPr>
    </w:p>
    <w:p w14:paraId="57CF0199" w14:textId="6408704A" w:rsidR="003A5D1C" w:rsidRPr="00694E60" w:rsidRDefault="003A5D1C" w:rsidP="003A5D1C">
      <w:pPr>
        <w:pStyle w:val="Corpotesto"/>
        <w:jc w:val="center"/>
        <w:rPr>
          <w:rFonts w:ascii="Garamond" w:hAnsi="Garamond" w:cs="Arial"/>
          <w:b/>
          <w:bCs/>
          <w:szCs w:val="22"/>
          <w:u w:val="single"/>
        </w:rPr>
      </w:pPr>
      <w:r w:rsidRPr="00694E60">
        <w:rPr>
          <w:rFonts w:ascii="Garamond" w:hAnsi="Garamond" w:cs="Arial"/>
          <w:b/>
          <w:bCs/>
          <w:szCs w:val="22"/>
          <w:u w:val="single"/>
        </w:rPr>
        <w:t>ISTANZA DI MANIFESTAZIONE</w:t>
      </w:r>
      <w:r w:rsidRPr="00694E60">
        <w:rPr>
          <w:rFonts w:ascii="Garamond" w:hAnsi="Garamond" w:cs="Arial"/>
          <w:b/>
          <w:bCs/>
          <w:spacing w:val="-9"/>
          <w:szCs w:val="22"/>
          <w:u w:val="single"/>
        </w:rPr>
        <w:t xml:space="preserve"> </w:t>
      </w:r>
      <w:r w:rsidRPr="00694E60">
        <w:rPr>
          <w:rFonts w:ascii="Garamond" w:hAnsi="Garamond" w:cs="Arial"/>
          <w:b/>
          <w:bCs/>
          <w:szCs w:val="22"/>
          <w:u w:val="single"/>
        </w:rPr>
        <w:t>DI</w:t>
      </w:r>
      <w:r w:rsidRPr="00694E60">
        <w:rPr>
          <w:rFonts w:ascii="Garamond" w:hAnsi="Garamond" w:cs="Arial"/>
          <w:b/>
          <w:bCs/>
          <w:spacing w:val="-9"/>
          <w:szCs w:val="22"/>
          <w:u w:val="single"/>
        </w:rPr>
        <w:t xml:space="preserve"> </w:t>
      </w:r>
      <w:r w:rsidRPr="00694E60">
        <w:rPr>
          <w:rFonts w:ascii="Garamond" w:hAnsi="Garamond" w:cs="Arial"/>
          <w:b/>
          <w:bCs/>
          <w:szCs w:val="22"/>
          <w:u w:val="single"/>
        </w:rPr>
        <w:t>INTERESSE</w:t>
      </w:r>
    </w:p>
    <w:p w14:paraId="023C28E7" w14:textId="59D96572" w:rsidR="00377575" w:rsidRPr="00694E60" w:rsidRDefault="003A5D1C" w:rsidP="003A5D1C">
      <w:pPr>
        <w:pStyle w:val="Corpotesto"/>
        <w:spacing w:line="240" w:lineRule="auto"/>
        <w:jc w:val="center"/>
        <w:rPr>
          <w:rFonts w:ascii="Garamond" w:hAnsi="Garamond" w:cs="Arial"/>
          <w:b/>
          <w:bCs/>
          <w:szCs w:val="22"/>
        </w:rPr>
      </w:pPr>
      <w:r w:rsidRPr="00694E60">
        <w:rPr>
          <w:rFonts w:ascii="Garamond" w:hAnsi="Garamond" w:cs="Arial"/>
          <w:b/>
          <w:bCs/>
          <w:szCs w:val="22"/>
        </w:rPr>
        <w:t xml:space="preserve">PER  AVVISO PUBBLICO DI INDAGINE ESPLORATIVA DI MERCATO </w:t>
      </w:r>
    </w:p>
    <w:p w14:paraId="58F9E4EE" w14:textId="3E139044" w:rsidR="00377575" w:rsidRPr="00694E60" w:rsidRDefault="003A5D1C" w:rsidP="003A5D1C">
      <w:pPr>
        <w:pStyle w:val="Corpotesto"/>
        <w:spacing w:line="240" w:lineRule="auto"/>
        <w:jc w:val="center"/>
        <w:rPr>
          <w:rFonts w:ascii="Garamond" w:hAnsi="Garamond" w:cs="Arial"/>
          <w:b/>
          <w:bCs/>
          <w:szCs w:val="22"/>
        </w:rPr>
      </w:pPr>
      <w:r w:rsidRPr="00694E60">
        <w:rPr>
          <w:rFonts w:ascii="Garamond" w:hAnsi="Garamond" w:cs="Arial"/>
          <w:b/>
          <w:bCs/>
          <w:szCs w:val="22"/>
        </w:rPr>
        <w:t>PER LA LOCAZIONE DI UN IMMOBILE AD USO UFFICIO</w:t>
      </w:r>
    </w:p>
    <w:p w14:paraId="3E8F1F3E" w14:textId="77777777" w:rsidR="003A5D1C" w:rsidRPr="00694E60" w:rsidRDefault="003A5D1C" w:rsidP="003A5D1C">
      <w:pPr>
        <w:widowControl w:val="0"/>
        <w:autoSpaceDE w:val="0"/>
        <w:autoSpaceDN w:val="0"/>
        <w:rPr>
          <w:rFonts w:ascii="Garamond" w:hAnsi="Garamond" w:cs="Arial"/>
          <w:b/>
          <w:bCs/>
          <w:sz w:val="22"/>
          <w:szCs w:val="22"/>
          <w:lang w:eastAsia="en-US"/>
        </w:rPr>
      </w:pPr>
    </w:p>
    <w:p w14:paraId="21873193" w14:textId="77777777" w:rsidR="003A5D1C" w:rsidRPr="00694E60" w:rsidRDefault="003A5D1C" w:rsidP="00377575">
      <w:pPr>
        <w:widowControl w:val="0"/>
        <w:autoSpaceDE w:val="0"/>
        <w:autoSpaceDN w:val="0"/>
        <w:ind w:left="284" w:hanging="284"/>
        <w:jc w:val="center"/>
        <w:rPr>
          <w:rFonts w:ascii="Garamond" w:hAnsi="Garamond" w:cs="Arial"/>
          <w:b/>
          <w:bCs/>
          <w:sz w:val="22"/>
          <w:szCs w:val="22"/>
          <w:lang w:eastAsia="en-US"/>
        </w:rPr>
      </w:pPr>
    </w:p>
    <w:p w14:paraId="7F770D33" w14:textId="7B549417" w:rsidR="003A5D1C" w:rsidRPr="00694E60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i/>
          <w:iCs/>
          <w:color w:val="4F81BD" w:themeColor="accent1"/>
          <w:lang w:val="it-IT"/>
        </w:rPr>
      </w:pPr>
      <w:r w:rsidRPr="00694E60">
        <w:rPr>
          <w:rFonts w:ascii="Garamond" w:hAnsi="Garamond" w:cs="Arial"/>
          <w:bCs/>
          <w:i/>
          <w:iCs/>
          <w:color w:val="4F81BD" w:themeColor="accent1"/>
          <w:lang w:val="it-IT"/>
        </w:rPr>
        <w:t>(sezione da compilare se la domanda viene presentata da soggetto privato)</w:t>
      </w:r>
    </w:p>
    <w:p w14:paraId="479A2480" w14:textId="77777777" w:rsidR="003A5D1C" w:rsidRPr="00694E60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lang w:val="it-IT"/>
        </w:rPr>
      </w:pPr>
    </w:p>
    <w:p w14:paraId="30E2191B" w14:textId="17B56880" w:rsidR="003A5D1C" w:rsidRPr="00694E60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bCs/>
          <w:lang w:val="it-IT"/>
        </w:rPr>
        <w:t xml:space="preserve">Il sottoscritto __________________________________________, nato a ___________________, il ______________, residente in _______________ (__), Via/C.so/P.zza ___________________________________________, n. _______, C.F. ______________________________, </w:t>
      </w:r>
      <w:r w:rsidR="00226DC9" w:rsidRPr="00694E60">
        <w:rPr>
          <w:rFonts w:ascii="Garamond" w:hAnsi="Garamond" w:cs="Arial"/>
          <w:bCs/>
          <w:lang w:val="it-IT"/>
        </w:rPr>
        <w:t xml:space="preserve">telefono ____________________ </w:t>
      </w:r>
      <w:r w:rsidR="00226DC9" w:rsidRPr="00694E60">
        <w:rPr>
          <w:rFonts w:ascii="Garamond" w:hAnsi="Garamond" w:cs="Arial"/>
          <w:bCs/>
          <w:i/>
          <w:iCs/>
          <w:lang w:val="it-IT"/>
        </w:rPr>
        <w:t>e-mail</w:t>
      </w:r>
      <w:r w:rsidR="00226DC9" w:rsidRPr="00694E60">
        <w:rPr>
          <w:rFonts w:ascii="Garamond" w:hAnsi="Garamond" w:cs="Arial"/>
          <w:bCs/>
          <w:lang w:val="it-IT"/>
        </w:rPr>
        <w:t xml:space="preserve"> __________________________________ </w:t>
      </w:r>
      <w:r w:rsidR="00226DC9" w:rsidRPr="00694E60">
        <w:rPr>
          <w:rFonts w:ascii="Garamond" w:hAnsi="Garamond" w:cs="Arial"/>
          <w:bCs/>
          <w:i/>
          <w:iCs/>
          <w:lang w:val="it-IT"/>
        </w:rPr>
        <w:t>PEC</w:t>
      </w:r>
      <w:r w:rsidR="00226DC9" w:rsidRPr="00694E60">
        <w:rPr>
          <w:rFonts w:ascii="Garamond" w:hAnsi="Garamond" w:cs="Arial"/>
          <w:bCs/>
          <w:lang w:val="it-IT"/>
        </w:rPr>
        <w:t xml:space="preserve"> ______________________________</w:t>
      </w:r>
    </w:p>
    <w:p w14:paraId="3329F0BD" w14:textId="77777777" w:rsidR="003A5D1C" w:rsidRPr="00694E60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/>
          <w:bCs/>
          <w:lang w:val="it-IT"/>
        </w:rPr>
      </w:pPr>
    </w:p>
    <w:p w14:paraId="6B0546B1" w14:textId="0008E259" w:rsidR="003A5D1C" w:rsidRPr="00694E60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i/>
          <w:iCs/>
          <w:color w:val="4F81BD" w:themeColor="accent1"/>
          <w:lang w:val="it-IT"/>
        </w:rPr>
      </w:pPr>
      <w:r w:rsidRPr="00694E60">
        <w:rPr>
          <w:rFonts w:ascii="Garamond" w:hAnsi="Garamond" w:cs="Arial"/>
          <w:bCs/>
          <w:i/>
          <w:iCs/>
          <w:color w:val="4F81BD" w:themeColor="accent1"/>
          <w:lang w:val="it-IT"/>
        </w:rPr>
        <w:t xml:space="preserve">(sezione da compilare se la domanda viene presentata da </w:t>
      </w:r>
      <w:r w:rsidR="00226DC9" w:rsidRPr="00694E60">
        <w:rPr>
          <w:rFonts w:ascii="Garamond" w:hAnsi="Garamond" w:cs="Arial"/>
          <w:bCs/>
          <w:i/>
          <w:iCs/>
          <w:color w:val="4F81BD" w:themeColor="accent1"/>
          <w:lang w:val="it-IT"/>
        </w:rPr>
        <w:t>Società/Ente/D</w:t>
      </w:r>
      <w:r w:rsidRPr="00694E60">
        <w:rPr>
          <w:rFonts w:ascii="Garamond" w:hAnsi="Garamond" w:cs="Arial"/>
          <w:bCs/>
          <w:i/>
          <w:iCs/>
          <w:color w:val="4F81BD" w:themeColor="accent1"/>
          <w:lang w:val="it-IT"/>
        </w:rPr>
        <w:t>itta individuale)</w:t>
      </w:r>
    </w:p>
    <w:p w14:paraId="4475F1CE" w14:textId="77777777" w:rsidR="003A5D1C" w:rsidRPr="00694E60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/>
          <w:lang w:val="it-IT"/>
        </w:rPr>
      </w:pPr>
    </w:p>
    <w:p w14:paraId="7BCA4F43" w14:textId="3DDB63FC" w:rsidR="003A5D1C" w:rsidRPr="00694E60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bCs/>
          <w:lang w:val="it-IT"/>
        </w:rPr>
        <w:t xml:space="preserve">La </w:t>
      </w:r>
      <w:r w:rsidR="00226DC9" w:rsidRPr="00694E60">
        <w:rPr>
          <w:rFonts w:ascii="Garamond" w:hAnsi="Garamond" w:cs="Arial"/>
          <w:bCs/>
          <w:lang w:val="it-IT"/>
        </w:rPr>
        <w:t>Società</w:t>
      </w:r>
      <w:r w:rsidRPr="00694E60">
        <w:rPr>
          <w:rFonts w:ascii="Garamond" w:hAnsi="Garamond" w:cs="Arial"/>
          <w:bCs/>
          <w:lang w:val="it-IT"/>
        </w:rPr>
        <w:t>/Ente</w:t>
      </w:r>
      <w:r w:rsidR="00226DC9" w:rsidRPr="00694E60">
        <w:rPr>
          <w:rFonts w:ascii="Garamond" w:hAnsi="Garamond" w:cs="Arial"/>
          <w:bCs/>
          <w:lang w:val="it-IT"/>
        </w:rPr>
        <w:t>/Ditta individuale</w:t>
      </w:r>
      <w:r w:rsidRPr="00694E60">
        <w:rPr>
          <w:rFonts w:ascii="Garamond" w:hAnsi="Garamond" w:cs="Arial"/>
          <w:bCs/>
          <w:lang w:val="it-IT"/>
        </w:rPr>
        <w:t xml:space="preserve"> ________________________________ con sede nel Comune di _________________________ (____) </w:t>
      </w:r>
      <w:r w:rsidR="00226DC9" w:rsidRPr="00694E60">
        <w:rPr>
          <w:rFonts w:ascii="Garamond" w:hAnsi="Garamond" w:cs="Arial"/>
          <w:bCs/>
          <w:lang w:val="it-IT"/>
        </w:rPr>
        <w:t xml:space="preserve">in Via/C.so/P.zza </w:t>
      </w:r>
      <w:r w:rsidRPr="00694E60">
        <w:rPr>
          <w:rFonts w:ascii="Garamond" w:hAnsi="Garamond" w:cs="Arial"/>
          <w:bCs/>
          <w:lang w:val="it-IT"/>
        </w:rPr>
        <w:t>______________________________</w:t>
      </w:r>
      <w:r w:rsidR="00226DC9" w:rsidRPr="00694E60">
        <w:rPr>
          <w:rFonts w:ascii="Garamond" w:hAnsi="Garamond" w:cs="Arial"/>
          <w:bCs/>
          <w:lang w:val="it-IT"/>
        </w:rPr>
        <w:t>,</w:t>
      </w:r>
      <w:r w:rsidRPr="00694E60">
        <w:rPr>
          <w:rFonts w:ascii="Garamond" w:hAnsi="Garamond" w:cs="Arial"/>
          <w:bCs/>
          <w:lang w:val="it-IT"/>
        </w:rPr>
        <w:t xml:space="preserve"> n. ______ C.F. ___________________________</w:t>
      </w:r>
      <w:r w:rsidR="00226DC9" w:rsidRPr="00694E60">
        <w:rPr>
          <w:rFonts w:ascii="Garamond" w:hAnsi="Garamond" w:cs="Arial"/>
          <w:bCs/>
          <w:lang w:val="it-IT"/>
        </w:rPr>
        <w:t>,</w:t>
      </w:r>
      <w:r w:rsidRPr="00694E60">
        <w:rPr>
          <w:rFonts w:ascii="Garamond" w:hAnsi="Garamond" w:cs="Arial"/>
          <w:bCs/>
          <w:lang w:val="it-IT"/>
        </w:rPr>
        <w:t xml:space="preserve"> P.IVA __________________________ tel</w:t>
      </w:r>
      <w:r w:rsidR="00226DC9" w:rsidRPr="00694E60">
        <w:rPr>
          <w:rFonts w:ascii="Garamond" w:hAnsi="Garamond" w:cs="Arial"/>
          <w:bCs/>
          <w:lang w:val="it-IT"/>
        </w:rPr>
        <w:t>efono</w:t>
      </w:r>
      <w:r w:rsidRPr="00694E60">
        <w:rPr>
          <w:rFonts w:ascii="Garamond" w:hAnsi="Garamond" w:cs="Arial"/>
          <w:bCs/>
          <w:lang w:val="it-IT"/>
        </w:rPr>
        <w:t xml:space="preserve"> ____________________ </w:t>
      </w:r>
      <w:r w:rsidRPr="00694E60">
        <w:rPr>
          <w:rFonts w:ascii="Garamond" w:hAnsi="Garamond" w:cs="Arial"/>
          <w:bCs/>
          <w:i/>
          <w:iCs/>
          <w:lang w:val="it-IT"/>
        </w:rPr>
        <w:t>e-mail</w:t>
      </w:r>
      <w:r w:rsidRPr="00694E60">
        <w:rPr>
          <w:rFonts w:ascii="Garamond" w:hAnsi="Garamond" w:cs="Arial"/>
          <w:bCs/>
          <w:lang w:val="it-IT"/>
        </w:rPr>
        <w:t xml:space="preserve"> __________________________________ </w:t>
      </w:r>
      <w:r w:rsidR="00226DC9" w:rsidRPr="00694E60">
        <w:rPr>
          <w:rFonts w:ascii="Garamond" w:hAnsi="Garamond" w:cs="Arial"/>
          <w:bCs/>
          <w:i/>
          <w:iCs/>
          <w:lang w:val="it-IT"/>
        </w:rPr>
        <w:t>PEC</w:t>
      </w:r>
      <w:r w:rsidR="00226DC9" w:rsidRPr="00694E60">
        <w:rPr>
          <w:rFonts w:ascii="Garamond" w:hAnsi="Garamond" w:cs="Arial"/>
          <w:bCs/>
          <w:lang w:val="it-IT"/>
        </w:rPr>
        <w:t xml:space="preserve"> </w:t>
      </w:r>
      <w:r w:rsidRPr="00694E60">
        <w:rPr>
          <w:rFonts w:ascii="Garamond" w:hAnsi="Garamond" w:cs="Arial"/>
          <w:bCs/>
          <w:lang w:val="it-IT"/>
        </w:rPr>
        <w:t xml:space="preserve">______________________________ rappresentata dal/dalla Sig./ra _________________________________ nato/a a __________________________ il __________ e residente nel Comune di _______________ </w:t>
      </w:r>
      <w:r w:rsidR="00226DC9" w:rsidRPr="00694E60">
        <w:rPr>
          <w:rFonts w:ascii="Garamond" w:hAnsi="Garamond" w:cs="Arial"/>
          <w:bCs/>
          <w:lang w:val="it-IT"/>
        </w:rPr>
        <w:t xml:space="preserve">(____), </w:t>
      </w:r>
      <w:r w:rsidR="00DF152D" w:rsidRPr="00694E60">
        <w:rPr>
          <w:rFonts w:ascii="Garamond" w:hAnsi="Garamond" w:cs="Arial"/>
          <w:bCs/>
          <w:lang w:val="it-IT"/>
        </w:rPr>
        <w:t xml:space="preserve">telefono ____________, </w:t>
      </w:r>
      <w:r w:rsidR="00DF152D" w:rsidRPr="00694E60">
        <w:rPr>
          <w:rFonts w:ascii="Garamond" w:hAnsi="Garamond" w:cs="Arial"/>
          <w:bCs/>
          <w:i/>
          <w:iCs/>
          <w:lang w:val="it-IT"/>
        </w:rPr>
        <w:t>e-mail</w:t>
      </w:r>
      <w:r w:rsidR="00DF152D" w:rsidRPr="00694E60">
        <w:rPr>
          <w:rFonts w:ascii="Garamond" w:hAnsi="Garamond" w:cs="Arial"/>
          <w:bCs/>
          <w:lang w:val="it-IT"/>
        </w:rPr>
        <w:t xml:space="preserve"> _________________</w:t>
      </w:r>
      <w:r w:rsidR="00693608" w:rsidRPr="00694E60">
        <w:rPr>
          <w:rFonts w:ascii="Garamond" w:hAnsi="Garamond" w:cs="Arial"/>
          <w:bCs/>
          <w:lang w:val="it-IT"/>
        </w:rPr>
        <w:t xml:space="preserve"> </w:t>
      </w:r>
      <w:r w:rsidRPr="00694E60">
        <w:rPr>
          <w:rFonts w:ascii="Garamond" w:hAnsi="Garamond" w:cs="Arial"/>
          <w:bCs/>
          <w:lang w:val="it-IT"/>
        </w:rPr>
        <w:t xml:space="preserve">nella qualità di </w:t>
      </w:r>
      <w:r w:rsidR="000D5AAF" w:rsidRPr="00694E60">
        <w:rPr>
          <w:rFonts w:ascii="Garamond" w:hAnsi="Garamond" w:cs="Arial"/>
          <w:bCs/>
          <w:color w:val="auto"/>
          <w:lang w:val="it-IT"/>
        </w:rPr>
        <w:t>_________</w:t>
      </w:r>
      <w:r w:rsidR="00E83833" w:rsidRPr="00694E60">
        <w:rPr>
          <w:rFonts w:ascii="Garamond" w:hAnsi="Garamond" w:cs="Arial"/>
          <w:bCs/>
          <w:color w:val="auto"/>
          <w:lang w:val="it-IT"/>
        </w:rPr>
        <w:t>____</w:t>
      </w:r>
      <w:r w:rsidR="000D5AAF" w:rsidRPr="00694E60">
        <w:rPr>
          <w:rFonts w:ascii="Garamond" w:hAnsi="Garamond" w:cs="Arial"/>
          <w:bCs/>
          <w:color w:val="auto"/>
          <w:lang w:val="it-IT"/>
        </w:rPr>
        <w:t>________</w:t>
      </w:r>
      <w:r w:rsidR="000D5AAF" w:rsidRPr="00694E60">
        <w:rPr>
          <w:rFonts w:ascii="Garamond" w:hAnsi="Garamond" w:cs="Arial"/>
          <w:bCs/>
          <w:lang w:val="it-IT"/>
        </w:rPr>
        <w:t xml:space="preserve"> (</w:t>
      </w:r>
      <w:r w:rsidR="000D5AAF" w:rsidRPr="00694E60">
        <w:rPr>
          <w:rFonts w:ascii="Garamond" w:hAnsi="Garamond" w:cs="Arial"/>
          <w:bCs/>
          <w:i/>
          <w:iCs/>
          <w:color w:val="4F81BD" w:themeColor="accent1"/>
          <w:lang w:val="it-IT"/>
        </w:rPr>
        <w:t xml:space="preserve">allegare i documenti comprovanti il ruolo come indicato </w:t>
      </w:r>
      <w:r w:rsidR="000D5AAF" w:rsidRPr="00694E60">
        <w:rPr>
          <w:rFonts w:ascii="Garamond" w:hAnsi="Garamond" w:cs="Arial"/>
          <w:i/>
          <w:iCs/>
          <w:color w:val="4F81BD" w:themeColor="accent1"/>
        </w:rPr>
        <w:t>all’articolo 8, comma 3, dell’Avviso</w:t>
      </w:r>
      <w:r w:rsidR="000D5AAF" w:rsidRPr="00694E60">
        <w:rPr>
          <w:rFonts w:ascii="Garamond" w:hAnsi="Garamond" w:cs="Arial"/>
        </w:rPr>
        <w:t xml:space="preserve">) </w:t>
      </w:r>
      <w:r w:rsidRPr="00694E60">
        <w:rPr>
          <w:rFonts w:ascii="Garamond" w:hAnsi="Garamond" w:cs="Arial"/>
          <w:bCs/>
          <w:lang w:val="it-IT"/>
        </w:rPr>
        <w:t xml:space="preserve">domiciliato/a per la carica presso la sede della stessa, </w:t>
      </w:r>
    </w:p>
    <w:p w14:paraId="48CEFC25" w14:textId="77777777" w:rsidR="00DF152D" w:rsidRPr="00694E60" w:rsidRDefault="00DF152D" w:rsidP="00DF152D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Cs/>
          <w:lang w:val="it-IT"/>
        </w:rPr>
      </w:pPr>
    </w:p>
    <w:p w14:paraId="04091D9E" w14:textId="6D8956AC" w:rsidR="00DF152D" w:rsidRPr="00694E60" w:rsidRDefault="00DF152D" w:rsidP="00DF152D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bCs/>
          <w:lang w:val="it-IT"/>
        </w:rPr>
        <w:t>ai sensi degli artt. 46 e 47 del D.P.R. del 28 dicembre 2000, n. 445, consapevole delle responsabilità penali derivanti da dichiarazioni mendaci, falsità negli atti, uso di atti falsi</w:t>
      </w:r>
    </w:p>
    <w:p w14:paraId="1B4FBEF8" w14:textId="77777777" w:rsidR="003A5D1C" w:rsidRPr="00694E60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/>
          <w:bCs/>
          <w:lang w:val="it-IT"/>
        </w:rPr>
      </w:pPr>
    </w:p>
    <w:p w14:paraId="2ACCE366" w14:textId="027D70CE" w:rsidR="00DF152D" w:rsidRDefault="00DF152D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/>
          <w:bCs/>
          <w:lang w:val="it-IT"/>
        </w:rPr>
      </w:pPr>
      <w:r w:rsidRPr="00694E60">
        <w:rPr>
          <w:rFonts w:ascii="Garamond" w:hAnsi="Garamond" w:cs="Arial"/>
          <w:b/>
          <w:bCs/>
          <w:lang w:val="it-IT"/>
        </w:rPr>
        <w:t>DICHIARA</w:t>
      </w:r>
    </w:p>
    <w:p w14:paraId="2D63FBD7" w14:textId="77777777" w:rsidR="00C73E99" w:rsidRPr="00694E60" w:rsidRDefault="00C73E99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/>
          <w:bCs/>
          <w:lang w:val="it-IT"/>
        </w:rPr>
      </w:pPr>
    </w:p>
    <w:p w14:paraId="6C96E3D7" w14:textId="706601E7" w:rsidR="00DF152D" w:rsidRPr="00694E60" w:rsidRDefault="00DF152D" w:rsidP="00DF152D">
      <w:pPr>
        <w:pStyle w:val="CorpoA"/>
        <w:numPr>
          <w:ilvl w:val="0"/>
          <w:numId w:val="107"/>
        </w:numPr>
        <w:suppressAutoHyphens/>
        <w:ind w:left="357" w:hanging="357"/>
        <w:jc w:val="both"/>
        <w:rPr>
          <w:rFonts w:ascii="Garamond" w:hAnsi="Garamond" w:cs="Arial"/>
          <w:lang w:val="it-IT"/>
        </w:rPr>
      </w:pPr>
      <w:r w:rsidRPr="00694E60">
        <w:rPr>
          <w:rFonts w:ascii="Garamond" w:hAnsi="Garamond" w:cs="Arial"/>
          <w:bCs/>
          <w:lang w:val="it-IT"/>
        </w:rPr>
        <w:t xml:space="preserve">di conoscere e di accettare integralmente le condizioni di cui all’Avviso di indagine esplorativa di mercato per la locazione di un immobile ad uso ufficio per la società </w:t>
      </w:r>
      <w:r w:rsidRPr="00694E60">
        <w:rPr>
          <w:rFonts w:ascii="Garamond" w:hAnsi="Garamond" w:cs="Arial"/>
          <w:b/>
          <w:bCs/>
          <w:lang w:val="it-IT"/>
        </w:rPr>
        <w:t>Acque Pubbliche Savonesi S.c.p.A. (</w:t>
      </w:r>
      <w:r w:rsidRPr="00694E60">
        <w:rPr>
          <w:rFonts w:ascii="Garamond" w:hAnsi="Garamond" w:cs="Arial"/>
          <w:lang w:val="it-IT"/>
        </w:rPr>
        <w:t>in seguito “</w:t>
      </w:r>
      <w:r w:rsidRPr="00694E60">
        <w:rPr>
          <w:rFonts w:ascii="Garamond" w:hAnsi="Garamond" w:cs="Arial"/>
          <w:i/>
          <w:iCs/>
          <w:lang w:val="it-IT"/>
        </w:rPr>
        <w:t>APS</w:t>
      </w:r>
      <w:r w:rsidRPr="00694E60">
        <w:rPr>
          <w:rFonts w:ascii="Garamond" w:hAnsi="Garamond" w:cs="Arial"/>
          <w:lang w:val="it-IT"/>
        </w:rPr>
        <w:t>”;</w:t>
      </w:r>
    </w:p>
    <w:p w14:paraId="3CB58060" w14:textId="13C2A9BD" w:rsidR="00DF152D" w:rsidRPr="00694E60" w:rsidRDefault="00DF152D" w:rsidP="00DF152D">
      <w:pPr>
        <w:pStyle w:val="CorpoA"/>
        <w:numPr>
          <w:ilvl w:val="0"/>
          <w:numId w:val="10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357" w:hanging="357"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bCs/>
          <w:lang w:val="it-IT"/>
        </w:rPr>
        <w:t>di essere in possesso dei requisiti di cui agli articoli 94 e 95 del D. Lgs. 36/2023;</w:t>
      </w:r>
    </w:p>
    <w:p w14:paraId="1235EB8B" w14:textId="069BE056" w:rsidR="00DF152D" w:rsidRPr="00694E60" w:rsidRDefault="00DF152D" w:rsidP="00DF152D">
      <w:pPr>
        <w:pStyle w:val="CorpoA"/>
        <w:numPr>
          <w:ilvl w:val="0"/>
          <w:numId w:val="10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357" w:hanging="357"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bCs/>
          <w:lang w:val="it-IT"/>
        </w:rPr>
        <w:t>di proporre, per le finalità dell’Avviso di indagine esplorativa di mercato di cui in oggetto, l’immobile sito in _________________________________________(___),Via/C.so/P.zza_______________________________, n. ________, identificato al NCEU al foglio __________ mappale __________ subalterno/i __________________;</w:t>
      </w:r>
    </w:p>
    <w:p w14:paraId="7B9EEFBF" w14:textId="16D4EEE2" w:rsidR="00D406FC" w:rsidRPr="00694E60" w:rsidRDefault="00D406FC" w:rsidP="00DF152D">
      <w:pPr>
        <w:pStyle w:val="CorpoA"/>
        <w:numPr>
          <w:ilvl w:val="0"/>
          <w:numId w:val="10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357" w:hanging="357"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bCs/>
          <w:lang w:val="it-IT"/>
        </w:rPr>
        <w:t>è già edificato al momento di pubblicazione dell’avviso;</w:t>
      </w:r>
    </w:p>
    <w:p w14:paraId="617E5280" w14:textId="77777777" w:rsidR="005E73DC" w:rsidRPr="00694E60" w:rsidRDefault="005E73DC" w:rsidP="005E73DC">
      <w:pPr>
        <w:pStyle w:val="Corpotesto"/>
        <w:numPr>
          <w:ilvl w:val="0"/>
          <w:numId w:val="107"/>
        </w:numPr>
        <w:autoSpaceDE w:val="0"/>
        <w:autoSpaceDN w:val="0"/>
        <w:spacing w:line="240" w:lineRule="auto"/>
        <w:ind w:left="426" w:hanging="426"/>
        <w:rPr>
          <w:rFonts w:ascii="Garamond" w:hAnsi="Garamond" w:cs="Arial"/>
          <w:szCs w:val="22"/>
        </w:rPr>
      </w:pPr>
      <w:r w:rsidRPr="00694E60">
        <w:rPr>
          <w:rFonts w:ascii="Garamond" w:hAnsi="Garamond" w:cs="Arial"/>
          <w:bCs/>
          <w:szCs w:val="22"/>
        </w:rPr>
        <w:t>(</w:t>
      </w:r>
      <w:r w:rsidRPr="00694E60">
        <w:rPr>
          <w:rFonts w:ascii="Garamond" w:hAnsi="Garamond" w:cs="Arial"/>
          <w:bCs/>
          <w:i/>
          <w:iCs/>
          <w:color w:val="4F81BD" w:themeColor="accent1"/>
          <w:szCs w:val="22"/>
        </w:rPr>
        <w:t>barrare una opzione</w:t>
      </w:r>
      <w:r w:rsidRPr="00694E60">
        <w:rPr>
          <w:rFonts w:ascii="Garamond" w:hAnsi="Garamond" w:cs="Arial"/>
          <w:bCs/>
          <w:szCs w:val="22"/>
        </w:rPr>
        <w:t>)</w:t>
      </w:r>
    </w:p>
    <w:p w14:paraId="588EB5D4" w14:textId="3C7C0BCC" w:rsidR="00152DA4" w:rsidRPr="00694E60" w:rsidRDefault="00152DA4" w:rsidP="005E73DC">
      <w:pPr>
        <w:pStyle w:val="CorpoA"/>
        <w:numPr>
          <w:ilvl w:val="0"/>
          <w:numId w:val="110"/>
        </w:numPr>
        <w:suppressAutoHyphens/>
        <w:ind w:left="567" w:hanging="283"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lang w:eastAsia="en-US"/>
        </w:rPr>
        <w:t xml:space="preserve">di </w:t>
      </w:r>
      <w:r w:rsidR="005E73DC" w:rsidRPr="00694E60">
        <w:rPr>
          <w:rFonts w:ascii="Garamond" w:hAnsi="Garamond" w:cs="Arial"/>
          <w:lang w:eastAsia="en-US"/>
        </w:rPr>
        <w:t xml:space="preserve">non </w:t>
      </w:r>
      <w:r w:rsidRPr="00694E60">
        <w:rPr>
          <w:rFonts w:ascii="Garamond" w:hAnsi="Garamond" w:cs="Arial"/>
          <w:lang w:eastAsia="en-US"/>
        </w:rPr>
        <w:t>essere a conoscenza di eventuali situazioni di parentela e/o affinità entro il secondo grado, di coniugio, di stabile convivenza o di interessenza economica tra Organi di vertice e/o dipendenti di APS che rivestano un ruolo attivo nel procedimento diretto alla formazione della volontà negoziale oppure che lo abbiano rivestito nell’individuazione e nella formalizzazione del fabbisogno; rilevano, quindi, i soggetti di seguito specificati:</w:t>
      </w:r>
    </w:p>
    <w:p w14:paraId="75E266D2" w14:textId="77777777" w:rsidR="00152DA4" w:rsidRPr="00694E60" w:rsidRDefault="00152DA4" w:rsidP="005E73DC">
      <w:pPr>
        <w:widowControl w:val="0"/>
        <w:numPr>
          <w:ilvl w:val="0"/>
          <w:numId w:val="87"/>
        </w:numPr>
        <w:tabs>
          <w:tab w:val="left" w:pos="282"/>
          <w:tab w:val="left" w:pos="284"/>
        </w:tabs>
        <w:autoSpaceDE w:val="0"/>
        <w:autoSpaceDN w:val="0"/>
        <w:ind w:left="851" w:hanging="284"/>
        <w:jc w:val="both"/>
        <w:rPr>
          <w:rFonts w:ascii="Garamond" w:hAnsi="Garamond" w:cs="Arial"/>
          <w:sz w:val="22"/>
          <w:szCs w:val="22"/>
          <w:lang w:eastAsia="en-US"/>
        </w:rPr>
      </w:pPr>
      <w:r w:rsidRPr="00694E60">
        <w:rPr>
          <w:rFonts w:ascii="Garamond" w:hAnsi="Garamond" w:cs="Arial"/>
          <w:sz w:val="22"/>
          <w:szCs w:val="22"/>
          <w:lang w:eastAsia="en-US"/>
        </w:rPr>
        <w:t>la persona fisica titolare del diritto di proprietà ovvero il titolare dell’impresa individuale titolare del diritto di proprietà dell’immobile;</w:t>
      </w:r>
    </w:p>
    <w:p w14:paraId="098F7A35" w14:textId="77777777" w:rsidR="00152DA4" w:rsidRPr="00694E60" w:rsidRDefault="00152DA4" w:rsidP="005E73DC">
      <w:pPr>
        <w:widowControl w:val="0"/>
        <w:numPr>
          <w:ilvl w:val="0"/>
          <w:numId w:val="87"/>
        </w:numPr>
        <w:tabs>
          <w:tab w:val="left" w:pos="283"/>
        </w:tabs>
        <w:autoSpaceDE w:val="0"/>
        <w:autoSpaceDN w:val="0"/>
        <w:ind w:left="851" w:hanging="284"/>
        <w:jc w:val="both"/>
        <w:rPr>
          <w:rFonts w:ascii="Garamond" w:hAnsi="Garamond" w:cs="Arial"/>
          <w:sz w:val="22"/>
          <w:szCs w:val="22"/>
          <w:lang w:eastAsia="en-US"/>
        </w:rPr>
      </w:pPr>
      <w:r w:rsidRPr="00694E60">
        <w:rPr>
          <w:rFonts w:ascii="Garamond" w:hAnsi="Garamond" w:cs="Arial"/>
          <w:sz w:val="22"/>
          <w:szCs w:val="22"/>
          <w:lang w:eastAsia="en-US"/>
        </w:rPr>
        <w:t>i</w:t>
      </w:r>
      <w:r w:rsidRPr="00694E60">
        <w:rPr>
          <w:rFonts w:ascii="Garamond" w:hAnsi="Garamond" w:cs="Arial"/>
          <w:spacing w:val="-9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soci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che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detengano</w:t>
      </w:r>
      <w:r w:rsidRPr="00694E60">
        <w:rPr>
          <w:rFonts w:ascii="Garamond" w:hAnsi="Garamond" w:cs="Arial"/>
          <w:spacing w:val="-5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il</w:t>
      </w:r>
      <w:r w:rsidRPr="00694E60">
        <w:rPr>
          <w:rFonts w:ascii="Garamond" w:hAnsi="Garamond" w:cs="Arial"/>
          <w:spacing w:val="-5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controllo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della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Società</w:t>
      </w:r>
      <w:r w:rsidRPr="00694E60">
        <w:rPr>
          <w:rFonts w:ascii="Garamond" w:hAnsi="Garamond" w:cs="Arial"/>
          <w:spacing w:val="-5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titolare</w:t>
      </w:r>
      <w:r w:rsidRPr="00694E60">
        <w:rPr>
          <w:rFonts w:ascii="Garamond" w:hAnsi="Garamond" w:cs="Arial"/>
          <w:spacing w:val="-5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diritto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proprietà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>dell’immobile;</w:t>
      </w:r>
    </w:p>
    <w:p w14:paraId="604FF6BA" w14:textId="23737998" w:rsidR="00152DA4" w:rsidRPr="00694E60" w:rsidRDefault="00152DA4" w:rsidP="005E73DC">
      <w:pPr>
        <w:widowControl w:val="0"/>
        <w:numPr>
          <w:ilvl w:val="0"/>
          <w:numId w:val="87"/>
        </w:numPr>
        <w:tabs>
          <w:tab w:val="left" w:pos="283"/>
        </w:tabs>
        <w:autoSpaceDE w:val="0"/>
        <w:autoSpaceDN w:val="0"/>
        <w:ind w:left="851" w:hanging="284"/>
        <w:jc w:val="both"/>
        <w:rPr>
          <w:rFonts w:ascii="Garamond" w:hAnsi="Garamond" w:cs="Arial"/>
          <w:sz w:val="22"/>
          <w:szCs w:val="22"/>
          <w:lang w:eastAsia="en-US"/>
        </w:rPr>
      </w:pPr>
      <w:r w:rsidRPr="00694E60">
        <w:rPr>
          <w:rFonts w:ascii="Garamond" w:hAnsi="Garamond" w:cs="Arial"/>
          <w:sz w:val="22"/>
          <w:szCs w:val="22"/>
          <w:lang w:eastAsia="en-US"/>
        </w:rPr>
        <w:t>gli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amministratori</w:t>
      </w:r>
      <w:r w:rsidRPr="00694E60">
        <w:rPr>
          <w:rFonts w:ascii="Garamond" w:hAnsi="Garamond" w:cs="Arial"/>
          <w:spacing w:val="-1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della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Società</w:t>
      </w:r>
      <w:r w:rsidRPr="00694E60">
        <w:rPr>
          <w:rFonts w:ascii="Garamond" w:hAnsi="Garamond" w:cs="Arial"/>
          <w:spacing w:val="-11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o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</w:t>
      </w:r>
      <w:r w:rsidRPr="00694E60">
        <w:rPr>
          <w:rFonts w:ascii="Garamond" w:hAnsi="Garamond" w:cs="Arial"/>
          <w:spacing w:val="-1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diverso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Ente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titolare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</w:t>
      </w:r>
      <w:r w:rsidRPr="00694E60">
        <w:rPr>
          <w:rFonts w:ascii="Garamond" w:hAnsi="Garamond" w:cs="Arial"/>
          <w:spacing w:val="-1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diritto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</w:t>
      </w:r>
      <w:r w:rsidRPr="00694E60">
        <w:rPr>
          <w:rFonts w:ascii="Garamond" w:hAnsi="Garamond" w:cs="Arial"/>
          <w:spacing w:val="-1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proprietà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dell’immobile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o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degli</w:t>
      </w:r>
      <w:r w:rsidRPr="00694E60">
        <w:rPr>
          <w:rFonts w:ascii="Garamond" w:hAnsi="Garamond" w:cs="Arial"/>
          <w:spacing w:val="-1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lastRenderedPageBreak/>
        <w:t xml:space="preserve">immobili o porzioni di immobili, aventi una delega operativa o, comunque, funzioni specifiche in materia di operazioni 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>immobiliari</w:t>
      </w:r>
      <w:r w:rsidR="005E73DC" w:rsidRPr="00694E60">
        <w:rPr>
          <w:rFonts w:ascii="Garamond" w:hAnsi="Garamond" w:cs="Arial"/>
          <w:spacing w:val="-2"/>
          <w:sz w:val="22"/>
          <w:szCs w:val="22"/>
          <w:lang w:eastAsia="en-US"/>
        </w:rPr>
        <w:t>.</w:t>
      </w:r>
    </w:p>
    <w:p w14:paraId="49DC1CBA" w14:textId="77777777" w:rsidR="005E73DC" w:rsidRPr="00694E60" w:rsidRDefault="005E73DC" w:rsidP="005E73DC">
      <w:pPr>
        <w:pStyle w:val="Corpotesto"/>
        <w:autoSpaceDE w:val="0"/>
        <w:autoSpaceDN w:val="0"/>
        <w:spacing w:line="240" w:lineRule="auto"/>
        <w:rPr>
          <w:rFonts w:ascii="Garamond" w:hAnsi="Garamond" w:cs="Arial"/>
          <w:i/>
          <w:iCs/>
          <w:szCs w:val="22"/>
        </w:rPr>
      </w:pPr>
      <w:r w:rsidRPr="00694E60">
        <w:rPr>
          <w:rFonts w:ascii="Garamond" w:hAnsi="Garamond" w:cs="Arial"/>
          <w:i/>
          <w:iCs/>
          <w:szCs w:val="22"/>
        </w:rPr>
        <w:t xml:space="preserve">ovvero, in alternativa, </w:t>
      </w:r>
    </w:p>
    <w:p w14:paraId="0466CF2F" w14:textId="1A47ECD6" w:rsidR="005E73DC" w:rsidRPr="00694E60" w:rsidRDefault="005E73DC" w:rsidP="005E73DC">
      <w:pPr>
        <w:pStyle w:val="CorpoA"/>
        <w:numPr>
          <w:ilvl w:val="0"/>
          <w:numId w:val="110"/>
        </w:numPr>
        <w:suppressAutoHyphens/>
        <w:ind w:left="567" w:hanging="283"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lang w:eastAsia="en-US"/>
        </w:rPr>
        <w:t>di essere a conoscenza</w:t>
      </w:r>
      <w:r w:rsidR="00DE4C5C" w:rsidRPr="00694E60">
        <w:rPr>
          <w:rFonts w:ascii="Garamond" w:hAnsi="Garamond" w:cs="Arial"/>
          <w:lang w:eastAsia="en-US"/>
        </w:rPr>
        <w:t xml:space="preserve"> </w:t>
      </w:r>
      <w:r w:rsidRPr="00694E60">
        <w:rPr>
          <w:rFonts w:ascii="Garamond" w:hAnsi="Garamond" w:cs="Arial"/>
          <w:lang w:eastAsia="en-US"/>
        </w:rPr>
        <w:t>di eventuali situazioni di parentela e/o affinità entro il secondo grado, di coniugio, di stabile convivenza o di interessenza economica tra Organi di vertice e/o dipendenti di APS che rivestano un ruolo attivo nel procedimento diretto alla formazione della volontà negoziale oppure che lo abbiano rivestito nell’individuazione e nella formalizzazione del fabbisogno; rilevano, quindi, i soggetti di seguito specificati:</w:t>
      </w:r>
    </w:p>
    <w:p w14:paraId="7726FAC3" w14:textId="77777777" w:rsidR="005E73DC" w:rsidRPr="00694E60" w:rsidRDefault="005E73DC" w:rsidP="005E73DC">
      <w:pPr>
        <w:widowControl w:val="0"/>
        <w:numPr>
          <w:ilvl w:val="0"/>
          <w:numId w:val="87"/>
        </w:numPr>
        <w:tabs>
          <w:tab w:val="left" w:pos="282"/>
          <w:tab w:val="left" w:pos="284"/>
        </w:tabs>
        <w:autoSpaceDE w:val="0"/>
        <w:autoSpaceDN w:val="0"/>
        <w:ind w:left="851" w:hanging="284"/>
        <w:jc w:val="both"/>
        <w:rPr>
          <w:rFonts w:ascii="Garamond" w:hAnsi="Garamond" w:cs="Arial"/>
          <w:sz w:val="22"/>
          <w:szCs w:val="22"/>
          <w:lang w:eastAsia="en-US"/>
        </w:rPr>
      </w:pPr>
      <w:r w:rsidRPr="00694E60">
        <w:rPr>
          <w:rFonts w:ascii="Garamond" w:hAnsi="Garamond" w:cs="Arial"/>
          <w:sz w:val="22"/>
          <w:szCs w:val="22"/>
          <w:lang w:eastAsia="en-US"/>
        </w:rPr>
        <w:t>la persona fisica titolare del diritto di proprietà ovvero il titolare dell’impresa individuale titolare del diritto di proprietà dell’immobile;</w:t>
      </w:r>
    </w:p>
    <w:p w14:paraId="487225E7" w14:textId="77777777" w:rsidR="005E73DC" w:rsidRPr="00694E60" w:rsidRDefault="005E73DC" w:rsidP="005E73DC">
      <w:pPr>
        <w:widowControl w:val="0"/>
        <w:numPr>
          <w:ilvl w:val="0"/>
          <w:numId w:val="87"/>
        </w:numPr>
        <w:tabs>
          <w:tab w:val="left" w:pos="283"/>
        </w:tabs>
        <w:autoSpaceDE w:val="0"/>
        <w:autoSpaceDN w:val="0"/>
        <w:ind w:left="851" w:hanging="284"/>
        <w:jc w:val="both"/>
        <w:rPr>
          <w:rFonts w:ascii="Garamond" w:hAnsi="Garamond" w:cs="Arial"/>
          <w:sz w:val="22"/>
          <w:szCs w:val="22"/>
          <w:lang w:eastAsia="en-US"/>
        </w:rPr>
      </w:pPr>
      <w:r w:rsidRPr="00694E60">
        <w:rPr>
          <w:rFonts w:ascii="Garamond" w:hAnsi="Garamond" w:cs="Arial"/>
          <w:sz w:val="22"/>
          <w:szCs w:val="22"/>
          <w:lang w:eastAsia="en-US"/>
        </w:rPr>
        <w:t>i</w:t>
      </w:r>
      <w:r w:rsidRPr="00694E60">
        <w:rPr>
          <w:rFonts w:ascii="Garamond" w:hAnsi="Garamond" w:cs="Arial"/>
          <w:spacing w:val="-9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soci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che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detengano</w:t>
      </w:r>
      <w:r w:rsidRPr="00694E60">
        <w:rPr>
          <w:rFonts w:ascii="Garamond" w:hAnsi="Garamond" w:cs="Arial"/>
          <w:spacing w:val="-5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il</w:t>
      </w:r>
      <w:r w:rsidRPr="00694E60">
        <w:rPr>
          <w:rFonts w:ascii="Garamond" w:hAnsi="Garamond" w:cs="Arial"/>
          <w:spacing w:val="-5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controllo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della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Società</w:t>
      </w:r>
      <w:r w:rsidRPr="00694E60">
        <w:rPr>
          <w:rFonts w:ascii="Garamond" w:hAnsi="Garamond" w:cs="Arial"/>
          <w:spacing w:val="-5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titolare</w:t>
      </w:r>
      <w:r w:rsidRPr="00694E60">
        <w:rPr>
          <w:rFonts w:ascii="Garamond" w:hAnsi="Garamond" w:cs="Arial"/>
          <w:spacing w:val="-5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diritto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proprietà</w:t>
      </w:r>
      <w:r w:rsidRPr="00694E60">
        <w:rPr>
          <w:rFonts w:ascii="Garamond" w:hAnsi="Garamond" w:cs="Arial"/>
          <w:spacing w:val="-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>dell’immobile;</w:t>
      </w:r>
    </w:p>
    <w:p w14:paraId="1CF6F9DC" w14:textId="5E24E250" w:rsidR="005E73DC" w:rsidRPr="00694E60" w:rsidRDefault="005E73DC" w:rsidP="005E73DC">
      <w:pPr>
        <w:widowControl w:val="0"/>
        <w:numPr>
          <w:ilvl w:val="0"/>
          <w:numId w:val="87"/>
        </w:numPr>
        <w:tabs>
          <w:tab w:val="left" w:pos="283"/>
        </w:tabs>
        <w:autoSpaceDE w:val="0"/>
        <w:autoSpaceDN w:val="0"/>
        <w:ind w:left="851" w:hanging="284"/>
        <w:jc w:val="both"/>
        <w:rPr>
          <w:rFonts w:ascii="Garamond" w:hAnsi="Garamond" w:cs="Arial"/>
          <w:sz w:val="22"/>
          <w:szCs w:val="22"/>
          <w:lang w:eastAsia="en-US"/>
        </w:rPr>
      </w:pPr>
      <w:r w:rsidRPr="00694E60">
        <w:rPr>
          <w:rFonts w:ascii="Garamond" w:hAnsi="Garamond" w:cs="Arial"/>
          <w:sz w:val="22"/>
          <w:szCs w:val="22"/>
          <w:lang w:eastAsia="en-US"/>
        </w:rPr>
        <w:t>gli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amministratori</w:t>
      </w:r>
      <w:r w:rsidRPr="00694E60">
        <w:rPr>
          <w:rFonts w:ascii="Garamond" w:hAnsi="Garamond" w:cs="Arial"/>
          <w:spacing w:val="-1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della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Società</w:t>
      </w:r>
      <w:r w:rsidRPr="00694E60">
        <w:rPr>
          <w:rFonts w:ascii="Garamond" w:hAnsi="Garamond" w:cs="Arial"/>
          <w:spacing w:val="-11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o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</w:t>
      </w:r>
      <w:r w:rsidRPr="00694E60">
        <w:rPr>
          <w:rFonts w:ascii="Garamond" w:hAnsi="Garamond" w:cs="Arial"/>
          <w:spacing w:val="-1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diverso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Ente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titolare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</w:t>
      </w:r>
      <w:r w:rsidRPr="00694E60">
        <w:rPr>
          <w:rFonts w:ascii="Garamond" w:hAnsi="Garamond" w:cs="Arial"/>
          <w:spacing w:val="-1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diritto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di</w:t>
      </w:r>
      <w:r w:rsidRPr="00694E60">
        <w:rPr>
          <w:rFonts w:ascii="Garamond" w:hAnsi="Garamond" w:cs="Arial"/>
          <w:spacing w:val="-13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proprietà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dell’immobile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o</w:t>
      </w:r>
      <w:r w:rsidRPr="00694E60">
        <w:rPr>
          <w:rFonts w:ascii="Garamond" w:hAnsi="Garamond" w:cs="Arial"/>
          <w:spacing w:val="-14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>degli</w:t>
      </w:r>
      <w:r w:rsidRPr="00694E60">
        <w:rPr>
          <w:rFonts w:ascii="Garamond" w:hAnsi="Garamond" w:cs="Arial"/>
          <w:spacing w:val="-12"/>
          <w:sz w:val="22"/>
          <w:szCs w:val="22"/>
          <w:lang w:eastAsia="en-US"/>
        </w:rPr>
        <w:t xml:space="preserve"> </w:t>
      </w:r>
      <w:r w:rsidRPr="00694E60">
        <w:rPr>
          <w:rFonts w:ascii="Garamond" w:hAnsi="Garamond" w:cs="Arial"/>
          <w:sz w:val="22"/>
          <w:szCs w:val="22"/>
          <w:lang w:eastAsia="en-US"/>
        </w:rPr>
        <w:t xml:space="preserve">immobili o porzioni di immobili, aventi una delega operativa o, comunque, funzioni specifiche in materia di operazioni 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>immobiliari.</w:t>
      </w:r>
    </w:p>
    <w:p w14:paraId="729B0CDD" w14:textId="0B811CEC" w:rsidR="00DE4C5C" w:rsidRPr="00694E60" w:rsidRDefault="00DE4C5C" w:rsidP="00DE4C5C">
      <w:pPr>
        <w:widowControl w:val="0"/>
        <w:tabs>
          <w:tab w:val="left" w:pos="283"/>
        </w:tabs>
        <w:autoSpaceDE w:val="0"/>
        <w:autoSpaceDN w:val="0"/>
        <w:ind w:left="567"/>
        <w:jc w:val="both"/>
        <w:rPr>
          <w:rFonts w:ascii="Garamond" w:hAnsi="Garamond" w:cs="Arial"/>
          <w:sz w:val="22"/>
          <w:szCs w:val="22"/>
          <w:lang w:eastAsia="en-US"/>
        </w:rPr>
      </w:pP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>In tal caso specificare _______________________________________ (</w:t>
      </w:r>
      <w:r w:rsidRPr="00694E60">
        <w:rPr>
          <w:rFonts w:ascii="Garamond" w:hAnsi="Garamond" w:cs="Arial"/>
          <w:i/>
          <w:iCs/>
          <w:color w:val="4F81BD" w:themeColor="accent1"/>
          <w:spacing w:val="-2"/>
          <w:sz w:val="22"/>
          <w:szCs w:val="22"/>
          <w:lang w:eastAsia="en-US"/>
        </w:rPr>
        <w:t>compilare solo se necessario</w:t>
      </w:r>
      <w:r w:rsidRPr="00694E60">
        <w:rPr>
          <w:rFonts w:ascii="Garamond" w:hAnsi="Garamond" w:cs="Arial"/>
          <w:spacing w:val="-2"/>
          <w:sz w:val="22"/>
          <w:szCs w:val="22"/>
          <w:lang w:eastAsia="en-US"/>
        </w:rPr>
        <w:t>);</w:t>
      </w:r>
    </w:p>
    <w:p w14:paraId="7327500A" w14:textId="77777777" w:rsidR="00D967B5" w:rsidRPr="00694E60" w:rsidRDefault="00DF152D" w:rsidP="00D967B5">
      <w:pPr>
        <w:pStyle w:val="CorpoA"/>
        <w:numPr>
          <w:ilvl w:val="0"/>
          <w:numId w:val="107"/>
        </w:numPr>
        <w:suppressAutoHyphens/>
        <w:ind w:left="357" w:hanging="357"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bCs/>
          <w:lang w:val="it-IT"/>
        </w:rPr>
        <w:t xml:space="preserve">che il titolo di proprietà/disponibilità giuridica dell’immobile e/o degli immobili o delle porzioni d'immobili (es. contratto di compravendita, successione ereditaria, donazione, eventuale contratto di mutuo e/o </w:t>
      </w:r>
      <w:r w:rsidRPr="00694E60">
        <w:rPr>
          <w:rFonts w:ascii="Garamond" w:hAnsi="Garamond" w:cs="Arial"/>
          <w:bCs/>
          <w:i/>
          <w:iCs/>
          <w:lang w:val="it-IT"/>
        </w:rPr>
        <w:t>leasing</w:t>
      </w:r>
      <w:r w:rsidRPr="00694E60">
        <w:rPr>
          <w:rFonts w:ascii="Garamond" w:hAnsi="Garamond" w:cs="Arial"/>
          <w:bCs/>
          <w:lang w:val="it-IT"/>
        </w:rPr>
        <w:t>) è il seguente: ________________________________;</w:t>
      </w:r>
    </w:p>
    <w:p w14:paraId="23D2BE75" w14:textId="04288878" w:rsidR="00152DA4" w:rsidRPr="00694E60" w:rsidRDefault="005F18D3" w:rsidP="00152DA4">
      <w:pPr>
        <w:pStyle w:val="CorpoA"/>
        <w:numPr>
          <w:ilvl w:val="0"/>
          <w:numId w:val="10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357" w:hanging="357"/>
        <w:jc w:val="both"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bCs/>
          <w:lang w:val="it-IT"/>
        </w:rPr>
        <w:t>l’insussistenza di vincoli, servitù, ipoteche, trascrizioni ed iscrizioni che incidano sul godimento/uso</w:t>
      </w:r>
      <w:r w:rsidR="005669AB" w:rsidRPr="00694E60">
        <w:rPr>
          <w:rFonts w:ascii="Garamond" w:hAnsi="Garamond" w:cs="Arial"/>
          <w:bCs/>
          <w:lang w:val="it-IT"/>
        </w:rPr>
        <w:t xml:space="preserve"> dell’immobile e/o degli immobili</w:t>
      </w:r>
      <w:r w:rsidRPr="00694E60">
        <w:rPr>
          <w:rFonts w:ascii="Garamond" w:hAnsi="Garamond" w:cs="Arial"/>
          <w:bCs/>
          <w:lang w:val="it-IT"/>
        </w:rPr>
        <w:t>;</w:t>
      </w:r>
    </w:p>
    <w:p w14:paraId="3BBD7D8D" w14:textId="69FD3606" w:rsidR="00A87899" w:rsidRPr="00694E60" w:rsidRDefault="00A87899" w:rsidP="00152DA4">
      <w:pPr>
        <w:pStyle w:val="Corpotesto"/>
        <w:numPr>
          <w:ilvl w:val="0"/>
          <w:numId w:val="107"/>
        </w:numPr>
        <w:autoSpaceDE w:val="0"/>
        <w:autoSpaceDN w:val="0"/>
        <w:spacing w:line="240" w:lineRule="auto"/>
        <w:ind w:left="426" w:hanging="426"/>
        <w:rPr>
          <w:rFonts w:ascii="Garamond" w:hAnsi="Garamond" w:cs="Arial"/>
          <w:szCs w:val="22"/>
        </w:rPr>
      </w:pPr>
      <w:r w:rsidRPr="00694E60">
        <w:rPr>
          <w:rFonts w:ascii="Garamond" w:hAnsi="Garamond" w:cs="Arial"/>
          <w:bCs/>
          <w:szCs w:val="22"/>
        </w:rPr>
        <w:t>(</w:t>
      </w:r>
      <w:r w:rsidRPr="00694E60">
        <w:rPr>
          <w:rFonts w:ascii="Garamond" w:hAnsi="Garamond" w:cs="Arial"/>
          <w:bCs/>
          <w:i/>
          <w:iCs/>
          <w:color w:val="4F81BD" w:themeColor="accent1"/>
          <w:szCs w:val="22"/>
        </w:rPr>
        <w:t>barrare una opzione</w:t>
      </w:r>
      <w:r w:rsidRPr="00694E60">
        <w:rPr>
          <w:rFonts w:ascii="Garamond" w:hAnsi="Garamond" w:cs="Arial"/>
          <w:bCs/>
          <w:szCs w:val="22"/>
        </w:rPr>
        <w:t>)</w:t>
      </w:r>
    </w:p>
    <w:p w14:paraId="6BD803BD" w14:textId="621E33FE" w:rsidR="00DF152D" w:rsidRPr="00694E60" w:rsidRDefault="00DF152D" w:rsidP="00A87899">
      <w:pPr>
        <w:pStyle w:val="Corpotesto"/>
        <w:autoSpaceDE w:val="0"/>
        <w:autoSpaceDN w:val="0"/>
        <w:spacing w:line="240" w:lineRule="auto"/>
        <w:ind w:left="426"/>
        <w:rPr>
          <w:rFonts w:ascii="Garamond" w:hAnsi="Garamond" w:cs="Arial"/>
          <w:szCs w:val="22"/>
        </w:rPr>
      </w:pPr>
      <w:r w:rsidRPr="00694E60">
        <w:rPr>
          <w:rFonts w:ascii="Garamond" w:hAnsi="Garamond" w:cs="Arial"/>
          <w:bCs/>
          <w:szCs w:val="22"/>
        </w:rPr>
        <w:t xml:space="preserve">□ </w:t>
      </w:r>
      <w:r w:rsidRPr="00694E60">
        <w:rPr>
          <w:rFonts w:ascii="Garamond" w:hAnsi="Garamond" w:cs="Arial"/>
          <w:szCs w:val="22"/>
        </w:rPr>
        <w:t xml:space="preserve">la disponibilità materiale immediata dell’immobile e/o degli immobili o di porzioni d'immobili </w:t>
      </w:r>
    </w:p>
    <w:p w14:paraId="156E0FAB" w14:textId="1F229F47" w:rsidR="00DF152D" w:rsidRPr="00694E60" w:rsidRDefault="00DF152D" w:rsidP="005E73DC">
      <w:pPr>
        <w:pStyle w:val="Corpotesto"/>
        <w:autoSpaceDE w:val="0"/>
        <w:autoSpaceDN w:val="0"/>
        <w:spacing w:line="240" w:lineRule="auto"/>
        <w:rPr>
          <w:rFonts w:ascii="Garamond" w:hAnsi="Garamond" w:cs="Arial"/>
          <w:i/>
          <w:iCs/>
          <w:szCs w:val="22"/>
        </w:rPr>
      </w:pPr>
      <w:r w:rsidRPr="00694E60">
        <w:rPr>
          <w:rFonts w:ascii="Garamond" w:hAnsi="Garamond" w:cs="Arial"/>
          <w:i/>
          <w:iCs/>
          <w:szCs w:val="22"/>
        </w:rPr>
        <w:t xml:space="preserve">ovvero, in alternativa, </w:t>
      </w:r>
    </w:p>
    <w:p w14:paraId="64B74168" w14:textId="77777777" w:rsidR="00152DA4" w:rsidRPr="00694E60" w:rsidRDefault="00DF152D" w:rsidP="00DF152D">
      <w:pPr>
        <w:pStyle w:val="Corpotesto"/>
        <w:spacing w:line="240" w:lineRule="auto"/>
        <w:ind w:left="360"/>
        <w:rPr>
          <w:rFonts w:ascii="Garamond" w:hAnsi="Garamond" w:cs="Arial"/>
          <w:szCs w:val="22"/>
        </w:rPr>
      </w:pPr>
      <w:r w:rsidRPr="00694E60">
        <w:rPr>
          <w:rFonts w:ascii="Garamond" w:hAnsi="Garamond" w:cs="Arial"/>
          <w:bCs/>
          <w:szCs w:val="22"/>
        </w:rPr>
        <w:t xml:space="preserve">□ </w:t>
      </w:r>
      <w:r w:rsidRPr="00694E60">
        <w:rPr>
          <w:rFonts w:ascii="Garamond" w:hAnsi="Garamond" w:cs="Arial"/>
          <w:szCs w:val="22"/>
        </w:rPr>
        <w:t xml:space="preserve">impegno formale a riacquisirne la piena disponibilità entro il </w:t>
      </w:r>
      <w:r w:rsidRPr="00694E60">
        <w:rPr>
          <w:rFonts w:ascii="Garamond" w:hAnsi="Garamond" w:cs="Arial"/>
          <w:b/>
          <w:bCs/>
          <w:szCs w:val="22"/>
        </w:rPr>
        <w:t>30</w:t>
      </w:r>
      <w:r w:rsidR="00152DA4" w:rsidRPr="00694E60">
        <w:rPr>
          <w:rFonts w:ascii="Garamond" w:hAnsi="Garamond" w:cs="Arial"/>
          <w:b/>
          <w:bCs/>
          <w:szCs w:val="22"/>
        </w:rPr>
        <w:t xml:space="preserve"> novembre </w:t>
      </w:r>
      <w:r w:rsidRPr="00694E60">
        <w:rPr>
          <w:rFonts w:ascii="Garamond" w:hAnsi="Garamond" w:cs="Arial"/>
          <w:b/>
          <w:bCs/>
          <w:szCs w:val="22"/>
        </w:rPr>
        <w:t>2026</w:t>
      </w:r>
      <w:r w:rsidR="00152DA4" w:rsidRPr="00694E60">
        <w:rPr>
          <w:rFonts w:ascii="Garamond" w:hAnsi="Garamond" w:cs="Arial"/>
          <w:szCs w:val="22"/>
        </w:rPr>
        <w:t xml:space="preserve">; in tal caso riportare </w:t>
      </w:r>
      <w:r w:rsidRPr="00694E60">
        <w:rPr>
          <w:rFonts w:ascii="Garamond" w:hAnsi="Garamond" w:cs="Arial"/>
          <w:szCs w:val="22"/>
        </w:rPr>
        <w:t>le motivazioni per cui non è immediatamente disponibile:</w:t>
      </w:r>
    </w:p>
    <w:p w14:paraId="1D22D824" w14:textId="65550D98" w:rsidR="00DF152D" w:rsidRPr="00694E60" w:rsidRDefault="00DF152D" w:rsidP="00DF152D">
      <w:pPr>
        <w:pStyle w:val="Corpotesto"/>
        <w:spacing w:line="240" w:lineRule="auto"/>
        <w:ind w:left="360"/>
        <w:rPr>
          <w:rFonts w:ascii="Garamond" w:hAnsi="Garamond" w:cs="Arial"/>
          <w:szCs w:val="22"/>
        </w:rPr>
      </w:pPr>
      <w:r w:rsidRPr="00694E60">
        <w:rPr>
          <w:rFonts w:ascii="Garamond" w:hAnsi="Garamond" w:cs="Arial"/>
          <w:szCs w:val="22"/>
        </w:rPr>
        <w:t>______________________________________________________________________________________________________________________________________________________;</w:t>
      </w:r>
    </w:p>
    <w:p w14:paraId="5CCAA65B" w14:textId="77777777" w:rsidR="00DF152D" w:rsidRPr="00694E60" w:rsidRDefault="00DF152D" w:rsidP="00DF152D">
      <w:pPr>
        <w:pStyle w:val="Paragrafoelenco"/>
        <w:widowControl w:val="0"/>
        <w:numPr>
          <w:ilvl w:val="0"/>
          <w:numId w:val="107"/>
        </w:numPr>
        <w:autoSpaceDE w:val="0"/>
        <w:autoSpaceDN w:val="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>l’agibilità dell'immobile;</w:t>
      </w:r>
    </w:p>
    <w:p w14:paraId="655CE39F" w14:textId="2153F8BC" w:rsidR="00DF152D" w:rsidRPr="00694E60" w:rsidRDefault="00DF152D" w:rsidP="00DF152D">
      <w:pPr>
        <w:pStyle w:val="Paragrafoelenco"/>
        <w:widowControl w:val="0"/>
        <w:numPr>
          <w:ilvl w:val="0"/>
          <w:numId w:val="107"/>
        </w:numPr>
        <w:autoSpaceDE w:val="0"/>
        <w:autoSpaceDN w:val="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bCs/>
          <w:sz w:val="22"/>
          <w:szCs w:val="22"/>
        </w:rPr>
        <w:t xml:space="preserve">□ </w:t>
      </w:r>
      <w:r w:rsidRPr="00694E60">
        <w:rPr>
          <w:rFonts w:ascii="Garamond" w:hAnsi="Garamond" w:cs="Arial"/>
          <w:sz w:val="22"/>
          <w:szCs w:val="22"/>
        </w:rPr>
        <w:t>il possesso del certificato</w:t>
      </w:r>
      <w:r w:rsidRPr="00694E60">
        <w:rPr>
          <w:rFonts w:ascii="Garamond" w:hAnsi="Garamond" w:cs="Arial"/>
          <w:spacing w:val="-7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di</w:t>
      </w:r>
      <w:r w:rsidRPr="00694E60">
        <w:rPr>
          <w:rFonts w:ascii="Garamond" w:hAnsi="Garamond" w:cs="Arial"/>
          <w:spacing w:val="-3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prevenzione</w:t>
      </w:r>
      <w:r w:rsidRPr="00694E60">
        <w:rPr>
          <w:rFonts w:ascii="Garamond" w:hAnsi="Garamond" w:cs="Arial"/>
          <w:spacing w:val="-6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incendi</w:t>
      </w:r>
      <w:r w:rsidR="00117238" w:rsidRPr="00694E60">
        <w:rPr>
          <w:rFonts w:ascii="Garamond" w:hAnsi="Garamond" w:cs="Arial"/>
          <w:sz w:val="22"/>
          <w:szCs w:val="22"/>
        </w:rPr>
        <w:t xml:space="preserve"> (</w:t>
      </w:r>
      <w:r w:rsidR="00117238" w:rsidRPr="00694E60">
        <w:rPr>
          <w:rFonts w:ascii="Garamond" w:eastAsia="Helvetica" w:hAnsi="Garamond" w:cs="Arial"/>
          <w:bCs/>
          <w:i/>
          <w:iCs/>
          <w:color w:val="4F81BD" w:themeColor="accent1"/>
          <w:sz w:val="22"/>
          <w:szCs w:val="22"/>
          <w:u w:color="000000"/>
          <w:bdr w:val="nil"/>
        </w:rPr>
        <w:t>barrare</w:t>
      </w:r>
      <w:r w:rsidR="00117238" w:rsidRPr="00694E60">
        <w:rPr>
          <w:rFonts w:ascii="Garamond" w:hAnsi="Garamond" w:cs="Arial"/>
          <w:sz w:val="22"/>
          <w:szCs w:val="22"/>
        </w:rPr>
        <w:t xml:space="preserve"> </w:t>
      </w:r>
      <w:r w:rsidR="00117238" w:rsidRPr="00694E60">
        <w:rPr>
          <w:rFonts w:ascii="Garamond" w:eastAsia="Helvetica" w:hAnsi="Garamond" w:cs="Arial"/>
          <w:bCs/>
          <w:i/>
          <w:iCs/>
          <w:color w:val="4F81BD" w:themeColor="accent1"/>
          <w:sz w:val="22"/>
          <w:szCs w:val="22"/>
          <w:u w:color="000000"/>
          <w:bdr w:val="nil"/>
        </w:rPr>
        <w:t>ove previsto</w:t>
      </w:r>
      <w:r w:rsidR="00117238" w:rsidRPr="00694E60">
        <w:rPr>
          <w:rFonts w:ascii="Garamond" w:hAnsi="Garamond" w:cs="Arial"/>
          <w:sz w:val="22"/>
          <w:szCs w:val="22"/>
        </w:rPr>
        <w:t>)</w:t>
      </w:r>
      <w:r w:rsidRPr="00694E60">
        <w:rPr>
          <w:rFonts w:ascii="Garamond" w:hAnsi="Garamond" w:cs="Arial"/>
          <w:spacing w:val="-2"/>
          <w:sz w:val="22"/>
          <w:szCs w:val="22"/>
        </w:rPr>
        <w:t>;</w:t>
      </w:r>
    </w:p>
    <w:p w14:paraId="3795408D" w14:textId="77777777" w:rsidR="00DF152D" w:rsidRPr="00694E60" w:rsidRDefault="00DF152D" w:rsidP="00DF152D">
      <w:pPr>
        <w:pStyle w:val="Paragrafoelenco"/>
        <w:widowControl w:val="0"/>
        <w:numPr>
          <w:ilvl w:val="0"/>
          <w:numId w:val="107"/>
        </w:numPr>
        <w:autoSpaceDE w:val="0"/>
        <w:autoSpaceDN w:val="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>l’assenza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nell'immobile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e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nel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terreno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di</w:t>
      </w:r>
      <w:r w:rsidRPr="00694E60">
        <w:rPr>
          <w:rFonts w:ascii="Garamond" w:hAnsi="Garamond" w:cs="Arial"/>
          <w:spacing w:val="-5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sostanze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inquinanti</w:t>
      </w:r>
      <w:r w:rsidRPr="00694E60">
        <w:rPr>
          <w:rFonts w:ascii="Garamond" w:hAnsi="Garamond" w:cs="Arial"/>
          <w:spacing w:val="-3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o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nocive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(amianto,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radon,</w:t>
      </w:r>
      <w:r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Pr="00694E60">
        <w:rPr>
          <w:rFonts w:ascii="Garamond" w:hAnsi="Garamond" w:cs="Arial"/>
          <w:spacing w:val="-2"/>
          <w:sz w:val="22"/>
          <w:szCs w:val="22"/>
        </w:rPr>
        <w:t>ecc.);</w:t>
      </w:r>
    </w:p>
    <w:p w14:paraId="73DA2960" w14:textId="77777777" w:rsidR="00DF152D" w:rsidRPr="00694E60" w:rsidRDefault="00DF152D" w:rsidP="00DF152D">
      <w:pPr>
        <w:pStyle w:val="Paragrafoelenco"/>
        <w:widowControl w:val="0"/>
        <w:numPr>
          <w:ilvl w:val="0"/>
          <w:numId w:val="107"/>
        </w:numPr>
        <w:autoSpaceDE w:val="0"/>
        <w:autoSpaceDN w:val="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>che la classe energetica è la seguente: ____________;</w:t>
      </w:r>
    </w:p>
    <w:p w14:paraId="13724502" w14:textId="6D3764DF" w:rsidR="00DF152D" w:rsidRPr="00694E60" w:rsidRDefault="00DF152D" w:rsidP="00DF152D">
      <w:pPr>
        <w:pStyle w:val="Paragrafoelenco"/>
        <w:widowControl w:val="0"/>
        <w:numPr>
          <w:ilvl w:val="0"/>
          <w:numId w:val="107"/>
        </w:numPr>
        <w:autoSpaceDE w:val="0"/>
        <w:autoSpaceDN w:val="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>la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rispondenza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alle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norme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in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materia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di</w:t>
      </w:r>
      <w:r w:rsidRPr="00694E60">
        <w:rPr>
          <w:rFonts w:ascii="Garamond" w:hAnsi="Garamond" w:cs="Arial"/>
          <w:spacing w:val="21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salute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e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sicurezza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sui</w:t>
      </w:r>
      <w:r w:rsidRPr="00694E60">
        <w:rPr>
          <w:rFonts w:ascii="Garamond" w:hAnsi="Garamond" w:cs="Arial"/>
          <w:spacing w:val="21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luoghi</w:t>
      </w:r>
      <w:r w:rsidRPr="00694E60">
        <w:rPr>
          <w:rFonts w:ascii="Garamond" w:hAnsi="Garamond" w:cs="Arial"/>
          <w:spacing w:val="21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di</w:t>
      </w:r>
      <w:r w:rsidRPr="00694E60">
        <w:rPr>
          <w:rFonts w:ascii="Garamond" w:hAnsi="Garamond" w:cs="Arial"/>
          <w:spacing w:val="21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lavoro</w:t>
      </w:r>
      <w:r w:rsidRPr="00694E60">
        <w:rPr>
          <w:rFonts w:ascii="Garamond" w:hAnsi="Garamond" w:cs="Arial"/>
          <w:spacing w:val="2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(D.</w:t>
      </w:r>
      <w:r w:rsidR="00832B7D" w:rsidRPr="00694E60">
        <w:rPr>
          <w:rFonts w:ascii="Garamond" w:hAnsi="Garamond" w:cs="Arial"/>
          <w:sz w:val="22"/>
          <w:szCs w:val="22"/>
        </w:rPr>
        <w:t xml:space="preserve"> L</w:t>
      </w:r>
      <w:r w:rsidRPr="00694E60">
        <w:rPr>
          <w:rFonts w:ascii="Garamond" w:hAnsi="Garamond" w:cs="Arial"/>
          <w:sz w:val="22"/>
          <w:szCs w:val="22"/>
        </w:rPr>
        <w:t>gs.</w:t>
      </w:r>
      <w:r w:rsidRPr="00694E60">
        <w:rPr>
          <w:rFonts w:ascii="Garamond" w:hAnsi="Garamond" w:cs="Arial"/>
          <w:spacing w:val="21"/>
          <w:sz w:val="22"/>
          <w:szCs w:val="22"/>
        </w:rPr>
        <w:t xml:space="preserve"> </w:t>
      </w:r>
      <w:r w:rsidRPr="00694E60">
        <w:rPr>
          <w:rFonts w:ascii="Garamond" w:hAnsi="Garamond" w:cs="Arial"/>
          <w:spacing w:val="-2"/>
          <w:sz w:val="22"/>
          <w:szCs w:val="22"/>
        </w:rPr>
        <w:t>81/2008);</w:t>
      </w:r>
    </w:p>
    <w:p w14:paraId="21CE1E64" w14:textId="674A8F5C" w:rsidR="00DF152D" w:rsidRPr="00694E60" w:rsidRDefault="00DF152D" w:rsidP="00DF152D">
      <w:pPr>
        <w:pStyle w:val="Paragrafoelenco"/>
        <w:widowControl w:val="0"/>
        <w:numPr>
          <w:ilvl w:val="0"/>
          <w:numId w:val="107"/>
        </w:numPr>
        <w:autoSpaceDE w:val="0"/>
        <w:autoSpaceDN w:val="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>la conformità</w:t>
      </w:r>
      <w:r w:rsidRPr="00694E60">
        <w:rPr>
          <w:rFonts w:ascii="Garamond" w:hAnsi="Garamond" w:cs="Arial"/>
          <w:spacing w:val="-9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dell’impianto</w:t>
      </w:r>
      <w:r w:rsidRPr="00694E60">
        <w:rPr>
          <w:rFonts w:ascii="Garamond" w:hAnsi="Garamond" w:cs="Arial"/>
          <w:spacing w:val="-7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elettrico</w:t>
      </w:r>
      <w:r w:rsidRPr="00694E60">
        <w:rPr>
          <w:rFonts w:ascii="Garamond" w:hAnsi="Garamond" w:cs="Arial"/>
          <w:spacing w:val="-7"/>
          <w:sz w:val="22"/>
          <w:szCs w:val="22"/>
        </w:rPr>
        <w:t xml:space="preserve"> dell’immobile </w:t>
      </w:r>
      <w:r w:rsidRPr="00694E60">
        <w:rPr>
          <w:rFonts w:ascii="Garamond" w:hAnsi="Garamond" w:cs="Arial"/>
          <w:i/>
          <w:iCs/>
          <w:sz w:val="22"/>
          <w:szCs w:val="22"/>
        </w:rPr>
        <w:t>ex</w:t>
      </w:r>
      <w:r w:rsidRPr="00694E60">
        <w:rPr>
          <w:rFonts w:ascii="Garamond" w:hAnsi="Garamond" w:cs="Arial"/>
          <w:spacing w:val="-9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art</w:t>
      </w:r>
      <w:r w:rsidR="00832B7D" w:rsidRPr="00694E60">
        <w:rPr>
          <w:rFonts w:ascii="Garamond" w:hAnsi="Garamond" w:cs="Arial"/>
          <w:sz w:val="22"/>
          <w:szCs w:val="22"/>
        </w:rPr>
        <w:t>icolo</w:t>
      </w:r>
      <w:r w:rsidRPr="00694E60">
        <w:rPr>
          <w:rFonts w:ascii="Garamond" w:hAnsi="Garamond" w:cs="Arial"/>
          <w:spacing w:val="-10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7</w:t>
      </w:r>
      <w:r w:rsidRPr="00694E60">
        <w:rPr>
          <w:rFonts w:ascii="Garamond" w:hAnsi="Garamond" w:cs="Arial"/>
          <w:spacing w:val="-7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del</w:t>
      </w:r>
      <w:r w:rsidRPr="00694E60">
        <w:rPr>
          <w:rFonts w:ascii="Garamond" w:hAnsi="Garamond" w:cs="Arial"/>
          <w:spacing w:val="-6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D.M.</w:t>
      </w:r>
      <w:r w:rsidRPr="00694E60">
        <w:rPr>
          <w:rFonts w:ascii="Garamond" w:hAnsi="Garamond" w:cs="Arial"/>
          <w:spacing w:val="-6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37/2008,</w:t>
      </w:r>
      <w:r w:rsidRPr="00694E60">
        <w:rPr>
          <w:rFonts w:ascii="Garamond" w:hAnsi="Garamond" w:cs="Arial"/>
          <w:spacing w:val="-9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scariche</w:t>
      </w:r>
      <w:r w:rsidRPr="00694E60">
        <w:rPr>
          <w:rFonts w:ascii="Garamond" w:hAnsi="Garamond" w:cs="Arial"/>
          <w:spacing w:val="-7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atmosferiche,</w:t>
      </w:r>
      <w:r w:rsidRPr="00694E60">
        <w:rPr>
          <w:rFonts w:ascii="Garamond" w:hAnsi="Garamond" w:cs="Arial"/>
          <w:spacing w:val="-7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termico, idrico, adduzione gas;</w:t>
      </w:r>
    </w:p>
    <w:p w14:paraId="7B70B2CC" w14:textId="0ACC520B" w:rsidR="00DF152D" w:rsidRPr="00694E60" w:rsidRDefault="00DF152D" w:rsidP="00DF152D">
      <w:pPr>
        <w:pStyle w:val="Paragrafoelenco"/>
        <w:widowControl w:val="0"/>
        <w:numPr>
          <w:ilvl w:val="0"/>
          <w:numId w:val="107"/>
        </w:numPr>
        <w:autoSpaceDE w:val="0"/>
        <w:autoSpaceDN w:val="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bCs/>
          <w:sz w:val="22"/>
          <w:szCs w:val="22"/>
        </w:rPr>
        <w:t>di eleggere il proprio domicilio per tutta la durata della presente procedura in _______________________</w:t>
      </w:r>
      <w:r w:rsidR="00832B7D" w:rsidRPr="00694E60">
        <w:rPr>
          <w:rFonts w:ascii="Garamond" w:hAnsi="Garamond" w:cs="Arial"/>
          <w:bCs/>
          <w:sz w:val="22"/>
          <w:szCs w:val="22"/>
        </w:rPr>
        <w:t xml:space="preserve"> (___)</w:t>
      </w:r>
      <w:r w:rsidRPr="00694E60">
        <w:rPr>
          <w:rFonts w:ascii="Garamond" w:hAnsi="Garamond" w:cs="Arial"/>
          <w:bCs/>
          <w:sz w:val="22"/>
          <w:szCs w:val="22"/>
        </w:rPr>
        <w:t>, Via/C.so/P.zza _________________________</w:t>
      </w:r>
      <w:r w:rsidR="00832B7D" w:rsidRPr="00694E60">
        <w:rPr>
          <w:rFonts w:ascii="Garamond" w:hAnsi="Garamond" w:cs="Arial"/>
          <w:bCs/>
          <w:sz w:val="22"/>
          <w:szCs w:val="22"/>
        </w:rPr>
        <w:t>,</w:t>
      </w:r>
      <w:r w:rsidRPr="00694E60">
        <w:rPr>
          <w:rFonts w:ascii="Garamond" w:hAnsi="Garamond" w:cs="Arial"/>
          <w:bCs/>
          <w:sz w:val="22"/>
          <w:szCs w:val="22"/>
        </w:rPr>
        <w:t xml:space="preserve"> n.___;</w:t>
      </w:r>
    </w:p>
    <w:p w14:paraId="2D883F76" w14:textId="179AF199" w:rsidR="00DF152D" w:rsidRPr="00694E60" w:rsidRDefault="00DF152D" w:rsidP="00DF152D">
      <w:pPr>
        <w:pStyle w:val="Paragrafoelenco"/>
        <w:widowControl w:val="0"/>
        <w:numPr>
          <w:ilvl w:val="0"/>
          <w:numId w:val="107"/>
        </w:numPr>
        <w:autoSpaceDE w:val="0"/>
        <w:autoSpaceDN w:val="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bCs/>
          <w:sz w:val="22"/>
          <w:szCs w:val="22"/>
        </w:rPr>
        <w:t>di voler ricevere le comunicazioni inerenti alla presente procedura all’indirizzo PEC: ______________________________________</w:t>
      </w:r>
      <w:r w:rsidR="00FF0D53" w:rsidRPr="00694E60">
        <w:rPr>
          <w:rFonts w:ascii="Garamond" w:hAnsi="Garamond" w:cs="Arial"/>
          <w:bCs/>
          <w:sz w:val="22"/>
          <w:szCs w:val="22"/>
        </w:rPr>
        <w:t>;</w:t>
      </w:r>
    </w:p>
    <w:p w14:paraId="7ECDCC59" w14:textId="71E8B9A4" w:rsidR="00FF0D53" w:rsidRPr="00694E60" w:rsidRDefault="00693608" w:rsidP="00DF152D">
      <w:pPr>
        <w:pStyle w:val="Paragrafoelenco"/>
        <w:widowControl w:val="0"/>
        <w:numPr>
          <w:ilvl w:val="0"/>
          <w:numId w:val="107"/>
        </w:numPr>
        <w:autoSpaceDE w:val="0"/>
        <w:autoSpaceDN w:val="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>come referente/i i seguenti soggetti: ___________________________________ (</w:t>
      </w:r>
      <w:r w:rsidRPr="00694E60">
        <w:rPr>
          <w:rFonts w:ascii="Garamond" w:hAnsi="Garamond" w:cs="Arial"/>
          <w:i/>
          <w:iCs/>
          <w:color w:val="4F81BD" w:themeColor="accent1"/>
          <w:sz w:val="22"/>
          <w:szCs w:val="22"/>
        </w:rPr>
        <w:t>indicare nome, cognome, qualifica, e-mail, telefono</w:t>
      </w:r>
      <w:r w:rsidRPr="00694E60">
        <w:rPr>
          <w:rFonts w:ascii="Garamond" w:hAnsi="Garamond" w:cs="Arial"/>
          <w:sz w:val="22"/>
          <w:szCs w:val="22"/>
        </w:rPr>
        <w:t>).</w:t>
      </w:r>
    </w:p>
    <w:p w14:paraId="5EF75560" w14:textId="77777777" w:rsidR="00DF152D" w:rsidRPr="00694E60" w:rsidRDefault="00DF152D" w:rsidP="00DF152D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iCs/>
          <w:lang w:val="it-IT"/>
        </w:rPr>
      </w:pPr>
    </w:p>
    <w:p w14:paraId="7D98B174" w14:textId="1315D0BF" w:rsidR="005E4802" w:rsidRPr="00694E60" w:rsidRDefault="005E4802" w:rsidP="005E4802">
      <w:pPr>
        <w:pStyle w:val="CorpoA"/>
        <w:tabs>
          <w:tab w:val="center" w:pos="1843"/>
          <w:tab w:val="center" w:pos="6946"/>
        </w:tabs>
        <w:suppressAutoHyphens/>
        <w:jc w:val="center"/>
        <w:rPr>
          <w:rFonts w:ascii="Garamond" w:hAnsi="Garamond" w:cs="Arial"/>
          <w:b/>
          <w:lang w:val="it-IT"/>
        </w:rPr>
      </w:pPr>
      <w:r w:rsidRPr="00694E60">
        <w:rPr>
          <w:rFonts w:ascii="Garamond" w:hAnsi="Garamond" w:cs="Arial"/>
          <w:b/>
          <w:lang w:val="it-IT"/>
        </w:rPr>
        <w:t>INOLTRE, ALLEGA</w:t>
      </w:r>
    </w:p>
    <w:p w14:paraId="6D57C6F9" w14:textId="77777777" w:rsidR="00BF71C7" w:rsidRPr="00694E60" w:rsidRDefault="00BF71C7" w:rsidP="005E4802">
      <w:pPr>
        <w:pStyle w:val="CorpoA"/>
        <w:tabs>
          <w:tab w:val="center" w:pos="1843"/>
          <w:tab w:val="center" w:pos="6946"/>
        </w:tabs>
        <w:suppressAutoHyphens/>
        <w:jc w:val="center"/>
        <w:rPr>
          <w:rFonts w:ascii="Garamond" w:hAnsi="Garamond" w:cs="Arial"/>
          <w:bCs/>
          <w:lang w:val="it-IT"/>
        </w:rPr>
      </w:pPr>
    </w:p>
    <w:p w14:paraId="519336F7" w14:textId="6BA6EF5D" w:rsidR="00DF152D" w:rsidRPr="00694E60" w:rsidRDefault="00DF152D" w:rsidP="005E4802">
      <w:pPr>
        <w:pStyle w:val="CorpoA"/>
        <w:tabs>
          <w:tab w:val="center" w:pos="1843"/>
          <w:tab w:val="center" w:pos="6946"/>
        </w:tabs>
        <w:suppressAutoHyphens/>
        <w:rPr>
          <w:rFonts w:ascii="Garamond" w:hAnsi="Garamond" w:cs="Arial"/>
          <w:bCs/>
          <w:lang w:val="it-IT"/>
        </w:rPr>
      </w:pPr>
      <w:r w:rsidRPr="00694E60">
        <w:rPr>
          <w:rFonts w:ascii="Garamond" w:hAnsi="Garamond" w:cs="Arial"/>
          <w:bCs/>
          <w:lang w:val="it-IT"/>
        </w:rPr>
        <w:t>come previsto dall’</w:t>
      </w:r>
      <w:r w:rsidR="005E4802" w:rsidRPr="00694E60">
        <w:rPr>
          <w:rFonts w:ascii="Garamond" w:hAnsi="Garamond" w:cs="Arial"/>
          <w:bCs/>
          <w:lang w:val="it-IT"/>
        </w:rPr>
        <w:t>A</w:t>
      </w:r>
      <w:r w:rsidRPr="00694E60">
        <w:rPr>
          <w:rFonts w:ascii="Garamond" w:hAnsi="Garamond" w:cs="Arial"/>
          <w:bCs/>
          <w:lang w:val="it-IT"/>
        </w:rPr>
        <w:t xml:space="preserve">vviso </w:t>
      </w:r>
      <w:r w:rsidR="005E4802" w:rsidRPr="00694E60">
        <w:rPr>
          <w:rFonts w:ascii="Garamond" w:hAnsi="Garamond" w:cs="Arial"/>
          <w:bCs/>
          <w:lang w:val="it-IT"/>
        </w:rPr>
        <w:t>di indagine esplorativa di mercato</w:t>
      </w:r>
    </w:p>
    <w:p w14:paraId="17B07B93" w14:textId="3D2CB7F4" w:rsidR="00DF152D" w:rsidRPr="00694E60" w:rsidRDefault="00504620" w:rsidP="00DF152D">
      <w:pPr>
        <w:pStyle w:val="Paragrafoelenco"/>
        <w:widowControl w:val="0"/>
        <w:numPr>
          <w:ilvl w:val="0"/>
          <w:numId w:val="68"/>
        </w:numPr>
        <w:autoSpaceDE w:val="0"/>
        <w:autoSpaceDN w:val="0"/>
        <w:ind w:left="36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 xml:space="preserve">la </w:t>
      </w:r>
      <w:r w:rsidR="00DF152D" w:rsidRPr="00694E60">
        <w:rPr>
          <w:rFonts w:ascii="Garamond" w:hAnsi="Garamond" w:cs="Arial"/>
          <w:sz w:val="22"/>
          <w:szCs w:val="22"/>
        </w:rPr>
        <w:t>relazione</w:t>
      </w:r>
      <w:r w:rsidR="00DF152D"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="00DF152D" w:rsidRPr="00694E60">
        <w:rPr>
          <w:rFonts w:ascii="Garamond" w:hAnsi="Garamond" w:cs="Arial"/>
          <w:sz w:val="22"/>
          <w:szCs w:val="22"/>
        </w:rPr>
        <w:t>generale</w:t>
      </w:r>
      <w:r w:rsidR="00DF152D" w:rsidRPr="00694E60">
        <w:rPr>
          <w:rFonts w:ascii="Garamond" w:hAnsi="Garamond" w:cs="Arial"/>
          <w:spacing w:val="-4"/>
          <w:sz w:val="22"/>
          <w:szCs w:val="22"/>
        </w:rPr>
        <w:t xml:space="preserve"> </w:t>
      </w:r>
      <w:r w:rsidR="00DF152D" w:rsidRPr="00694E60">
        <w:rPr>
          <w:rFonts w:ascii="Garamond" w:hAnsi="Garamond" w:cs="Arial"/>
          <w:sz w:val="22"/>
          <w:szCs w:val="22"/>
        </w:rPr>
        <w:t>dell’immobile</w:t>
      </w:r>
      <w:r w:rsidR="00DF152D" w:rsidRPr="00694E60">
        <w:rPr>
          <w:rFonts w:ascii="Garamond" w:hAnsi="Garamond" w:cs="Arial"/>
          <w:spacing w:val="-6"/>
          <w:sz w:val="22"/>
          <w:szCs w:val="22"/>
        </w:rPr>
        <w:t xml:space="preserve"> contenente</w:t>
      </w:r>
      <w:r w:rsidR="00412EA3" w:rsidRPr="00694E60">
        <w:rPr>
          <w:rFonts w:ascii="Garamond" w:hAnsi="Garamond" w:cs="Arial"/>
          <w:spacing w:val="-6"/>
          <w:sz w:val="22"/>
          <w:szCs w:val="22"/>
        </w:rPr>
        <w:t xml:space="preserve"> sia </w:t>
      </w:r>
      <w:r w:rsidR="00BF71C7" w:rsidRPr="00694E60">
        <w:rPr>
          <w:rFonts w:ascii="Garamond" w:hAnsi="Garamond" w:cs="Arial"/>
          <w:spacing w:val="-6"/>
          <w:sz w:val="22"/>
          <w:szCs w:val="22"/>
        </w:rPr>
        <w:t>le caratteristiche</w:t>
      </w:r>
      <w:r w:rsidR="00C12003" w:rsidRPr="00694E60">
        <w:rPr>
          <w:rFonts w:ascii="Garamond" w:hAnsi="Garamond" w:cs="Arial"/>
          <w:spacing w:val="-6"/>
          <w:sz w:val="22"/>
          <w:szCs w:val="22"/>
        </w:rPr>
        <w:t xml:space="preserve"> r</w:t>
      </w:r>
      <w:r w:rsidR="00BF71C7" w:rsidRPr="00694E60">
        <w:rPr>
          <w:rFonts w:ascii="Garamond" w:hAnsi="Garamond" w:cs="Arial"/>
          <w:spacing w:val="-6"/>
          <w:sz w:val="22"/>
          <w:szCs w:val="22"/>
        </w:rPr>
        <w:t>iportate</w:t>
      </w:r>
      <w:r w:rsidR="00C12003" w:rsidRPr="00694E60">
        <w:rPr>
          <w:rFonts w:ascii="Garamond" w:hAnsi="Garamond" w:cs="Arial"/>
          <w:spacing w:val="-6"/>
          <w:sz w:val="22"/>
          <w:szCs w:val="22"/>
        </w:rPr>
        <w:t xml:space="preserve"> nell’Avviso</w:t>
      </w:r>
      <w:r w:rsidR="00412EA3" w:rsidRPr="00694E60">
        <w:rPr>
          <w:rFonts w:ascii="Garamond" w:hAnsi="Garamond" w:cs="Arial"/>
          <w:spacing w:val="-6"/>
          <w:sz w:val="22"/>
          <w:szCs w:val="22"/>
        </w:rPr>
        <w:t xml:space="preserve"> che quanto nel seguito </w:t>
      </w:r>
      <w:r w:rsidR="00BF71C7" w:rsidRPr="00694E60">
        <w:rPr>
          <w:rFonts w:ascii="Garamond" w:hAnsi="Garamond" w:cs="Arial"/>
          <w:spacing w:val="-6"/>
          <w:sz w:val="22"/>
          <w:szCs w:val="22"/>
        </w:rPr>
        <w:t>indicato</w:t>
      </w:r>
      <w:r w:rsidR="00DF152D" w:rsidRPr="00694E60">
        <w:rPr>
          <w:rFonts w:ascii="Garamond" w:hAnsi="Garamond" w:cs="Arial"/>
          <w:spacing w:val="-2"/>
          <w:sz w:val="22"/>
          <w:szCs w:val="22"/>
        </w:rPr>
        <w:t>:</w:t>
      </w:r>
    </w:p>
    <w:p w14:paraId="2D0D6875" w14:textId="77777777" w:rsidR="000B716E" w:rsidRPr="00694E60" w:rsidRDefault="00DF152D" w:rsidP="00175829">
      <w:pPr>
        <w:pStyle w:val="Paragrafoelenco"/>
        <w:widowControl w:val="0"/>
        <w:numPr>
          <w:ilvl w:val="0"/>
          <w:numId w:val="108"/>
        </w:numPr>
        <w:autoSpaceDE w:val="0"/>
        <w:autoSpaceDN w:val="0"/>
        <w:ind w:left="709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pacing w:val="-2"/>
          <w:sz w:val="22"/>
          <w:szCs w:val="22"/>
        </w:rPr>
        <w:t>indicazione dello stato dell’immobile, ovverosia se pronto all’uso o se da adeguare e i tempi previsti di adeguamento (sempre nel rispetto del termine massimo del 30</w:t>
      </w:r>
      <w:r w:rsidR="000B716E" w:rsidRPr="00694E60">
        <w:rPr>
          <w:rFonts w:ascii="Garamond" w:hAnsi="Garamond" w:cs="Arial"/>
          <w:spacing w:val="-2"/>
          <w:sz w:val="22"/>
          <w:szCs w:val="22"/>
        </w:rPr>
        <w:t xml:space="preserve"> novembre 2</w:t>
      </w:r>
      <w:r w:rsidRPr="00694E60">
        <w:rPr>
          <w:rFonts w:ascii="Garamond" w:hAnsi="Garamond" w:cs="Arial"/>
          <w:spacing w:val="-2"/>
          <w:sz w:val="22"/>
          <w:szCs w:val="22"/>
        </w:rPr>
        <w:t>026)</w:t>
      </w:r>
      <w:r w:rsidRPr="00694E60">
        <w:rPr>
          <w:rFonts w:ascii="Garamond" w:hAnsi="Garamond" w:cs="Arial"/>
          <w:sz w:val="22"/>
          <w:szCs w:val="22"/>
        </w:rPr>
        <w:t>;</w:t>
      </w:r>
    </w:p>
    <w:p w14:paraId="3A30BC24" w14:textId="77777777" w:rsidR="000B716E" w:rsidRPr="00694E60" w:rsidRDefault="00DF152D" w:rsidP="00175829">
      <w:pPr>
        <w:pStyle w:val="Paragrafoelenco"/>
        <w:widowControl w:val="0"/>
        <w:numPr>
          <w:ilvl w:val="0"/>
          <w:numId w:val="108"/>
        </w:numPr>
        <w:autoSpaceDE w:val="0"/>
        <w:autoSpaceDN w:val="0"/>
        <w:ind w:left="709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pacing w:val="-2"/>
          <w:sz w:val="22"/>
          <w:szCs w:val="22"/>
        </w:rPr>
        <w:t>descrizione che evidenzi, a titolo esemplificativo, l'ubicazione, i dati catastali, i dati dimensionali, le destinazioni urbanistiche, il contesto territoriale, l'urbanizzazione, i collegamenti, ecc.;</w:t>
      </w:r>
    </w:p>
    <w:p w14:paraId="62C12BD9" w14:textId="77777777" w:rsidR="000B716E" w:rsidRPr="00694E60" w:rsidRDefault="00DF152D" w:rsidP="00175829">
      <w:pPr>
        <w:pStyle w:val="Paragrafoelenco"/>
        <w:widowControl w:val="0"/>
        <w:numPr>
          <w:ilvl w:val="0"/>
          <w:numId w:val="108"/>
        </w:numPr>
        <w:autoSpaceDE w:val="0"/>
        <w:autoSpaceDN w:val="0"/>
        <w:ind w:left="709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pacing w:val="-2"/>
          <w:sz w:val="22"/>
          <w:szCs w:val="22"/>
        </w:rPr>
        <w:t>descrizione relativa ad allestimenti, infissi, controsoffitti, pavimentazioni, attuale distribuzione degli spazi e attuale stato di manutenzione dell'immobile;</w:t>
      </w:r>
    </w:p>
    <w:p w14:paraId="0CAEB92C" w14:textId="77777777" w:rsidR="000B716E" w:rsidRPr="00694E60" w:rsidRDefault="00DF152D" w:rsidP="00175829">
      <w:pPr>
        <w:pStyle w:val="Paragrafoelenco"/>
        <w:widowControl w:val="0"/>
        <w:numPr>
          <w:ilvl w:val="0"/>
          <w:numId w:val="108"/>
        </w:numPr>
        <w:autoSpaceDE w:val="0"/>
        <w:autoSpaceDN w:val="0"/>
        <w:ind w:left="709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pacing w:val="-2"/>
          <w:sz w:val="22"/>
          <w:szCs w:val="22"/>
        </w:rPr>
        <w:t>descrizione relativa alle dotazioni impiantistiche presenti nell'immobile;</w:t>
      </w:r>
    </w:p>
    <w:p w14:paraId="66DD78EC" w14:textId="77777777" w:rsidR="000B716E" w:rsidRPr="00694E60" w:rsidRDefault="00DF152D" w:rsidP="00175829">
      <w:pPr>
        <w:pStyle w:val="Paragrafoelenco"/>
        <w:widowControl w:val="0"/>
        <w:numPr>
          <w:ilvl w:val="0"/>
          <w:numId w:val="108"/>
        </w:numPr>
        <w:autoSpaceDE w:val="0"/>
        <w:autoSpaceDN w:val="0"/>
        <w:ind w:left="709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pacing w:val="-2"/>
          <w:sz w:val="22"/>
          <w:szCs w:val="22"/>
        </w:rPr>
        <w:t>indicazione della disponibilità di aree di parcheggio pubblico o private (indicando anche quantità e costi);</w:t>
      </w:r>
    </w:p>
    <w:p w14:paraId="3F40F0C7" w14:textId="77777777" w:rsidR="000B716E" w:rsidRPr="00694E60" w:rsidRDefault="00DF152D" w:rsidP="00175829">
      <w:pPr>
        <w:pStyle w:val="Paragrafoelenco"/>
        <w:widowControl w:val="0"/>
        <w:numPr>
          <w:ilvl w:val="0"/>
          <w:numId w:val="108"/>
        </w:numPr>
        <w:autoSpaceDE w:val="0"/>
        <w:autoSpaceDN w:val="0"/>
        <w:ind w:left="709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>planimetria;</w:t>
      </w:r>
    </w:p>
    <w:p w14:paraId="6C8C5E74" w14:textId="7C7D1C8B" w:rsidR="00DF152D" w:rsidRPr="00694E60" w:rsidRDefault="00DF152D" w:rsidP="00175829">
      <w:pPr>
        <w:pStyle w:val="Paragrafoelenco"/>
        <w:widowControl w:val="0"/>
        <w:numPr>
          <w:ilvl w:val="0"/>
          <w:numId w:val="108"/>
        </w:numPr>
        <w:autoSpaceDE w:val="0"/>
        <w:autoSpaceDN w:val="0"/>
        <w:ind w:left="709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>documentazione</w:t>
      </w:r>
      <w:r w:rsidRPr="00694E60">
        <w:rPr>
          <w:rFonts w:ascii="Garamond" w:hAnsi="Garamond" w:cs="Arial"/>
          <w:spacing w:val="-6"/>
          <w:sz w:val="22"/>
          <w:szCs w:val="22"/>
        </w:rPr>
        <w:t xml:space="preserve"> </w:t>
      </w:r>
      <w:r w:rsidRPr="00694E60">
        <w:rPr>
          <w:rFonts w:ascii="Garamond" w:hAnsi="Garamond" w:cs="Arial"/>
          <w:sz w:val="22"/>
          <w:szCs w:val="22"/>
        </w:rPr>
        <w:t>fotografica</w:t>
      </w:r>
      <w:r w:rsidRPr="00694E60">
        <w:rPr>
          <w:rFonts w:ascii="Garamond" w:hAnsi="Garamond" w:cs="Arial"/>
          <w:spacing w:val="-6"/>
          <w:sz w:val="22"/>
          <w:szCs w:val="22"/>
        </w:rPr>
        <w:t xml:space="preserve"> </w:t>
      </w:r>
      <w:r w:rsidRPr="00694E60">
        <w:rPr>
          <w:rFonts w:ascii="Garamond" w:hAnsi="Garamond" w:cs="Arial"/>
          <w:spacing w:val="-2"/>
          <w:sz w:val="22"/>
          <w:szCs w:val="22"/>
        </w:rPr>
        <w:t>dell'immobile esterno e degli ambienti interni</w:t>
      </w:r>
      <w:r w:rsidR="000B716E" w:rsidRPr="00694E60">
        <w:rPr>
          <w:rFonts w:ascii="Garamond" w:hAnsi="Garamond" w:cs="Arial"/>
          <w:spacing w:val="-2"/>
          <w:sz w:val="22"/>
          <w:szCs w:val="22"/>
        </w:rPr>
        <w:t>.</w:t>
      </w:r>
    </w:p>
    <w:p w14:paraId="2D64F605" w14:textId="2A14910D" w:rsidR="00BF71C7" w:rsidRPr="006F3E68" w:rsidRDefault="00504620" w:rsidP="006F3E68">
      <w:pPr>
        <w:pStyle w:val="Paragrafoelenco"/>
        <w:widowControl w:val="0"/>
        <w:numPr>
          <w:ilvl w:val="0"/>
          <w:numId w:val="68"/>
        </w:numPr>
        <w:autoSpaceDE w:val="0"/>
        <w:autoSpaceDN w:val="0"/>
        <w:ind w:left="36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 xml:space="preserve">la </w:t>
      </w:r>
      <w:r w:rsidR="00DF152D" w:rsidRPr="00694E60">
        <w:rPr>
          <w:rFonts w:ascii="Garamond" w:hAnsi="Garamond" w:cs="Arial"/>
          <w:sz w:val="22"/>
          <w:szCs w:val="22"/>
        </w:rPr>
        <w:t xml:space="preserve">proposta economica redatta sul modulo </w:t>
      </w:r>
      <w:r w:rsidRPr="00694E60">
        <w:rPr>
          <w:rFonts w:ascii="Garamond" w:hAnsi="Garamond" w:cs="Arial"/>
          <w:i/>
          <w:iCs/>
          <w:sz w:val="22"/>
          <w:szCs w:val="22"/>
        </w:rPr>
        <w:t xml:space="preserve">Allegato </w:t>
      </w:r>
      <w:r w:rsidR="00DF152D" w:rsidRPr="00694E60">
        <w:rPr>
          <w:rFonts w:ascii="Garamond" w:hAnsi="Garamond" w:cs="Arial"/>
          <w:i/>
          <w:iCs/>
          <w:sz w:val="22"/>
          <w:szCs w:val="22"/>
        </w:rPr>
        <w:t>B</w:t>
      </w:r>
      <w:r w:rsidR="00DF152D" w:rsidRPr="00694E60">
        <w:rPr>
          <w:rFonts w:ascii="Garamond" w:hAnsi="Garamond" w:cs="Arial"/>
          <w:sz w:val="22"/>
          <w:szCs w:val="22"/>
        </w:rPr>
        <w:t xml:space="preserve"> denominato “</w:t>
      </w:r>
      <w:r w:rsidR="00DF152D" w:rsidRPr="00694E60">
        <w:rPr>
          <w:rFonts w:ascii="Garamond" w:hAnsi="Garamond" w:cs="Arial"/>
          <w:b/>
          <w:bCs/>
          <w:sz w:val="22"/>
          <w:szCs w:val="22"/>
        </w:rPr>
        <w:t>Proposta economica</w:t>
      </w:r>
      <w:r w:rsidR="00DF152D" w:rsidRPr="00694E60">
        <w:rPr>
          <w:rFonts w:ascii="Garamond" w:hAnsi="Garamond" w:cs="Arial"/>
          <w:sz w:val="22"/>
          <w:szCs w:val="22"/>
        </w:rPr>
        <w:t>”</w:t>
      </w:r>
      <w:r w:rsidR="00FF0D53" w:rsidRPr="00694E60">
        <w:rPr>
          <w:rFonts w:ascii="Garamond" w:hAnsi="Garamond" w:cs="Arial"/>
          <w:sz w:val="22"/>
          <w:szCs w:val="22"/>
        </w:rPr>
        <w:t>;</w:t>
      </w:r>
    </w:p>
    <w:p w14:paraId="507FD5B8" w14:textId="77777777" w:rsidR="00BF71C7" w:rsidRPr="00694E60" w:rsidRDefault="00BF71C7" w:rsidP="00BF71C7">
      <w:pPr>
        <w:pStyle w:val="Paragrafoelenco"/>
        <w:widowControl w:val="0"/>
        <w:autoSpaceDE w:val="0"/>
        <w:autoSpaceDN w:val="0"/>
        <w:ind w:left="360"/>
        <w:contextualSpacing w:val="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781608E6" w14:textId="222ABC21" w:rsidR="00BF71C7" w:rsidRDefault="00BF71C7" w:rsidP="00996C43">
      <w:pPr>
        <w:pStyle w:val="Paragrafoelenco"/>
        <w:keepNext/>
        <w:autoSpaceDE w:val="0"/>
        <w:autoSpaceDN w:val="0"/>
        <w:ind w:left="357"/>
        <w:contextualSpacing w:val="0"/>
        <w:jc w:val="center"/>
        <w:rPr>
          <w:rFonts w:ascii="Garamond" w:hAnsi="Garamond" w:cs="Arial"/>
          <w:b/>
          <w:bCs/>
          <w:sz w:val="22"/>
          <w:szCs w:val="22"/>
        </w:rPr>
      </w:pPr>
      <w:r w:rsidRPr="00694E60">
        <w:rPr>
          <w:rFonts w:ascii="Garamond" w:hAnsi="Garamond" w:cs="Arial"/>
          <w:b/>
          <w:bCs/>
          <w:sz w:val="22"/>
          <w:szCs w:val="22"/>
        </w:rPr>
        <w:lastRenderedPageBreak/>
        <w:t>SI RICORDA CHE</w:t>
      </w:r>
    </w:p>
    <w:p w14:paraId="3DCFAE98" w14:textId="77777777" w:rsidR="006F3E68" w:rsidRPr="00694E60" w:rsidRDefault="006F3E68" w:rsidP="00BF71C7">
      <w:pPr>
        <w:pStyle w:val="Paragrafoelenco"/>
        <w:widowControl w:val="0"/>
        <w:autoSpaceDE w:val="0"/>
        <w:autoSpaceDN w:val="0"/>
        <w:ind w:left="360"/>
        <w:contextualSpacing w:val="0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1CFD2F81" w14:textId="644D3970" w:rsidR="00FF0D53" w:rsidRPr="00694E60" w:rsidRDefault="00BF71C7" w:rsidP="00BF71C7">
      <w:pPr>
        <w:pStyle w:val="Paragrafoelenco"/>
        <w:widowControl w:val="0"/>
        <w:autoSpaceDE w:val="0"/>
        <w:autoSpaceDN w:val="0"/>
        <w:ind w:left="360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>come previsto all’articolo 8, comma 3, dell’Avviso</w:t>
      </w:r>
      <w:r w:rsidR="00FF0D53" w:rsidRPr="00694E60">
        <w:rPr>
          <w:rFonts w:ascii="Garamond" w:hAnsi="Garamond" w:cs="Arial"/>
          <w:color w:val="000000"/>
          <w:sz w:val="22"/>
          <w:szCs w:val="22"/>
        </w:rPr>
        <w:t xml:space="preserve"> i documenti per la quale è richiesta la sottoscrizione del proprietario dell’immobile devono essere sottoscritte dal soggetto (persona fisica o giuridica) che ha la piena proprietà dell’immobile ovvero che ne ha la disponibilità, giuridica e materiale, per poterlo concedere in locazione rispettando quanto di seguito indicato:</w:t>
      </w:r>
    </w:p>
    <w:p w14:paraId="38141F29" w14:textId="4904BC5A" w:rsidR="00FF0D53" w:rsidRPr="00694E60" w:rsidRDefault="00FF0D53" w:rsidP="00BF71C7">
      <w:pPr>
        <w:pStyle w:val="Paragrafoelenco"/>
        <w:widowControl w:val="0"/>
        <w:numPr>
          <w:ilvl w:val="1"/>
          <w:numId w:val="68"/>
        </w:numPr>
        <w:autoSpaceDE w:val="0"/>
        <w:autoSpaceDN w:val="0"/>
        <w:ind w:left="709" w:hanging="283"/>
        <w:jc w:val="both"/>
        <w:rPr>
          <w:rFonts w:ascii="Garamond" w:hAnsi="Garamond" w:cs="Arial"/>
          <w:color w:val="000000"/>
          <w:sz w:val="22"/>
          <w:szCs w:val="22"/>
        </w:rPr>
      </w:pPr>
      <w:r w:rsidRPr="00694E60">
        <w:rPr>
          <w:rFonts w:ascii="Garamond" w:hAnsi="Garamond" w:cs="Arial"/>
          <w:color w:val="000000"/>
          <w:sz w:val="22"/>
          <w:szCs w:val="22"/>
        </w:rPr>
        <w:t xml:space="preserve">nel caso di persona giuridica è necessario allegare i documenti comprovanti la rappresentanza </w:t>
      </w:r>
      <w:r w:rsidR="00BF71C7" w:rsidRPr="00694E60">
        <w:rPr>
          <w:rFonts w:ascii="Garamond" w:hAnsi="Garamond" w:cs="Arial"/>
          <w:color w:val="000000"/>
          <w:sz w:val="22"/>
          <w:szCs w:val="22"/>
        </w:rPr>
        <w:t>legale (</w:t>
      </w:r>
      <w:r w:rsidR="00BF71C7" w:rsidRPr="00694E60">
        <w:rPr>
          <w:rFonts w:ascii="Garamond" w:eastAsia="Helvetica" w:hAnsi="Garamond" w:cs="Arial"/>
          <w:bCs/>
          <w:i/>
          <w:iCs/>
          <w:color w:val="4F81BD" w:themeColor="accent1"/>
          <w:sz w:val="22"/>
          <w:szCs w:val="22"/>
          <w:u w:color="000000"/>
          <w:bdr w:val="nil"/>
        </w:rPr>
        <w:t>allegare</w:t>
      </w:r>
      <w:r w:rsidR="00BF71C7" w:rsidRPr="00694E60">
        <w:rPr>
          <w:rFonts w:ascii="Garamond" w:hAnsi="Garamond" w:cs="Arial"/>
          <w:sz w:val="22"/>
          <w:szCs w:val="22"/>
        </w:rPr>
        <w:t xml:space="preserve"> </w:t>
      </w:r>
      <w:r w:rsidR="00BF71C7" w:rsidRPr="00694E60">
        <w:rPr>
          <w:rFonts w:ascii="Garamond" w:eastAsia="Helvetica" w:hAnsi="Garamond" w:cs="Arial"/>
          <w:bCs/>
          <w:i/>
          <w:iCs/>
          <w:color w:val="4F81BD" w:themeColor="accent1"/>
          <w:sz w:val="22"/>
          <w:szCs w:val="22"/>
          <w:u w:color="000000"/>
          <w:bdr w:val="nil"/>
        </w:rPr>
        <w:t>se ricorre</w:t>
      </w:r>
      <w:r w:rsidR="00BF71C7" w:rsidRPr="00694E60">
        <w:rPr>
          <w:rFonts w:ascii="Garamond" w:hAnsi="Garamond" w:cs="Arial"/>
          <w:color w:val="000000"/>
          <w:sz w:val="22"/>
          <w:szCs w:val="22"/>
        </w:rPr>
        <w:t>);</w:t>
      </w:r>
    </w:p>
    <w:p w14:paraId="76FC43AE" w14:textId="55BA9592" w:rsidR="00FF0D53" w:rsidRPr="00694E60" w:rsidRDefault="00FF0D53" w:rsidP="00BF71C7">
      <w:pPr>
        <w:pStyle w:val="Paragrafoelenco"/>
        <w:widowControl w:val="0"/>
        <w:numPr>
          <w:ilvl w:val="1"/>
          <w:numId w:val="68"/>
        </w:numPr>
        <w:autoSpaceDE w:val="0"/>
        <w:autoSpaceDN w:val="0"/>
        <w:ind w:left="709" w:hanging="283"/>
        <w:jc w:val="both"/>
        <w:rPr>
          <w:rFonts w:ascii="Garamond" w:hAnsi="Garamond" w:cs="Arial"/>
          <w:color w:val="000000"/>
          <w:sz w:val="22"/>
          <w:szCs w:val="22"/>
        </w:rPr>
      </w:pPr>
      <w:r w:rsidRPr="00694E60">
        <w:rPr>
          <w:rFonts w:ascii="Garamond" w:hAnsi="Garamond" w:cs="Arial"/>
          <w:color w:val="000000"/>
          <w:sz w:val="22"/>
          <w:szCs w:val="22"/>
        </w:rPr>
        <w:t>nel caso di ditta individuale o società è necessario presentare il certificato di iscrizione alla camera di commercio</w:t>
      </w:r>
      <w:r w:rsidR="00BF71C7" w:rsidRPr="00694E60">
        <w:rPr>
          <w:rFonts w:ascii="Garamond" w:hAnsi="Garamond" w:cs="Arial"/>
          <w:color w:val="000000"/>
          <w:sz w:val="22"/>
          <w:szCs w:val="22"/>
        </w:rPr>
        <w:t xml:space="preserve"> (</w:t>
      </w:r>
      <w:r w:rsidR="00BF71C7" w:rsidRPr="00694E60">
        <w:rPr>
          <w:rFonts w:ascii="Garamond" w:eastAsia="Helvetica" w:hAnsi="Garamond" w:cs="Arial"/>
          <w:bCs/>
          <w:i/>
          <w:iCs/>
          <w:color w:val="4F81BD" w:themeColor="accent1"/>
          <w:sz w:val="22"/>
          <w:szCs w:val="22"/>
          <w:u w:color="000000"/>
          <w:bdr w:val="nil"/>
        </w:rPr>
        <w:t>allegare</w:t>
      </w:r>
      <w:r w:rsidR="00BF71C7" w:rsidRPr="00694E60">
        <w:rPr>
          <w:rFonts w:ascii="Garamond" w:hAnsi="Garamond" w:cs="Arial"/>
          <w:sz w:val="22"/>
          <w:szCs w:val="22"/>
        </w:rPr>
        <w:t xml:space="preserve"> </w:t>
      </w:r>
      <w:r w:rsidR="00BF71C7" w:rsidRPr="00694E60">
        <w:rPr>
          <w:rFonts w:ascii="Garamond" w:eastAsia="Helvetica" w:hAnsi="Garamond" w:cs="Arial"/>
          <w:bCs/>
          <w:i/>
          <w:iCs/>
          <w:color w:val="4F81BD" w:themeColor="accent1"/>
          <w:sz w:val="22"/>
          <w:szCs w:val="22"/>
          <w:u w:color="000000"/>
          <w:bdr w:val="nil"/>
        </w:rPr>
        <w:t>se ricorre</w:t>
      </w:r>
      <w:r w:rsidR="00BF71C7" w:rsidRPr="00694E60">
        <w:rPr>
          <w:rFonts w:ascii="Garamond" w:hAnsi="Garamond" w:cs="Arial"/>
          <w:color w:val="000000"/>
          <w:sz w:val="22"/>
          <w:szCs w:val="22"/>
        </w:rPr>
        <w:t>);</w:t>
      </w:r>
    </w:p>
    <w:p w14:paraId="75B8A4CC" w14:textId="184CBC8B" w:rsidR="00DF152D" w:rsidRPr="00694E60" w:rsidRDefault="00FF0D53" w:rsidP="00DF152D">
      <w:pPr>
        <w:pStyle w:val="Paragrafoelenco"/>
        <w:widowControl w:val="0"/>
        <w:numPr>
          <w:ilvl w:val="1"/>
          <w:numId w:val="68"/>
        </w:numPr>
        <w:autoSpaceDE w:val="0"/>
        <w:autoSpaceDN w:val="0"/>
        <w:ind w:left="709" w:hanging="283"/>
        <w:jc w:val="both"/>
        <w:rPr>
          <w:rFonts w:ascii="Garamond" w:hAnsi="Garamond" w:cs="Arial"/>
          <w:color w:val="000000"/>
          <w:sz w:val="22"/>
          <w:szCs w:val="22"/>
        </w:rPr>
      </w:pPr>
      <w:r w:rsidRPr="00694E60">
        <w:rPr>
          <w:rFonts w:ascii="Garamond" w:hAnsi="Garamond" w:cs="Arial"/>
          <w:color w:val="000000"/>
          <w:sz w:val="22"/>
          <w:szCs w:val="22"/>
        </w:rPr>
        <w:t>nel caso in cui la proposta sia presentata tramite procuratore o institore (e, quindi, sottoscritta da quest’ultimo per conto del proprietario) è necessario allegare la procura in originale o copia autentica</w:t>
      </w:r>
      <w:r w:rsidR="00BF71C7" w:rsidRPr="00694E60">
        <w:rPr>
          <w:rFonts w:ascii="Garamond" w:hAnsi="Garamond" w:cs="Arial"/>
          <w:color w:val="000000"/>
          <w:sz w:val="22"/>
          <w:szCs w:val="22"/>
        </w:rPr>
        <w:t xml:space="preserve"> (</w:t>
      </w:r>
      <w:r w:rsidR="00BF71C7" w:rsidRPr="00694E60">
        <w:rPr>
          <w:rFonts w:ascii="Garamond" w:eastAsia="Helvetica" w:hAnsi="Garamond" w:cs="Arial"/>
          <w:bCs/>
          <w:i/>
          <w:iCs/>
          <w:color w:val="4F81BD" w:themeColor="accent1"/>
          <w:sz w:val="22"/>
          <w:szCs w:val="22"/>
          <w:u w:color="000000"/>
          <w:bdr w:val="nil"/>
        </w:rPr>
        <w:t>allegare</w:t>
      </w:r>
      <w:r w:rsidR="00BF71C7" w:rsidRPr="00694E60">
        <w:rPr>
          <w:rFonts w:ascii="Garamond" w:hAnsi="Garamond" w:cs="Arial"/>
          <w:sz w:val="22"/>
          <w:szCs w:val="22"/>
        </w:rPr>
        <w:t xml:space="preserve"> </w:t>
      </w:r>
      <w:r w:rsidR="00BF71C7" w:rsidRPr="00694E60">
        <w:rPr>
          <w:rFonts w:ascii="Garamond" w:eastAsia="Helvetica" w:hAnsi="Garamond" w:cs="Arial"/>
          <w:bCs/>
          <w:i/>
          <w:iCs/>
          <w:color w:val="4F81BD" w:themeColor="accent1"/>
          <w:sz w:val="22"/>
          <w:szCs w:val="22"/>
          <w:u w:color="000000"/>
          <w:bdr w:val="nil"/>
        </w:rPr>
        <w:t>se ricorre</w:t>
      </w:r>
      <w:r w:rsidR="00BF71C7" w:rsidRPr="00694E60">
        <w:rPr>
          <w:rFonts w:ascii="Garamond" w:hAnsi="Garamond" w:cs="Arial"/>
          <w:color w:val="000000"/>
          <w:sz w:val="22"/>
          <w:szCs w:val="22"/>
        </w:rPr>
        <w:t>)</w:t>
      </w:r>
      <w:r w:rsidRPr="00694E60">
        <w:rPr>
          <w:rFonts w:ascii="Garamond" w:hAnsi="Garamond" w:cs="Arial"/>
          <w:color w:val="000000"/>
          <w:sz w:val="22"/>
          <w:szCs w:val="22"/>
        </w:rPr>
        <w:t>.</w:t>
      </w:r>
    </w:p>
    <w:p w14:paraId="479729AF" w14:textId="77777777" w:rsidR="00DF152D" w:rsidRPr="00694E60" w:rsidRDefault="00DF152D" w:rsidP="00DF152D">
      <w:pPr>
        <w:jc w:val="both"/>
        <w:rPr>
          <w:rFonts w:ascii="Garamond" w:hAnsi="Garamond" w:cs="Arial"/>
          <w:sz w:val="22"/>
          <w:szCs w:val="22"/>
        </w:rPr>
      </w:pPr>
    </w:p>
    <w:p w14:paraId="0D26F6EB" w14:textId="631377BB" w:rsidR="00DF152D" w:rsidRPr="00694E60" w:rsidRDefault="00CE07C4" w:rsidP="00B107E2">
      <w:pPr>
        <w:pStyle w:val="Paragrafoelenco"/>
        <w:widowControl w:val="0"/>
        <w:autoSpaceDE w:val="0"/>
        <w:autoSpaceDN w:val="0"/>
        <w:ind w:left="360"/>
        <w:contextualSpacing w:val="0"/>
        <w:jc w:val="both"/>
        <w:rPr>
          <w:rFonts w:ascii="Garamond" w:hAnsi="Garamond" w:cs="Arial"/>
          <w:color w:val="000000"/>
          <w:sz w:val="22"/>
          <w:szCs w:val="22"/>
        </w:rPr>
      </w:pPr>
      <w:r w:rsidRPr="00694E60">
        <w:rPr>
          <w:rFonts w:ascii="Garamond" w:hAnsi="Garamond" w:cs="Arial"/>
          <w:color w:val="000000"/>
          <w:sz w:val="22"/>
          <w:szCs w:val="22"/>
        </w:rPr>
        <w:t>I dati forniti</w:t>
      </w:r>
      <w:r w:rsidR="00693608" w:rsidRPr="00694E60">
        <w:rPr>
          <w:rFonts w:ascii="Garamond" w:hAnsi="Garamond" w:cs="Arial"/>
          <w:color w:val="000000"/>
          <w:sz w:val="22"/>
          <w:szCs w:val="22"/>
        </w:rPr>
        <w:t xml:space="preserve"> </w:t>
      </w:r>
      <w:r w:rsidRPr="00694E60">
        <w:rPr>
          <w:rFonts w:ascii="Garamond" w:hAnsi="Garamond" w:cs="Arial"/>
          <w:color w:val="000000"/>
          <w:sz w:val="22"/>
          <w:szCs w:val="22"/>
        </w:rPr>
        <w:t>verranno</w:t>
      </w:r>
      <w:r w:rsidR="00693608" w:rsidRPr="00694E60">
        <w:rPr>
          <w:rFonts w:ascii="Garamond" w:hAnsi="Garamond" w:cs="Arial"/>
          <w:color w:val="000000"/>
          <w:sz w:val="22"/>
          <w:szCs w:val="22"/>
        </w:rPr>
        <w:t xml:space="preserve"> trattati</w:t>
      </w:r>
      <w:r w:rsidR="00DF152D" w:rsidRPr="00694E60">
        <w:rPr>
          <w:rFonts w:ascii="Garamond" w:hAnsi="Garamond" w:cs="Arial"/>
          <w:color w:val="000000"/>
          <w:sz w:val="22"/>
          <w:szCs w:val="22"/>
        </w:rPr>
        <w:t xml:space="preserve"> ai sensi del Regolamento UE 2016/679 </w:t>
      </w:r>
      <w:r w:rsidRPr="00694E60">
        <w:rPr>
          <w:rFonts w:ascii="Garamond" w:hAnsi="Garamond" w:cs="Arial"/>
          <w:color w:val="000000"/>
          <w:sz w:val="22"/>
          <w:szCs w:val="22"/>
        </w:rPr>
        <w:t xml:space="preserve">(GDPR) </w:t>
      </w:r>
      <w:r w:rsidR="00693608" w:rsidRPr="00694E60">
        <w:rPr>
          <w:rFonts w:ascii="Garamond" w:hAnsi="Garamond" w:cs="Arial"/>
          <w:color w:val="000000"/>
          <w:sz w:val="22"/>
          <w:szCs w:val="22"/>
        </w:rPr>
        <w:t>relativo alla protezione delle persone fisiche con riguardo ai dati personali.</w:t>
      </w:r>
    </w:p>
    <w:p w14:paraId="2ADB4EC5" w14:textId="77777777" w:rsidR="00DF152D" w:rsidRPr="00694E60" w:rsidRDefault="00DF152D" w:rsidP="00B107E2">
      <w:pPr>
        <w:pStyle w:val="Paragrafoelenco"/>
        <w:widowControl w:val="0"/>
        <w:autoSpaceDE w:val="0"/>
        <w:autoSpaceDN w:val="0"/>
        <w:ind w:left="360"/>
        <w:contextualSpacing w:val="0"/>
        <w:jc w:val="both"/>
        <w:rPr>
          <w:rFonts w:ascii="Garamond" w:hAnsi="Garamond" w:cs="Arial"/>
          <w:color w:val="000000"/>
          <w:sz w:val="22"/>
          <w:szCs w:val="22"/>
        </w:rPr>
      </w:pPr>
    </w:p>
    <w:p w14:paraId="3A69944A" w14:textId="069AA09F" w:rsidR="00DF152D" w:rsidRPr="00694E60" w:rsidRDefault="00DF152D" w:rsidP="00B107E2">
      <w:pPr>
        <w:pStyle w:val="Paragrafoelenco"/>
        <w:widowControl w:val="0"/>
        <w:autoSpaceDE w:val="0"/>
        <w:autoSpaceDN w:val="0"/>
        <w:ind w:left="360"/>
        <w:contextualSpacing w:val="0"/>
        <w:jc w:val="both"/>
        <w:rPr>
          <w:rFonts w:ascii="Garamond" w:hAnsi="Garamond" w:cs="Arial"/>
          <w:color w:val="000000"/>
          <w:sz w:val="22"/>
          <w:szCs w:val="22"/>
        </w:rPr>
      </w:pPr>
      <w:r w:rsidRPr="00694E60">
        <w:rPr>
          <w:rFonts w:ascii="Garamond" w:hAnsi="Garamond" w:cs="Arial"/>
          <w:color w:val="000000"/>
          <w:sz w:val="22"/>
          <w:szCs w:val="22"/>
        </w:rPr>
        <w:t>Luogo e data</w:t>
      </w:r>
      <w:r w:rsidR="00467325" w:rsidRPr="00694E60">
        <w:rPr>
          <w:rFonts w:ascii="Garamond" w:hAnsi="Garamond" w:cs="Arial"/>
          <w:color w:val="000000"/>
          <w:sz w:val="22"/>
          <w:szCs w:val="22"/>
        </w:rPr>
        <w:t>, _______________</w:t>
      </w:r>
    </w:p>
    <w:p w14:paraId="1B655B67" w14:textId="77777777" w:rsidR="00467325" w:rsidRPr="00694E60" w:rsidRDefault="00467325" w:rsidP="00B107E2">
      <w:pPr>
        <w:pStyle w:val="Paragrafoelenco"/>
        <w:widowControl w:val="0"/>
        <w:autoSpaceDE w:val="0"/>
        <w:autoSpaceDN w:val="0"/>
        <w:ind w:left="360"/>
        <w:contextualSpacing w:val="0"/>
        <w:jc w:val="both"/>
        <w:rPr>
          <w:rFonts w:ascii="Garamond" w:hAnsi="Garamond" w:cs="Arial"/>
          <w:color w:val="000000"/>
          <w:sz w:val="22"/>
          <w:szCs w:val="22"/>
        </w:rPr>
      </w:pPr>
    </w:p>
    <w:p w14:paraId="38C6EFDC" w14:textId="29F6B267" w:rsidR="00DF152D" w:rsidRPr="00BE709F" w:rsidRDefault="00BE709F" w:rsidP="00BE709F">
      <w:pPr>
        <w:widowControl w:val="0"/>
        <w:autoSpaceDE w:val="0"/>
        <w:autoSpaceDN w:val="0"/>
        <w:ind w:left="4956" w:firstLine="708"/>
        <w:jc w:val="both"/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 w:cs="Arial"/>
          <w:color w:val="000000"/>
          <w:sz w:val="22"/>
          <w:szCs w:val="22"/>
        </w:rPr>
        <w:t xml:space="preserve">    </w:t>
      </w:r>
      <w:r w:rsidR="00467325" w:rsidRPr="00BE709F">
        <w:rPr>
          <w:rFonts w:ascii="Garamond" w:hAnsi="Garamond" w:cs="Arial"/>
          <w:color w:val="000000"/>
          <w:sz w:val="22"/>
          <w:szCs w:val="22"/>
        </w:rPr>
        <w:t>Firm</w:t>
      </w:r>
      <w:r w:rsidR="0034132F" w:rsidRPr="00BE709F">
        <w:rPr>
          <w:rFonts w:ascii="Garamond" w:hAnsi="Garamond" w:cs="Arial"/>
          <w:color w:val="000000"/>
          <w:sz w:val="22"/>
          <w:szCs w:val="22"/>
        </w:rPr>
        <w:t>a</w:t>
      </w:r>
    </w:p>
    <w:p w14:paraId="35B27D41" w14:textId="77777777" w:rsidR="00467325" w:rsidRPr="00694E60" w:rsidRDefault="00467325" w:rsidP="00DF152D">
      <w:pPr>
        <w:jc w:val="both"/>
        <w:rPr>
          <w:rFonts w:ascii="Garamond" w:hAnsi="Garamond" w:cs="Arial"/>
          <w:sz w:val="22"/>
          <w:szCs w:val="22"/>
        </w:rPr>
      </w:pPr>
      <w:r w:rsidRPr="00694E60">
        <w:rPr>
          <w:rFonts w:ascii="Garamond" w:hAnsi="Garamond" w:cs="Arial"/>
          <w:sz w:val="22"/>
          <w:szCs w:val="22"/>
        </w:rPr>
        <w:tab/>
      </w:r>
      <w:r w:rsidRPr="00694E60">
        <w:rPr>
          <w:rFonts w:ascii="Garamond" w:hAnsi="Garamond" w:cs="Arial"/>
          <w:sz w:val="22"/>
          <w:szCs w:val="22"/>
        </w:rPr>
        <w:tab/>
      </w:r>
      <w:r w:rsidRPr="00694E60">
        <w:rPr>
          <w:rFonts w:ascii="Garamond" w:hAnsi="Garamond" w:cs="Arial"/>
          <w:sz w:val="22"/>
          <w:szCs w:val="22"/>
        </w:rPr>
        <w:tab/>
      </w:r>
      <w:r w:rsidRPr="00694E60">
        <w:rPr>
          <w:rFonts w:ascii="Garamond" w:hAnsi="Garamond" w:cs="Arial"/>
          <w:sz w:val="22"/>
          <w:szCs w:val="22"/>
        </w:rPr>
        <w:tab/>
      </w:r>
      <w:r w:rsidRPr="00694E60">
        <w:rPr>
          <w:rFonts w:ascii="Garamond" w:hAnsi="Garamond" w:cs="Arial"/>
          <w:sz w:val="22"/>
          <w:szCs w:val="22"/>
        </w:rPr>
        <w:tab/>
      </w:r>
    </w:p>
    <w:p w14:paraId="42EC8D15" w14:textId="78BB7EDB" w:rsidR="00DF152D" w:rsidRPr="00BE709F" w:rsidRDefault="00467325" w:rsidP="00DF152D">
      <w:pPr>
        <w:jc w:val="both"/>
        <w:rPr>
          <w:rFonts w:ascii="Garamond" w:hAnsi="Garamond" w:cs="Arial"/>
          <w:color w:val="4F81BD" w:themeColor="accent1"/>
          <w:sz w:val="20"/>
        </w:rPr>
      </w:pPr>
      <w:r w:rsidRPr="00694E60">
        <w:rPr>
          <w:rFonts w:ascii="Garamond" w:hAnsi="Garamond" w:cs="Arial"/>
          <w:sz w:val="22"/>
          <w:szCs w:val="22"/>
        </w:rPr>
        <w:tab/>
      </w:r>
      <w:r w:rsidRPr="00694E60">
        <w:rPr>
          <w:rFonts w:ascii="Garamond" w:hAnsi="Garamond" w:cs="Arial"/>
          <w:sz w:val="22"/>
          <w:szCs w:val="22"/>
        </w:rPr>
        <w:tab/>
      </w:r>
      <w:r w:rsidRPr="00694E60">
        <w:rPr>
          <w:rFonts w:ascii="Garamond" w:hAnsi="Garamond" w:cs="Arial"/>
          <w:sz w:val="22"/>
          <w:szCs w:val="22"/>
        </w:rPr>
        <w:tab/>
      </w:r>
      <w:r w:rsidRPr="00694E60">
        <w:rPr>
          <w:rFonts w:ascii="Garamond" w:hAnsi="Garamond" w:cs="Arial"/>
          <w:sz w:val="22"/>
          <w:szCs w:val="22"/>
        </w:rPr>
        <w:tab/>
      </w:r>
      <w:r w:rsidRPr="00BE709F">
        <w:rPr>
          <w:rFonts w:ascii="Garamond" w:hAnsi="Garamond" w:cs="Arial"/>
          <w:sz w:val="20"/>
        </w:rPr>
        <w:tab/>
      </w:r>
      <w:r w:rsidRPr="00BE709F">
        <w:rPr>
          <w:rFonts w:ascii="Garamond" w:hAnsi="Garamond" w:cs="Arial"/>
          <w:color w:val="4F81BD" w:themeColor="accent1"/>
          <w:sz w:val="20"/>
        </w:rPr>
        <w:t>(Documento firmato digitalmente ai sensi del D. Lgs 82/2005 e s.m.i.) *</w:t>
      </w:r>
    </w:p>
    <w:p w14:paraId="07ED4762" w14:textId="77777777" w:rsidR="00DF152D" w:rsidRPr="00694E60" w:rsidRDefault="00DF152D" w:rsidP="00DF152D">
      <w:pPr>
        <w:jc w:val="both"/>
        <w:rPr>
          <w:rFonts w:ascii="Garamond" w:hAnsi="Garamond" w:cs="Arial"/>
          <w:sz w:val="22"/>
          <w:szCs w:val="22"/>
        </w:rPr>
      </w:pPr>
    </w:p>
    <w:p w14:paraId="1CE95FBC" w14:textId="77777777" w:rsidR="00DF152D" w:rsidRPr="00694E60" w:rsidRDefault="00DF152D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/>
          <w:bCs/>
          <w:lang w:val="it-IT"/>
        </w:rPr>
      </w:pPr>
    </w:p>
    <w:p w14:paraId="32CB4181" w14:textId="77777777" w:rsidR="00467325" w:rsidRPr="00694E60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  <w:bookmarkStart w:id="0" w:name="Art._28_–_Codice_di_comportamento._Dispo"/>
      <w:bookmarkEnd w:id="0"/>
    </w:p>
    <w:p w14:paraId="2A11E327" w14:textId="77777777" w:rsidR="00467325" w:rsidRPr="00694E60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4FE90EC7" w14:textId="77777777" w:rsidR="00467325" w:rsidRPr="00694E60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0F606CD" w14:textId="77777777" w:rsidR="00467325" w:rsidRPr="00694E60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1B33815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ECE9D24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776A275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6F8F2F2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4F430E1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7BA70B82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6F6D9C2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0B162F8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417F1E8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EECFD0B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D4E1033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65D18C7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5FAA3B2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029D0BB7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2217F4A" w14:textId="77777777" w:rsidR="00964AFC" w:rsidRPr="00694E60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476AFED0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05BEEB1F" w14:textId="77777777" w:rsidR="00BE709F" w:rsidRDefault="00BE709F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CD5DA66" w14:textId="77777777" w:rsidR="00BE709F" w:rsidRDefault="00BE709F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4C05F59B" w14:textId="77777777" w:rsidR="00BE709F" w:rsidRDefault="00BE709F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50D14F5" w14:textId="77777777" w:rsidR="00BE709F" w:rsidRDefault="00BE709F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326EDAD" w14:textId="77777777" w:rsidR="00BE709F" w:rsidRDefault="00BE709F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0F6CDF5" w14:textId="77777777" w:rsidR="00BE709F" w:rsidRDefault="00BE709F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1EDB24C" w14:textId="77777777" w:rsidR="00BE709F" w:rsidRDefault="00BE709F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7DD1147" w14:textId="77777777" w:rsidR="00BE709F" w:rsidRPr="00694E60" w:rsidRDefault="00BE709F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4CBB756" w14:textId="77777777" w:rsidR="00467325" w:rsidRPr="00694E60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089E6CC" w14:textId="5226E749" w:rsidR="00875ED1" w:rsidRPr="00BE709F" w:rsidRDefault="00467325" w:rsidP="00467325">
      <w:pPr>
        <w:rPr>
          <w:rFonts w:ascii="Garamond" w:hAnsi="Garamond"/>
          <w:i/>
          <w:iCs/>
          <w:color w:val="4F81BD" w:themeColor="accent1"/>
          <w:sz w:val="20"/>
        </w:rPr>
      </w:pPr>
      <w:r w:rsidRPr="00BE709F">
        <w:rPr>
          <w:rFonts w:ascii="Garamond" w:hAnsi="Garamond"/>
          <w:i/>
          <w:iCs/>
          <w:color w:val="4F81BD" w:themeColor="accent1"/>
          <w:sz w:val="20"/>
        </w:rPr>
        <w:t>*in caso di firma analogica allegare copia fotostatica del documento d’identità del sottoscrittore o documento equipollente in corso di validità.</w:t>
      </w:r>
    </w:p>
    <w:sectPr w:rsidR="00875ED1" w:rsidRPr="00BE709F" w:rsidSect="00996C43">
      <w:footerReference w:type="default" r:id="rId9"/>
      <w:pgSz w:w="11906" w:h="16838"/>
      <w:pgMar w:top="1134" w:right="1134" w:bottom="1134" w:left="1134" w:header="73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3A7E5" w14:textId="77777777" w:rsidR="00FC0154" w:rsidRDefault="00FC0154">
      <w:r>
        <w:separator/>
      </w:r>
    </w:p>
  </w:endnote>
  <w:endnote w:type="continuationSeparator" w:id="0">
    <w:p w14:paraId="4044F9D3" w14:textId="77777777" w:rsidR="00FC0154" w:rsidRDefault="00FC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E770F" w14:textId="5AA531B5" w:rsidR="00875ED1" w:rsidRPr="00875ED1" w:rsidRDefault="00875ED1" w:rsidP="00875ED1">
    <w:pPr>
      <w:pStyle w:val="Pidipagina"/>
      <w:spacing w:before="120" w:line="276" w:lineRule="auto"/>
      <w:jc w:val="right"/>
      <w:rPr>
        <w:rFonts w:ascii="Times New Roman" w:hAnsi="Times New Roman"/>
        <w:sz w:val="18"/>
        <w:szCs w:val="14"/>
      </w:rPr>
    </w:pPr>
    <w:r>
      <w:rPr>
        <w:rFonts w:ascii="Times New Roman" w:hAnsi="Times New Roman"/>
        <w:sz w:val="18"/>
        <w:szCs w:val="14"/>
      </w:rPr>
      <w:t>P</w:t>
    </w:r>
    <w:r w:rsidRPr="00875ED1">
      <w:rPr>
        <w:rFonts w:ascii="Times New Roman" w:hAnsi="Times New Roman"/>
        <w:sz w:val="18"/>
        <w:szCs w:val="14"/>
      </w:rPr>
      <w:t xml:space="preserve">ag. </w:t>
    </w:r>
    <w:r w:rsidRPr="00875ED1">
      <w:rPr>
        <w:rFonts w:ascii="Times New Roman" w:hAnsi="Times New Roman"/>
        <w:sz w:val="18"/>
        <w:szCs w:val="14"/>
      </w:rPr>
      <w:fldChar w:fldCharType="begin"/>
    </w:r>
    <w:r w:rsidRPr="00875ED1">
      <w:rPr>
        <w:rFonts w:ascii="Times New Roman" w:hAnsi="Times New Roman"/>
        <w:sz w:val="18"/>
        <w:szCs w:val="14"/>
      </w:rPr>
      <w:instrText>PAGE  \* Arabic  \* MERGEFORMAT</w:instrText>
    </w:r>
    <w:r w:rsidRPr="00875ED1">
      <w:rPr>
        <w:rFonts w:ascii="Times New Roman" w:hAnsi="Times New Roman"/>
        <w:sz w:val="18"/>
        <w:szCs w:val="14"/>
      </w:rPr>
      <w:fldChar w:fldCharType="separate"/>
    </w:r>
    <w:r w:rsidRPr="00875ED1">
      <w:rPr>
        <w:rFonts w:ascii="Times New Roman" w:hAnsi="Times New Roman"/>
        <w:sz w:val="18"/>
        <w:szCs w:val="14"/>
      </w:rPr>
      <w:t>1</w:t>
    </w:r>
    <w:r w:rsidRPr="00875ED1">
      <w:rPr>
        <w:rFonts w:ascii="Times New Roman" w:hAnsi="Times New Roman"/>
        <w:sz w:val="18"/>
        <w:szCs w:val="14"/>
      </w:rPr>
      <w:fldChar w:fldCharType="end"/>
    </w:r>
    <w:r w:rsidRPr="00875ED1">
      <w:rPr>
        <w:rFonts w:ascii="Times New Roman" w:hAnsi="Times New Roman"/>
        <w:sz w:val="18"/>
        <w:szCs w:val="14"/>
      </w:rPr>
      <w:t xml:space="preserve"> di </w:t>
    </w:r>
    <w:r w:rsidRPr="00875ED1">
      <w:rPr>
        <w:rFonts w:ascii="Times New Roman" w:hAnsi="Times New Roman"/>
        <w:sz w:val="18"/>
        <w:szCs w:val="14"/>
      </w:rPr>
      <w:fldChar w:fldCharType="begin"/>
    </w:r>
    <w:r w:rsidRPr="00875ED1">
      <w:rPr>
        <w:rFonts w:ascii="Times New Roman" w:hAnsi="Times New Roman"/>
        <w:sz w:val="18"/>
        <w:szCs w:val="14"/>
      </w:rPr>
      <w:instrText>NUMPAGES  \* Arabic  \* MERGEFORMAT</w:instrText>
    </w:r>
    <w:r w:rsidRPr="00875ED1">
      <w:rPr>
        <w:rFonts w:ascii="Times New Roman" w:hAnsi="Times New Roman"/>
        <w:sz w:val="18"/>
        <w:szCs w:val="14"/>
      </w:rPr>
      <w:fldChar w:fldCharType="separate"/>
    </w:r>
    <w:r w:rsidRPr="00875ED1">
      <w:rPr>
        <w:rFonts w:ascii="Times New Roman" w:hAnsi="Times New Roman"/>
        <w:sz w:val="18"/>
        <w:szCs w:val="14"/>
      </w:rPr>
      <w:t>2</w:t>
    </w:r>
    <w:r w:rsidRPr="00875ED1">
      <w:rPr>
        <w:rFonts w:ascii="Times New Roman" w:hAnsi="Times New Roman"/>
        <w:sz w:val="18"/>
        <w:szCs w:val="14"/>
      </w:rPr>
      <w:fldChar w:fldCharType="end"/>
    </w:r>
  </w:p>
  <w:p w14:paraId="211CE35D" w14:textId="2536813F" w:rsidR="0047410B" w:rsidRPr="00F03E55" w:rsidRDefault="0047410B" w:rsidP="00875ED1">
    <w:pPr>
      <w:pStyle w:val="Pidipagina"/>
      <w:tabs>
        <w:tab w:val="clear" w:pos="4819"/>
        <w:tab w:val="clear" w:pos="9638"/>
        <w:tab w:val="left" w:pos="4230"/>
      </w:tabs>
      <w:spacing w:line="276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1886" w14:textId="77777777" w:rsidR="00FC0154" w:rsidRDefault="00FC0154">
      <w:r>
        <w:separator/>
      </w:r>
    </w:p>
  </w:footnote>
  <w:footnote w:type="continuationSeparator" w:id="0">
    <w:p w14:paraId="5BAC74A6" w14:textId="77777777" w:rsidR="00FC0154" w:rsidRDefault="00FC0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AAC48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C30E8"/>
    <w:multiLevelType w:val="hybridMultilevel"/>
    <w:tmpl w:val="3AB6BFBC"/>
    <w:lvl w:ilvl="0" w:tplc="981283A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F7D2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31E4B07"/>
    <w:multiLevelType w:val="hybridMultilevel"/>
    <w:tmpl w:val="0E7619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27447"/>
    <w:multiLevelType w:val="hybridMultilevel"/>
    <w:tmpl w:val="E4007C90"/>
    <w:lvl w:ilvl="0" w:tplc="380EB9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8C93AF6"/>
    <w:multiLevelType w:val="hybridMultilevel"/>
    <w:tmpl w:val="6FA68E08"/>
    <w:lvl w:ilvl="0" w:tplc="24BA516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25A81"/>
    <w:multiLevelType w:val="hybridMultilevel"/>
    <w:tmpl w:val="BA58330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F675A6"/>
    <w:multiLevelType w:val="hybridMultilevel"/>
    <w:tmpl w:val="55202ED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DB2FD0"/>
    <w:multiLevelType w:val="hybridMultilevel"/>
    <w:tmpl w:val="D36ED2E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836F20"/>
    <w:multiLevelType w:val="hybridMultilevel"/>
    <w:tmpl w:val="D056FAE8"/>
    <w:lvl w:ilvl="0" w:tplc="16F8A3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0E893D3D"/>
    <w:multiLevelType w:val="hybridMultilevel"/>
    <w:tmpl w:val="205CAFEE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F4B5230"/>
    <w:multiLevelType w:val="hybridMultilevel"/>
    <w:tmpl w:val="15CC889C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116D4559"/>
    <w:multiLevelType w:val="hybridMultilevel"/>
    <w:tmpl w:val="484CE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A15BD"/>
    <w:multiLevelType w:val="hybridMultilevel"/>
    <w:tmpl w:val="63180B18"/>
    <w:lvl w:ilvl="0" w:tplc="16F8A3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924692"/>
    <w:multiLevelType w:val="hybridMultilevel"/>
    <w:tmpl w:val="234A207E"/>
    <w:lvl w:ilvl="0" w:tplc="4350D0D2">
      <w:start w:val="1"/>
      <w:numFmt w:val="bullet"/>
      <w:lvlText w:val="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33C0FF0"/>
    <w:multiLevelType w:val="hybridMultilevel"/>
    <w:tmpl w:val="A9BAEAFC"/>
    <w:lvl w:ilvl="0" w:tplc="16F8A314"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272" w:hanging="28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65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57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50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35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28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21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13B13074"/>
    <w:multiLevelType w:val="hybridMultilevel"/>
    <w:tmpl w:val="ECC28F8E"/>
    <w:lvl w:ilvl="0" w:tplc="BBE00870">
      <w:start w:val="1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717589"/>
    <w:multiLevelType w:val="hybridMultilevel"/>
    <w:tmpl w:val="09148D98"/>
    <w:lvl w:ilvl="0" w:tplc="D848BE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761CC"/>
    <w:multiLevelType w:val="hybridMultilevel"/>
    <w:tmpl w:val="6DE08CE2"/>
    <w:lvl w:ilvl="0" w:tplc="34BECDB4">
      <w:start w:val="1"/>
      <w:numFmt w:val="decimal"/>
      <w:lvlText w:val="%1."/>
      <w:lvlJc w:val="left"/>
      <w:pPr>
        <w:ind w:left="1647" w:hanging="360"/>
      </w:pPr>
      <w:rPr>
        <w:rFonts w:ascii="Garamond" w:eastAsia="Times New Roman" w:hAnsi="Garamond" w:cs="Arial"/>
      </w:rPr>
    </w:lvl>
    <w:lvl w:ilvl="1" w:tplc="04100019" w:tentative="1">
      <w:start w:val="1"/>
      <w:numFmt w:val="lowerLetter"/>
      <w:lvlText w:val="%2."/>
      <w:lvlJc w:val="left"/>
      <w:pPr>
        <w:ind w:left="2367" w:hanging="360"/>
      </w:pPr>
    </w:lvl>
    <w:lvl w:ilvl="2" w:tplc="0410001B">
      <w:start w:val="1"/>
      <w:numFmt w:val="lowerRoman"/>
      <w:lvlText w:val="%3."/>
      <w:lvlJc w:val="right"/>
      <w:pPr>
        <w:ind w:left="3087" w:hanging="180"/>
      </w:pPr>
    </w:lvl>
    <w:lvl w:ilvl="3" w:tplc="0410000F" w:tentative="1">
      <w:start w:val="1"/>
      <w:numFmt w:val="decimal"/>
      <w:lvlText w:val="%4."/>
      <w:lvlJc w:val="left"/>
      <w:pPr>
        <w:ind w:left="3807" w:hanging="360"/>
      </w:p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</w:lvl>
    <w:lvl w:ilvl="6" w:tplc="0410000F" w:tentative="1">
      <w:start w:val="1"/>
      <w:numFmt w:val="decimal"/>
      <w:lvlText w:val="%7."/>
      <w:lvlJc w:val="left"/>
      <w:pPr>
        <w:ind w:left="5967" w:hanging="360"/>
      </w:p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 w15:restartNumberingAfterBreak="0">
    <w:nsid w:val="17390EEE"/>
    <w:multiLevelType w:val="hybridMultilevel"/>
    <w:tmpl w:val="E988AB04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0" w15:restartNumberingAfterBreak="0">
    <w:nsid w:val="17A01446"/>
    <w:multiLevelType w:val="hybridMultilevel"/>
    <w:tmpl w:val="CB7A8B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8FA553A"/>
    <w:multiLevelType w:val="hybridMultilevel"/>
    <w:tmpl w:val="3590628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19342101"/>
    <w:multiLevelType w:val="hybridMultilevel"/>
    <w:tmpl w:val="37307F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A320AA"/>
    <w:multiLevelType w:val="hybridMultilevel"/>
    <w:tmpl w:val="30742568"/>
    <w:lvl w:ilvl="0" w:tplc="45E0EF26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1C3C6979"/>
    <w:multiLevelType w:val="multilevel"/>
    <w:tmpl w:val="F208B49A"/>
    <w:lvl w:ilvl="0">
      <w:start w:val="1"/>
      <w:numFmt w:val="decimal"/>
      <w:lvlText w:val="%1."/>
      <w:lvlJc w:val="left"/>
      <w:pPr>
        <w:ind w:left="561" w:hanging="5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  <w:lang w:val="it-IT" w:eastAsia="en-US" w:bidi="ar-SA"/>
      </w:rPr>
    </w:lvl>
  </w:abstractNum>
  <w:abstractNum w:abstractNumId="25" w15:restartNumberingAfterBreak="0">
    <w:nsid w:val="1C6D2AA6"/>
    <w:multiLevelType w:val="hybridMultilevel"/>
    <w:tmpl w:val="84088CBE"/>
    <w:lvl w:ilvl="0" w:tplc="6324E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870B12"/>
    <w:multiLevelType w:val="hybridMultilevel"/>
    <w:tmpl w:val="C4E4E44C"/>
    <w:lvl w:ilvl="0" w:tplc="E1702520">
      <w:numFmt w:val="bullet"/>
      <w:lvlText w:val=""/>
      <w:lvlJc w:val="left"/>
      <w:pPr>
        <w:ind w:left="28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38F464">
      <w:numFmt w:val="bullet"/>
      <w:lvlText w:val="•"/>
      <w:lvlJc w:val="left"/>
      <w:pPr>
        <w:ind w:left="1272" w:hanging="284"/>
      </w:pPr>
      <w:rPr>
        <w:rFonts w:hint="default"/>
        <w:lang w:val="it-IT" w:eastAsia="en-US" w:bidi="ar-SA"/>
      </w:rPr>
    </w:lvl>
    <w:lvl w:ilvl="2" w:tplc="27F08830">
      <w:numFmt w:val="bullet"/>
      <w:lvlText w:val="•"/>
      <w:lvlJc w:val="left"/>
      <w:pPr>
        <w:ind w:left="2265" w:hanging="284"/>
      </w:pPr>
      <w:rPr>
        <w:rFonts w:hint="default"/>
        <w:lang w:val="it-IT" w:eastAsia="en-US" w:bidi="ar-SA"/>
      </w:rPr>
    </w:lvl>
    <w:lvl w:ilvl="3" w:tplc="1A7211F0">
      <w:numFmt w:val="bullet"/>
      <w:lvlText w:val="•"/>
      <w:lvlJc w:val="left"/>
      <w:pPr>
        <w:ind w:left="3257" w:hanging="284"/>
      </w:pPr>
      <w:rPr>
        <w:rFonts w:hint="default"/>
        <w:lang w:val="it-IT" w:eastAsia="en-US" w:bidi="ar-SA"/>
      </w:rPr>
    </w:lvl>
    <w:lvl w:ilvl="4" w:tplc="937C8FCC">
      <w:numFmt w:val="bullet"/>
      <w:lvlText w:val="•"/>
      <w:lvlJc w:val="left"/>
      <w:pPr>
        <w:ind w:left="4250" w:hanging="284"/>
      </w:pPr>
      <w:rPr>
        <w:rFonts w:hint="default"/>
        <w:lang w:val="it-IT" w:eastAsia="en-US" w:bidi="ar-SA"/>
      </w:rPr>
    </w:lvl>
    <w:lvl w:ilvl="5" w:tplc="1116F610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59DE1D74">
      <w:numFmt w:val="bullet"/>
      <w:lvlText w:val="•"/>
      <w:lvlJc w:val="left"/>
      <w:pPr>
        <w:ind w:left="6235" w:hanging="284"/>
      </w:pPr>
      <w:rPr>
        <w:rFonts w:hint="default"/>
        <w:lang w:val="it-IT" w:eastAsia="en-US" w:bidi="ar-SA"/>
      </w:rPr>
    </w:lvl>
    <w:lvl w:ilvl="7" w:tplc="397C988C">
      <w:numFmt w:val="bullet"/>
      <w:lvlText w:val="•"/>
      <w:lvlJc w:val="left"/>
      <w:pPr>
        <w:ind w:left="7228" w:hanging="284"/>
      </w:pPr>
      <w:rPr>
        <w:rFonts w:hint="default"/>
        <w:lang w:val="it-IT" w:eastAsia="en-US" w:bidi="ar-SA"/>
      </w:rPr>
    </w:lvl>
    <w:lvl w:ilvl="8" w:tplc="AFF4CB76">
      <w:numFmt w:val="bullet"/>
      <w:lvlText w:val="•"/>
      <w:lvlJc w:val="left"/>
      <w:pPr>
        <w:ind w:left="8221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212709B9"/>
    <w:multiLevelType w:val="hybridMultilevel"/>
    <w:tmpl w:val="F5F2EBCC"/>
    <w:lvl w:ilvl="0" w:tplc="891C969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DC0D1A"/>
    <w:multiLevelType w:val="hybridMultilevel"/>
    <w:tmpl w:val="EA78C55C"/>
    <w:lvl w:ilvl="0" w:tplc="282430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30A7547"/>
    <w:multiLevelType w:val="hybridMultilevel"/>
    <w:tmpl w:val="921805E6"/>
    <w:lvl w:ilvl="0" w:tplc="B622AF5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92626F"/>
    <w:multiLevelType w:val="multilevel"/>
    <w:tmpl w:val="1044521C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25AD28D9"/>
    <w:multiLevelType w:val="hybridMultilevel"/>
    <w:tmpl w:val="C92E8A4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27935D7D"/>
    <w:multiLevelType w:val="hybridMultilevel"/>
    <w:tmpl w:val="063A1C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E12803"/>
    <w:multiLevelType w:val="hybridMultilevel"/>
    <w:tmpl w:val="98440384"/>
    <w:lvl w:ilvl="0" w:tplc="2A44E9D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FF0003"/>
    <w:multiLevelType w:val="hybridMultilevel"/>
    <w:tmpl w:val="235A9C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100315"/>
    <w:multiLevelType w:val="hybridMultilevel"/>
    <w:tmpl w:val="5F442A44"/>
    <w:lvl w:ilvl="0" w:tplc="0908ED6A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2AE31227"/>
    <w:multiLevelType w:val="hybridMultilevel"/>
    <w:tmpl w:val="530C4B60"/>
    <w:lvl w:ilvl="0" w:tplc="92D2EFE2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2B6A4B9D"/>
    <w:multiLevelType w:val="hybridMultilevel"/>
    <w:tmpl w:val="0F267ADE"/>
    <w:lvl w:ilvl="0" w:tplc="0410000F">
      <w:start w:val="1"/>
      <w:numFmt w:val="decimal"/>
      <w:lvlText w:val="%1."/>
      <w:lvlJc w:val="left"/>
      <w:pPr>
        <w:ind w:left="721" w:hanging="360"/>
      </w:pPr>
    </w:lvl>
    <w:lvl w:ilvl="1" w:tplc="04100019" w:tentative="1">
      <w:start w:val="1"/>
      <w:numFmt w:val="lowerLetter"/>
      <w:lvlText w:val="%2."/>
      <w:lvlJc w:val="left"/>
      <w:pPr>
        <w:ind w:left="1441" w:hanging="360"/>
      </w:pPr>
    </w:lvl>
    <w:lvl w:ilvl="2" w:tplc="0410001B" w:tentative="1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8" w15:restartNumberingAfterBreak="0">
    <w:nsid w:val="2D00033B"/>
    <w:multiLevelType w:val="hybridMultilevel"/>
    <w:tmpl w:val="E7A8B5D6"/>
    <w:lvl w:ilvl="0" w:tplc="0908ED6A">
      <w:start w:val="3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9" w15:restartNumberingAfterBreak="0">
    <w:nsid w:val="2D55641E"/>
    <w:multiLevelType w:val="hybridMultilevel"/>
    <w:tmpl w:val="934071AC"/>
    <w:lvl w:ilvl="0" w:tplc="1268991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2D927AE2"/>
    <w:multiLevelType w:val="hybridMultilevel"/>
    <w:tmpl w:val="FC2A858C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2DF7094C"/>
    <w:multiLevelType w:val="hybridMultilevel"/>
    <w:tmpl w:val="00B45CAE"/>
    <w:lvl w:ilvl="0" w:tplc="0410001B">
      <w:start w:val="1"/>
      <w:numFmt w:val="lowerRoman"/>
      <w:lvlText w:val="%1.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2E605776"/>
    <w:multiLevelType w:val="hybridMultilevel"/>
    <w:tmpl w:val="3C8422F4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5661158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2EF07028"/>
    <w:multiLevelType w:val="hybridMultilevel"/>
    <w:tmpl w:val="0E4864AA"/>
    <w:lvl w:ilvl="0" w:tplc="0410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44" w15:restartNumberingAfterBreak="0">
    <w:nsid w:val="2EFA609E"/>
    <w:multiLevelType w:val="hybridMultilevel"/>
    <w:tmpl w:val="5D829F7A"/>
    <w:lvl w:ilvl="0" w:tplc="7D548E68">
      <w:start w:val="1"/>
      <w:numFmt w:val="lowerLetter"/>
      <w:lvlText w:val="%1)"/>
      <w:lvlJc w:val="left"/>
      <w:pPr>
        <w:ind w:left="5039" w:hanging="360"/>
      </w:pPr>
      <w:rPr>
        <w:rFonts w:ascii="Garamond" w:eastAsia="Times New Roman" w:hAnsi="Garamond" w:cs="Arial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F8829E5"/>
    <w:multiLevelType w:val="hybridMultilevel"/>
    <w:tmpl w:val="C18C914C"/>
    <w:lvl w:ilvl="0" w:tplc="0410000F">
      <w:start w:val="1"/>
      <w:numFmt w:val="decimal"/>
      <w:lvlText w:val="%1."/>
      <w:lvlJc w:val="left"/>
      <w:pPr>
        <w:ind w:left="721" w:hanging="360"/>
      </w:pPr>
    </w:lvl>
    <w:lvl w:ilvl="1" w:tplc="04100019">
      <w:start w:val="1"/>
      <w:numFmt w:val="lowerLetter"/>
      <w:lvlText w:val="%2."/>
      <w:lvlJc w:val="left"/>
      <w:pPr>
        <w:ind w:left="1441" w:hanging="360"/>
      </w:pPr>
    </w:lvl>
    <w:lvl w:ilvl="2" w:tplc="0410001B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6" w15:restartNumberingAfterBreak="0">
    <w:nsid w:val="2FB02EB7"/>
    <w:multiLevelType w:val="multilevel"/>
    <w:tmpl w:val="BC904F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7" w15:restartNumberingAfterBreak="0">
    <w:nsid w:val="330331F3"/>
    <w:multiLevelType w:val="hybridMultilevel"/>
    <w:tmpl w:val="C326FF10"/>
    <w:lvl w:ilvl="0" w:tplc="16F8A314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8" w15:restartNumberingAfterBreak="0">
    <w:nsid w:val="33132D8C"/>
    <w:multiLevelType w:val="hybridMultilevel"/>
    <w:tmpl w:val="5890F1E6"/>
    <w:lvl w:ilvl="0" w:tplc="CCD0E542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5C0273"/>
    <w:multiLevelType w:val="multilevel"/>
    <w:tmpl w:val="5196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5DA348A"/>
    <w:multiLevelType w:val="multilevel"/>
    <w:tmpl w:val="95520A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3785196F"/>
    <w:multiLevelType w:val="multilevel"/>
    <w:tmpl w:val="C1C4F700"/>
    <w:lvl w:ilvl="0">
      <w:start w:val="5"/>
      <w:numFmt w:val="lowerLetter"/>
      <w:lvlText w:val="%1)"/>
      <w:lvlJc w:val="left"/>
      <w:pPr>
        <w:ind w:left="561" w:hanging="5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7"/>
        <w:sz w:val="22"/>
        <w:szCs w:val="22"/>
      </w:rPr>
    </w:lvl>
    <w:lvl w:ilvl="2">
      <w:start w:val="1"/>
      <w:numFmt w:val="decimal"/>
      <w:lvlText w:val="%2.%3."/>
      <w:lvlJc w:val="left"/>
      <w:pPr>
        <w:ind w:left="1148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</w:rPr>
    </w:lvl>
  </w:abstractNum>
  <w:abstractNum w:abstractNumId="52" w15:restartNumberingAfterBreak="0">
    <w:nsid w:val="380A0AA3"/>
    <w:multiLevelType w:val="hybridMultilevel"/>
    <w:tmpl w:val="A434CBC4"/>
    <w:lvl w:ilvl="0" w:tplc="D980A606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A743225"/>
    <w:multiLevelType w:val="hybridMultilevel"/>
    <w:tmpl w:val="00586C0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6D40A67A">
      <w:start w:val="1"/>
      <w:numFmt w:val="lowerLetter"/>
      <w:lvlText w:val="%2)"/>
      <w:lvlJc w:val="left"/>
      <w:pPr>
        <w:ind w:left="1080" w:hanging="360"/>
      </w:pPr>
      <w:rPr>
        <w:rFonts w:ascii="Garamond" w:eastAsia="Times New Roman" w:hAnsi="Garamond" w:cs="Arial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C09488E6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CB34FAE"/>
    <w:multiLevelType w:val="hybridMultilevel"/>
    <w:tmpl w:val="860A9F98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E8701D7"/>
    <w:multiLevelType w:val="hybridMultilevel"/>
    <w:tmpl w:val="409034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590DAE"/>
    <w:multiLevelType w:val="hybridMultilevel"/>
    <w:tmpl w:val="F2FA0B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09A0375"/>
    <w:multiLevelType w:val="hybridMultilevel"/>
    <w:tmpl w:val="BC5C8E6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40BD4887"/>
    <w:multiLevelType w:val="hybridMultilevel"/>
    <w:tmpl w:val="E77C2F4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1F64B08"/>
    <w:multiLevelType w:val="hybridMultilevel"/>
    <w:tmpl w:val="07242B64"/>
    <w:lvl w:ilvl="0" w:tplc="FFFFFFFF">
      <w:start w:val="1"/>
      <w:numFmt w:val="lowerLetter"/>
      <w:lvlText w:val="%1."/>
      <w:lvlJc w:val="left"/>
      <w:pPr>
        <w:ind w:left="79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17" w:hanging="360"/>
      </w:pPr>
    </w:lvl>
    <w:lvl w:ilvl="2" w:tplc="FFFFFFFF">
      <w:start w:val="1"/>
      <w:numFmt w:val="lowerRoman"/>
      <w:lvlText w:val="%3."/>
      <w:lvlJc w:val="right"/>
      <w:pPr>
        <w:ind w:left="2237" w:hanging="180"/>
      </w:pPr>
    </w:lvl>
    <w:lvl w:ilvl="3" w:tplc="FFFFFFFF" w:tentative="1">
      <w:start w:val="1"/>
      <w:numFmt w:val="decimal"/>
      <w:lvlText w:val="%4."/>
      <w:lvlJc w:val="left"/>
      <w:pPr>
        <w:ind w:left="2957" w:hanging="360"/>
      </w:pPr>
    </w:lvl>
    <w:lvl w:ilvl="4" w:tplc="FFFFFFFF" w:tentative="1">
      <w:start w:val="1"/>
      <w:numFmt w:val="lowerLetter"/>
      <w:lvlText w:val="%5."/>
      <w:lvlJc w:val="left"/>
      <w:pPr>
        <w:ind w:left="3677" w:hanging="360"/>
      </w:pPr>
    </w:lvl>
    <w:lvl w:ilvl="5" w:tplc="FFFFFFFF" w:tentative="1">
      <w:start w:val="1"/>
      <w:numFmt w:val="lowerRoman"/>
      <w:lvlText w:val="%6."/>
      <w:lvlJc w:val="right"/>
      <w:pPr>
        <w:ind w:left="4397" w:hanging="180"/>
      </w:pPr>
    </w:lvl>
    <w:lvl w:ilvl="6" w:tplc="FFFFFFFF" w:tentative="1">
      <w:start w:val="1"/>
      <w:numFmt w:val="decimal"/>
      <w:lvlText w:val="%7."/>
      <w:lvlJc w:val="left"/>
      <w:pPr>
        <w:ind w:left="5117" w:hanging="360"/>
      </w:pPr>
    </w:lvl>
    <w:lvl w:ilvl="7" w:tplc="FFFFFFFF" w:tentative="1">
      <w:start w:val="1"/>
      <w:numFmt w:val="lowerLetter"/>
      <w:lvlText w:val="%8."/>
      <w:lvlJc w:val="left"/>
      <w:pPr>
        <w:ind w:left="5837" w:hanging="360"/>
      </w:pPr>
    </w:lvl>
    <w:lvl w:ilvl="8" w:tplc="FFFFFFFF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0" w15:restartNumberingAfterBreak="0">
    <w:nsid w:val="43CA68EE"/>
    <w:multiLevelType w:val="hybridMultilevel"/>
    <w:tmpl w:val="FA5E9128"/>
    <w:lvl w:ilvl="0" w:tplc="4926A424">
      <w:start w:val="1"/>
      <w:numFmt w:val="lowerLetter"/>
      <w:lvlText w:val="%1)"/>
      <w:lvlJc w:val="left"/>
      <w:pPr>
        <w:ind w:left="1080" w:hanging="360"/>
      </w:pPr>
      <w:rPr>
        <w:rFonts w:ascii="Garamond" w:eastAsia="Times New Roman" w:hAnsi="Garamond" w:cs="Arial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4E667FE"/>
    <w:multiLevelType w:val="hybridMultilevel"/>
    <w:tmpl w:val="8B385E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8593900"/>
    <w:multiLevelType w:val="hybridMultilevel"/>
    <w:tmpl w:val="ECE8073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49046A8D"/>
    <w:multiLevelType w:val="multilevel"/>
    <w:tmpl w:val="D03404BC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490F1748"/>
    <w:multiLevelType w:val="hybridMultilevel"/>
    <w:tmpl w:val="3B6872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9492F56"/>
    <w:multiLevelType w:val="hybridMultilevel"/>
    <w:tmpl w:val="8DBCF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9E52407"/>
    <w:multiLevelType w:val="hybridMultilevel"/>
    <w:tmpl w:val="CB1810A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BD628C0"/>
    <w:multiLevelType w:val="hybridMultilevel"/>
    <w:tmpl w:val="991C5BC0"/>
    <w:lvl w:ilvl="0" w:tplc="0908ED6A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C7742C5"/>
    <w:multiLevelType w:val="multilevel"/>
    <w:tmpl w:val="930EE710"/>
    <w:lvl w:ilvl="0">
      <w:start w:val="1"/>
      <w:numFmt w:val="decimal"/>
      <w:lvlText w:val="%1."/>
      <w:lvlJc w:val="left"/>
      <w:pPr>
        <w:ind w:left="561" w:hanging="5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2.%3."/>
      <w:lvlJc w:val="left"/>
      <w:pPr>
        <w:ind w:left="1148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  <w:lang w:val="it-IT" w:eastAsia="en-US" w:bidi="ar-SA"/>
      </w:rPr>
    </w:lvl>
  </w:abstractNum>
  <w:abstractNum w:abstractNumId="69" w15:restartNumberingAfterBreak="0">
    <w:nsid w:val="4C9419D2"/>
    <w:multiLevelType w:val="hybridMultilevel"/>
    <w:tmpl w:val="4DA07ACE"/>
    <w:lvl w:ilvl="0" w:tplc="36A827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4D020C94"/>
    <w:multiLevelType w:val="hybridMultilevel"/>
    <w:tmpl w:val="55145B04"/>
    <w:lvl w:ilvl="0" w:tplc="16F8A314"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E50E6EA">
      <w:numFmt w:val="bullet"/>
      <w:lvlText w:val="•"/>
      <w:lvlJc w:val="left"/>
      <w:pPr>
        <w:ind w:left="1272" w:hanging="284"/>
      </w:pPr>
      <w:rPr>
        <w:rFonts w:hint="default"/>
        <w:lang w:val="it-IT" w:eastAsia="en-US" w:bidi="ar-SA"/>
      </w:rPr>
    </w:lvl>
    <w:lvl w:ilvl="2" w:tplc="3AD0A146">
      <w:numFmt w:val="bullet"/>
      <w:lvlText w:val="•"/>
      <w:lvlJc w:val="left"/>
      <w:pPr>
        <w:ind w:left="2265" w:hanging="284"/>
      </w:pPr>
      <w:rPr>
        <w:rFonts w:hint="default"/>
        <w:lang w:val="it-IT" w:eastAsia="en-US" w:bidi="ar-SA"/>
      </w:rPr>
    </w:lvl>
    <w:lvl w:ilvl="3" w:tplc="8362E734">
      <w:numFmt w:val="bullet"/>
      <w:lvlText w:val="•"/>
      <w:lvlJc w:val="left"/>
      <w:pPr>
        <w:ind w:left="3257" w:hanging="284"/>
      </w:pPr>
      <w:rPr>
        <w:rFonts w:hint="default"/>
        <w:lang w:val="it-IT" w:eastAsia="en-US" w:bidi="ar-SA"/>
      </w:rPr>
    </w:lvl>
    <w:lvl w:ilvl="4" w:tplc="6B784878">
      <w:numFmt w:val="bullet"/>
      <w:lvlText w:val="•"/>
      <w:lvlJc w:val="left"/>
      <w:pPr>
        <w:ind w:left="4250" w:hanging="284"/>
      </w:pPr>
      <w:rPr>
        <w:rFonts w:hint="default"/>
        <w:lang w:val="it-IT" w:eastAsia="en-US" w:bidi="ar-SA"/>
      </w:rPr>
    </w:lvl>
    <w:lvl w:ilvl="5" w:tplc="8CE82940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FD182EAA">
      <w:numFmt w:val="bullet"/>
      <w:lvlText w:val="•"/>
      <w:lvlJc w:val="left"/>
      <w:pPr>
        <w:ind w:left="6235" w:hanging="284"/>
      </w:pPr>
      <w:rPr>
        <w:rFonts w:hint="default"/>
        <w:lang w:val="it-IT" w:eastAsia="en-US" w:bidi="ar-SA"/>
      </w:rPr>
    </w:lvl>
    <w:lvl w:ilvl="7" w:tplc="76844746">
      <w:numFmt w:val="bullet"/>
      <w:lvlText w:val="•"/>
      <w:lvlJc w:val="left"/>
      <w:pPr>
        <w:ind w:left="7228" w:hanging="284"/>
      </w:pPr>
      <w:rPr>
        <w:rFonts w:hint="default"/>
        <w:lang w:val="it-IT" w:eastAsia="en-US" w:bidi="ar-SA"/>
      </w:rPr>
    </w:lvl>
    <w:lvl w:ilvl="8" w:tplc="C1F2167C">
      <w:numFmt w:val="bullet"/>
      <w:lvlText w:val="•"/>
      <w:lvlJc w:val="left"/>
      <w:pPr>
        <w:ind w:left="8221" w:hanging="284"/>
      </w:pPr>
      <w:rPr>
        <w:rFonts w:hint="default"/>
        <w:lang w:val="it-IT" w:eastAsia="en-US" w:bidi="ar-SA"/>
      </w:rPr>
    </w:lvl>
  </w:abstractNum>
  <w:abstractNum w:abstractNumId="71" w15:restartNumberingAfterBreak="0">
    <w:nsid w:val="506E5935"/>
    <w:multiLevelType w:val="hybridMultilevel"/>
    <w:tmpl w:val="713C9A38"/>
    <w:lvl w:ilvl="0" w:tplc="0908ED6A">
      <w:start w:val="3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2" w15:restartNumberingAfterBreak="0">
    <w:nsid w:val="52D33D40"/>
    <w:multiLevelType w:val="hybridMultilevel"/>
    <w:tmpl w:val="5DB090E6"/>
    <w:lvl w:ilvl="0" w:tplc="0FB261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3EB1670"/>
    <w:multiLevelType w:val="hybridMultilevel"/>
    <w:tmpl w:val="E73457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6A947DB"/>
    <w:multiLevelType w:val="hybridMultilevel"/>
    <w:tmpl w:val="799E0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66115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6C16110"/>
    <w:multiLevelType w:val="hybridMultilevel"/>
    <w:tmpl w:val="2214B3F0"/>
    <w:lvl w:ilvl="0" w:tplc="04100017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6C39B8">
      <w:numFmt w:val="bullet"/>
      <w:lvlText w:val=""/>
      <w:lvlJc w:val="left"/>
      <w:pPr>
        <w:ind w:left="56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49E44BE">
      <w:numFmt w:val="bullet"/>
      <w:lvlText w:val="•"/>
      <w:lvlJc w:val="left"/>
      <w:pPr>
        <w:ind w:left="1631" w:hanging="284"/>
      </w:pPr>
      <w:rPr>
        <w:rFonts w:hint="default"/>
        <w:lang w:val="it-IT" w:eastAsia="en-US" w:bidi="ar-SA"/>
      </w:rPr>
    </w:lvl>
    <w:lvl w:ilvl="3" w:tplc="B574C33C">
      <w:numFmt w:val="bullet"/>
      <w:lvlText w:val="•"/>
      <w:lvlJc w:val="left"/>
      <w:pPr>
        <w:ind w:left="2703" w:hanging="284"/>
      </w:pPr>
      <w:rPr>
        <w:rFonts w:hint="default"/>
        <w:lang w:val="it-IT" w:eastAsia="en-US" w:bidi="ar-SA"/>
      </w:rPr>
    </w:lvl>
    <w:lvl w:ilvl="4" w:tplc="662C30F0">
      <w:numFmt w:val="bullet"/>
      <w:lvlText w:val="•"/>
      <w:lvlJc w:val="left"/>
      <w:pPr>
        <w:ind w:left="3775" w:hanging="284"/>
      </w:pPr>
      <w:rPr>
        <w:rFonts w:hint="default"/>
        <w:lang w:val="it-IT" w:eastAsia="en-US" w:bidi="ar-SA"/>
      </w:rPr>
    </w:lvl>
    <w:lvl w:ilvl="5" w:tplc="F5903BF2">
      <w:numFmt w:val="bullet"/>
      <w:lvlText w:val="•"/>
      <w:lvlJc w:val="left"/>
      <w:pPr>
        <w:ind w:left="4847" w:hanging="284"/>
      </w:pPr>
      <w:rPr>
        <w:rFonts w:hint="default"/>
        <w:lang w:val="it-IT" w:eastAsia="en-US" w:bidi="ar-SA"/>
      </w:rPr>
    </w:lvl>
    <w:lvl w:ilvl="6" w:tplc="3A5A1EB8">
      <w:numFmt w:val="bullet"/>
      <w:lvlText w:val="•"/>
      <w:lvlJc w:val="left"/>
      <w:pPr>
        <w:ind w:left="5919" w:hanging="284"/>
      </w:pPr>
      <w:rPr>
        <w:rFonts w:hint="default"/>
        <w:lang w:val="it-IT" w:eastAsia="en-US" w:bidi="ar-SA"/>
      </w:rPr>
    </w:lvl>
    <w:lvl w:ilvl="7" w:tplc="E8B03C9C">
      <w:numFmt w:val="bullet"/>
      <w:lvlText w:val="•"/>
      <w:lvlJc w:val="left"/>
      <w:pPr>
        <w:ind w:left="6990" w:hanging="284"/>
      </w:pPr>
      <w:rPr>
        <w:rFonts w:hint="default"/>
        <w:lang w:val="it-IT" w:eastAsia="en-US" w:bidi="ar-SA"/>
      </w:rPr>
    </w:lvl>
    <w:lvl w:ilvl="8" w:tplc="A820439A">
      <w:numFmt w:val="bullet"/>
      <w:lvlText w:val="•"/>
      <w:lvlJc w:val="left"/>
      <w:pPr>
        <w:ind w:left="8062" w:hanging="284"/>
      </w:pPr>
      <w:rPr>
        <w:rFonts w:hint="default"/>
        <w:lang w:val="it-IT" w:eastAsia="en-US" w:bidi="ar-SA"/>
      </w:rPr>
    </w:lvl>
  </w:abstractNum>
  <w:abstractNum w:abstractNumId="76" w15:restartNumberingAfterBreak="0">
    <w:nsid w:val="56D97E17"/>
    <w:multiLevelType w:val="hybridMultilevel"/>
    <w:tmpl w:val="1312EA30"/>
    <w:lvl w:ilvl="0" w:tplc="DE74B532"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B9AF1A4">
      <w:numFmt w:val="bullet"/>
      <w:lvlText w:val="•"/>
      <w:lvlJc w:val="left"/>
      <w:pPr>
        <w:ind w:left="1272" w:hanging="284"/>
      </w:pPr>
      <w:rPr>
        <w:rFonts w:hint="default"/>
        <w:lang w:val="it-IT" w:eastAsia="en-US" w:bidi="ar-SA"/>
      </w:rPr>
    </w:lvl>
    <w:lvl w:ilvl="2" w:tplc="E2F6AAD6">
      <w:numFmt w:val="bullet"/>
      <w:lvlText w:val="•"/>
      <w:lvlJc w:val="left"/>
      <w:pPr>
        <w:ind w:left="2265" w:hanging="284"/>
      </w:pPr>
      <w:rPr>
        <w:rFonts w:hint="default"/>
        <w:lang w:val="it-IT" w:eastAsia="en-US" w:bidi="ar-SA"/>
      </w:rPr>
    </w:lvl>
    <w:lvl w:ilvl="3" w:tplc="48D454F0">
      <w:numFmt w:val="bullet"/>
      <w:lvlText w:val="•"/>
      <w:lvlJc w:val="left"/>
      <w:pPr>
        <w:ind w:left="3257" w:hanging="284"/>
      </w:pPr>
      <w:rPr>
        <w:rFonts w:hint="default"/>
        <w:lang w:val="it-IT" w:eastAsia="en-US" w:bidi="ar-SA"/>
      </w:rPr>
    </w:lvl>
    <w:lvl w:ilvl="4" w:tplc="D902D81A">
      <w:numFmt w:val="bullet"/>
      <w:lvlText w:val="•"/>
      <w:lvlJc w:val="left"/>
      <w:pPr>
        <w:ind w:left="4250" w:hanging="284"/>
      </w:pPr>
      <w:rPr>
        <w:rFonts w:hint="default"/>
        <w:lang w:val="it-IT" w:eastAsia="en-US" w:bidi="ar-SA"/>
      </w:rPr>
    </w:lvl>
    <w:lvl w:ilvl="5" w:tplc="07EE7EF2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6848EF94">
      <w:numFmt w:val="bullet"/>
      <w:lvlText w:val="•"/>
      <w:lvlJc w:val="left"/>
      <w:pPr>
        <w:ind w:left="6235" w:hanging="284"/>
      </w:pPr>
      <w:rPr>
        <w:rFonts w:hint="default"/>
        <w:lang w:val="it-IT" w:eastAsia="en-US" w:bidi="ar-SA"/>
      </w:rPr>
    </w:lvl>
    <w:lvl w:ilvl="7" w:tplc="AF92E0D8">
      <w:numFmt w:val="bullet"/>
      <w:lvlText w:val="•"/>
      <w:lvlJc w:val="left"/>
      <w:pPr>
        <w:ind w:left="7228" w:hanging="284"/>
      </w:pPr>
      <w:rPr>
        <w:rFonts w:hint="default"/>
        <w:lang w:val="it-IT" w:eastAsia="en-US" w:bidi="ar-SA"/>
      </w:rPr>
    </w:lvl>
    <w:lvl w:ilvl="8" w:tplc="4B3A5F44">
      <w:numFmt w:val="bullet"/>
      <w:lvlText w:val="•"/>
      <w:lvlJc w:val="left"/>
      <w:pPr>
        <w:ind w:left="8221" w:hanging="284"/>
      </w:pPr>
      <w:rPr>
        <w:rFonts w:hint="default"/>
        <w:lang w:val="it-IT" w:eastAsia="en-US" w:bidi="ar-SA"/>
      </w:rPr>
    </w:lvl>
  </w:abstractNum>
  <w:abstractNum w:abstractNumId="77" w15:restartNumberingAfterBreak="0">
    <w:nsid w:val="58C25B05"/>
    <w:multiLevelType w:val="hybridMultilevel"/>
    <w:tmpl w:val="10C81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9AA15D6"/>
    <w:multiLevelType w:val="multilevel"/>
    <w:tmpl w:val="2D9E75F4"/>
    <w:lvl w:ilvl="0">
      <w:start w:val="1"/>
      <w:numFmt w:val="decimal"/>
      <w:lvlText w:val="%1."/>
      <w:lvlJc w:val="left"/>
      <w:pPr>
        <w:ind w:left="561" w:hanging="5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2">
      <w:start w:val="1"/>
      <w:numFmt w:val="decimal"/>
      <w:lvlText w:val="%2.%3."/>
      <w:lvlJc w:val="left"/>
      <w:pPr>
        <w:ind w:left="1148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  <w:lang w:val="it-IT" w:eastAsia="en-US" w:bidi="ar-SA"/>
      </w:rPr>
    </w:lvl>
  </w:abstractNum>
  <w:abstractNum w:abstractNumId="79" w15:restartNumberingAfterBreak="0">
    <w:nsid w:val="5A0E1ED3"/>
    <w:multiLevelType w:val="hybridMultilevel"/>
    <w:tmpl w:val="711A61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A94BF8"/>
    <w:multiLevelType w:val="hybridMultilevel"/>
    <w:tmpl w:val="6E122B38"/>
    <w:lvl w:ilvl="0" w:tplc="4350D0D2">
      <w:start w:val="1"/>
      <w:numFmt w:val="bullet"/>
      <w:lvlText w:val="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5B06346A"/>
    <w:multiLevelType w:val="hybridMultilevel"/>
    <w:tmpl w:val="09CE7B1E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DFF4626"/>
    <w:multiLevelType w:val="hybridMultilevel"/>
    <w:tmpl w:val="4DA07ACE"/>
    <w:lvl w:ilvl="0" w:tplc="36A827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 w15:restartNumberingAfterBreak="0">
    <w:nsid w:val="5FC2572F"/>
    <w:multiLevelType w:val="hybridMultilevel"/>
    <w:tmpl w:val="DB0AC56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E8151F"/>
    <w:multiLevelType w:val="hybridMultilevel"/>
    <w:tmpl w:val="A2C86C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07B269E"/>
    <w:multiLevelType w:val="hybridMultilevel"/>
    <w:tmpl w:val="B602EE56"/>
    <w:lvl w:ilvl="0" w:tplc="5A7250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621F03EB"/>
    <w:multiLevelType w:val="multilevel"/>
    <w:tmpl w:val="D2B02F8A"/>
    <w:lvl w:ilvl="0">
      <w:start w:val="1"/>
      <w:numFmt w:val="decimal"/>
      <w:lvlText w:val="%1."/>
      <w:lvlJc w:val="left"/>
      <w:pPr>
        <w:ind w:left="561" w:hanging="560"/>
      </w:pPr>
      <w:rPr>
        <w:rFonts w:ascii="Garamond" w:eastAsia="Times New Roman" w:hAnsi="Garamond" w:cs="Aria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ascii="Garamond" w:eastAsia="Times New Roman" w:hAnsi="Garamond" w:cs="Arial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2">
      <w:start w:val="1"/>
      <w:numFmt w:val="decimal"/>
      <w:lvlText w:val="%2.%3."/>
      <w:lvlJc w:val="left"/>
      <w:pPr>
        <w:ind w:left="1148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  <w:lang w:val="it-IT" w:eastAsia="en-US" w:bidi="ar-SA"/>
      </w:rPr>
    </w:lvl>
  </w:abstractNum>
  <w:abstractNum w:abstractNumId="87" w15:restartNumberingAfterBreak="0">
    <w:nsid w:val="623302A0"/>
    <w:multiLevelType w:val="hybridMultilevel"/>
    <w:tmpl w:val="BD444E1E"/>
    <w:lvl w:ilvl="0" w:tplc="394C73B0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8" w15:restartNumberingAfterBreak="0">
    <w:nsid w:val="63266374"/>
    <w:multiLevelType w:val="hybridMultilevel"/>
    <w:tmpl w:val="3CB0B98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9" w15:restartNumberingAfterBreak="0">
    <w:nsid w:val="633D5C21"/>
    <w:multiLevelType w:val="hybridMultilevel"/>
    <w:tmpl w:val="EF228046"/>
    <w:lvl w:ilvl="0" w:tplc="0410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2120" w:hanging="360"/>
      </w:pPr>
      <w:rPr>
        <w:rFonts w:ascii="Garamond" w:eastAsia="Calibri" w:hAnsi="Garamond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0" w15:restartNumberingAfterBreak="0">
    <w:nsid w:val="63836865"/>
    <w:multiLevelType w:val="hybridMultilevel"/>
    <w:tmpl w:val="56A683DC"/>
    <w:lvl w:ilvl="0" w:tplc="0410001B">
      <w:start w:val="1"/>
      <w:numFmt w:val="lowerRoman"/>
      <w:lvlText w:val="%1."/>
      <w:lvlJc w:val="right"/>
      <w:pPr>
        <w:ind w:left="92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1" w15:restartNumberingAfterBreak="0">
    <w:nsid w:val="696351BF"/>
    <w:multiLevelType w:val="hybridMultilevel"/>
    <w:tmpl w:val="15583CB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2" w15:restartNumberingAfterBreak="0">
    <w:nsid w:val="6B6A007A"/>
    <w:multiLevelType w:val="hybridMultilevel"/>
    <w:tmpl w:val="EC38E5C6"/>
    <w:lvl w:ilvl="0" w:tplc="0410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3" w15:restartNumberingAfterBreak="0">
    <w:nsid w:val="6B950ED7"/>
    <w:multiLevelType w:val="hybridMultilevel"/>
    <w:tmpl w:val="E982D8E4"/>
    <w:lvl w:ilvl="0" w:tplc="04100017">
      <w:start w:val="1"/>
      <w:numFmt w:val="lowerLetter"/>
      <w:lvlText w:val="%1)"/>
      <w:lvlJc w:val="left"/>
      <w:pPr>
        <w:ind w:left="79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17" w:hanging="360"/>
      </w:pPr>
    </w:lvl>
    <w:lvl w:ilvl="2" w:tplc="FFFFFFFF">
      <w:start w:val="1"/>
      <w:numFmt w:val="lowerRoman"/>
      <w:lvlText w:val="%3."/>
      <w:lvlJc w:val="right"/>
      <w:pPr>
        <w:ind w:left="2237" w:hanging="180"/>
      </w:pPr>
    </w:lvl>
    <w:lvl w:ilvl="3" w:tplc="FFFFFFFF" w:tentative="1">
      <w:start w:val="1"/>
      <w:numFmt w:val="decimal"/>
      <w:lvlText w:val="%4."/>
      <w:lvlJc w:val="left"/>
      <w:pPr>
        <w:ind w:left="2957" w:hanging="360"/>
      </w:pPr>
    </w:lvl>
    <w:lvl w:ilvl="4" w:tplc="FFFFFFFF" w:tentative="1">
      <w:start w:val="1"/>
      <w:numFmt w:val="lowerLetter"/>
      <w:lvlText w:val="%5."/>
      <w:lvlJc w:val="left"/>
      <w:pPr>
        <w:ind w:left="3677" w:hanging="360"/>
      </w:pPr>
    </w:lvl>
    <w:lvl w:ilvl="5" w:tplc="FFFFFFFF" w:tentative="1">
      <w:start w:val="1"/>
      <w:numFmt w:val="lowerRoman"/>
      <w:lvlText w:val="%6."/>
      <w:lvlJc w:val="right"/>
      <w:pPr>
        <w:ind w:left="4397" w:hanging="180"/>
      </w:pPr>
    </w:lvl>
    <w:lvl w:ilvl="6" w:tplc="FFFFFFFF" w:tentative="1">
      <w:start w:val="1"/>
      <w:numFmt w:val="decimal"/>
      <w:lvlText w:val="%7."/>
      <w:lvlJc w:val="left"/>
      <w:pPr>
        <w:ind w:left="5117" w:hanging="360"/>
      </w:pPr>
    </w:lvl>
    <w:lvl w:ilvl="7" w:tplc="FFFFFFFF" w:tentative="1">
      <w:start w:val="1"/>
      <w:numFmt w:val="lowerLetter"/>
      <w:lvlText w:val="%8."/>
      <w:lvlJc w:val="left"/>
      <w:pPr>
        <w:ind w:left="5837" w:hanging="360"/>
      </w:pPr>
    </w:lvl>
    <w:lvl w:ilvl="8" w:tplc="FFFFFFFF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94" w15:restartNumberingAfterBreak="0">
    <w:nsid w:val="6E707F12"/>
    <w:multiLevelType w:val="multilevel"/>
    <w:tmpl w:val="33CC8268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7" w:hanging="360"/>
      </w:pPr>
      <w:rPr>
        <w:rFonts w:ascii="Wingdings" w:hAnsi="Wingdings" w:cs="Wingdings" w:hint="default"/>
      </w:rPr>
    </w:lvl>
  </w:abstractNum>
  <w:abstractNum w:abstractNumId="95" w15:restartNumberingAfterBreak="0">
    <w:nsid w:val="6EDC4148"/>
    <w:multiLevelType w:val="hybridMultilevel"/>
    <w:tmpl w:val="42ECBC9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70F70172"/>
    <w:multiLevelType w:val="hybridMultilevel"/>
    <w:tmpl w:val="DE8E6FE6"/>
    <w:lvl w:ilvl="0" w:tplc="1DBAEF0A">
      <w:start w:val="16"/>
      <w:numFmt w:val="bullet"/>
      <w:lvlText w:val="-"/>
      <w:lvlJc w:val="left"/>
      <w:pPr>
        <w:ind w:left="1069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7" w15:restartNumberingAfterBreak="0">
    <w:nsid w:val="732233E5"/>
    <w:multiLevelType w:val="multilevel"/>
    <w:tmpl w:val="F16C7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u w:val="single"/>
      </w:rPr>
    </w:lvl>
  </w:abstractNum>
  <w:abstractNum w:abstractNumId="98" w15:restartNumberingAfterBreak="0">
    <w:nsid w:val="739F5A07"/>
    <w:multiLevelType w:val="hybridMultilevel"/>
    <w:tmpl w:val="04D6C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3F9762C"/>
    <w:multiLevelType w:val="multilevel"/>
    <w:tmpl w:val="3B8A6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0" w15:restartNumberingAfterBreak="0">
    <w:nsid w:val="74970CF5"/>
    <w:multiLevelType w:val="hybridMultilevel"/>
    <w:tmpl w:val="9716B608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1" w15:restartNumberingAfterBreak="0">
    <w:nsid w:val="74AE02AF"/>
    <w:multiLevelType w:val="hybridMultilevel"/>
    <w:tmpl w:val="41605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5906930"/>
    <w:multiLevelType w:val="hybridMultilevel"/>
    <w:tmpl w:val="94C4AEA6"/>
    <w:lvl w:ilvl="0" w:tplc="0410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3" w15:restartNumberingAfterBreak="0">
    <w:nsid w:val="77431BB0"/>
    <w:multiLevelType w:val="multilevel"/>
    <w:tmpl w:val="D5B418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4" w15:restartNumberingAfterBreak="0">
    <w:nsid w:val="791A2E2A"/>
    <w:multiLevelType w:val="hybridMultilevel"/>
    <w:tmpl w:val="B47C9ECA"/>
    <w:lvl w:ilvl="0" w:tplc="04100017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5" w15:restartNumberingAfterBreak="0">
    <w:nsid w:val="7A933904"/>
    <w:multiLevelType w:val="hybridMultilevel"/>
    <w:tmpl w:val="FFDC31AE"/>
    <w:lvl w:ilvl="0" w:tplc="04100017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6" w15:restartNumberingAfterBreak="0">
    <w:nsid w:val="7B873983"/>
    <w:multiLevelType w:val="hybridMultilevel"/>
    <w:tmpl w:val="C18C914C"/>
    <w:lvl w:ilvl="0" w:tplc="FFFFFFFF">
      <w:start w:val="1"/>
      <w:numFmt w:val="decimal"/>
      <w:lvlText w:val="%1."/>
      <w:lvlJc w:val="left"/>
      <w:pPr>
        <w:ind w:left="721" w:hanging="360"/>
      </w:pPr>
    </w:lvl>
    <w:lvl w:ilvl="1" w:tplc="FFFFFFFF" w:tentative="1">
      <w:start w:val="1"/>
      <w:numFmt w:val="lowerLetter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1" w:hanging="180"/>
      </w:pPr>
    </w:lvl>
    <w:lvl w:ilvl="3" w:tplc="FFFFFFFF" w:tentative="1">
      <w:start w:val="1"/>
      <w:numFmt w:val="decimal"/>
      <w:lvlText w:val="%4."/>
      <w:lvlJc w:val="left"/>
      <w:pPr>
        <w:ind w:left="2881" w:hanging="360"/>
      </w:pPr>
    </w:lvl>
    <w:lvl w:ilvl="4" w:tplc="FFFFFFFF" w:tentative="1">
      <w:start w:val="1"/>
      <w:numFmt w:val="lowerLetter"/>
      <w:lvlText w:val="%5."/>
      <w:lvlJc w:val="left"/>
      <w:pPr>
        <w:ind w:left="3601" w:hanging="360"/>
      </w:pPr>
    </w:lvl>
    <w:lvl w:ilvl="5" w:tplc="FFFFFFFF" w:tentative="1">
      <w:start w:val="1"/>
      <w:numFmt w:val="lowerRoman"/>
      <w:lvlText w:val="%6."/>
      <w:lvlJc w:val="right"/>
      <w:pPr>
        <w:ind w:left="4321" w:hanging="180"/>
      </w:pPr>
    </w:lvl>
    <w:lvl w:ilvl="6" w:tplc="FFFFFFFF" w:tentative="1">
      <w:start w:val="1"/>
      <w:numFmt w:val="decimal"/>
      <w:lvlText w:val="%7."/>
      <w:lvlJc w:val="left"/>
      <w:pPr>
        <w:ind w:left="5041" w:hanging="360"/>
      </w:pPr>
    </w:lvl>
    <w:lvl w:ilvl="7" w:tplc="FFFFFFFF" w:tentative="1">
      <w:start w:val="1"/>
      <w:numFmt w:val="lowerLetter"/>
      <w:lvlText w:val="%8."/>
      <w:lvlJc w:val="left"/>
      <w:pPr>
        <w:ind w:left="5761" w:hanging="360"/>
      </w:pPr>
    </w:lvl>
    <w:lvl w:ilvl="8" w:tplc="FFFFFFFF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7" w15:restartNumberingAfterBreak="0">
    <w:nsid w:val="7E4E4984"/>
    <w:multiLevelType w:val="hybridMultilevel"/>
    <w:tmpl w:val="FCE47ED6"/>
    <w:lvl w:ilvl="0" w:tplc="9CCEF2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 w15:restartNumberingAfterBreak="0">
    <w:nsid w:val="7F0F3608"/>
    <w:multiLevelType w:val="hybridMultilevel"/>
    <w:tmpl w:val="1FE4EB10"/>
    <w:lvl w:ilvl="0" w:tplc="04100017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num w:numId="1" w16cid:durableId="1907908543">
    <w:abstractNumId w:val="2"/>
  </w:num>
  <w:num w:numId="2" w16cid:durableId="509640451">
    <w:abstractNumId w:val="87"/>
  </w:num>
  <w:num w:numId="3" w16cid:durableId="1803843212">
    <w:abstractNumId w:val="79"/>
  </w:num>
  <w:num w:numId="4" w16cid:durableId="153683908">
    <w:abstractNumId w:val="67"/>
  </w:num>
  <w:num w:numId="5" w16cid:durableId="18921130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495122">
    <w:abstractNumId w:val="83"/>
  </w:num>
  <w:num w:numId="7" w16cid:durableId="1987929371">
    <w:abstractNumId w:val="23"/>
  </w:num>
  <w:num w:numId="8" w16cid:durableId="275716682">
    <w:abstractNumId w:val="88"/>
  </w:num>
  <w:num w:numId="9" w16cid:durableId="13073682">
    <w:abstractNumId w:val="17"/>
  </w:num>
  <w:num w:numId="10" w16cid:durableId="1102847461">
    <w:abstractNumId w:val="82"/>
  </w:num>
  <w:num w:numId="11" w16cid:durableId="517088383">
    <w:abstractNumId w:val="69"/>
  </w:num>
  <w:num w:numId="12" w16cid:durableId="1132821520">
    <w:abstractNumId w:val="85"/>
  </w:num>
  <w:num w:numId="13" w16cid:durableId="1762217863">
    <w:abstractNumId w:val="98"/>
  </w:num>
  <w:num w:numId="14" w16cid:durableId="913247188">
    <w:abstractNumId w:val="107"/>
  </w:num>
  <w:num w:numId="15" w16cid:durableId="755978428">
    <w:abstractNumId w:val="28"/>
  </w:num>
  <w:num w:numId="16" w16cid:durableId="1400598413">
    <w:abstractNumId w:val="62"/>
  </w:num>
  <w:num w:numId="17" w16cid:durableId="68769660">
    <w:abstractNumId w:val="3"/>
  </w:num>
  <w:num w:numId="18" w16cid:durableId="662969115">
    <w:abstractNumId w:val="27"/>
  </w:num>
  <w:num w:numId="19" w16cid:durableId="1802310471">
    <w:abstractNumId w:val="39"/>
  </w:num>
  <w:num w:numId="20" w16cid:durableId="664281701">
    <w:abstractNumId w:val="0"/>
  </w:num>
  <w:num w:numId="21" w16cid:durableId="1708216163">
    <w:abstractNumId w:val="74"/>
  </w:num>
  <w:num w:numId="22" w16cid:durableId="1236206941">
    <w:abstractNumId w:val="56"/>
  </w:num>
  <w:num w:numId="23" w16cid:durableId="1685202634">
    <w:abstractNumId w:val="21"/>
  </w:num>
  <w:num w:numId="24" w16cid:durableId="1183857730">
    <w:abstractNumId w:val="43"/>
  </w:num>
  <w:num w:numId="25" w16cid:durableId="1311059240">
    <w:abstractNumId w:val="96"/>
  </w:num>
  <w:num w:numId="26" w16cid:durableId="1367485716">
    <w:abstractNumId w:val="42"/>
  </w:num>
  <w:num w:numId="27" w16cid:durableId="1637100094">
    <w:abstractNumId w:val="16"/>
  </w:num>
  <w:num w:numId="28" w16cid:durableId="1203248520">
    <w:abstractNumId w:val="5"/>
  </w:num>
  <w:num w:numId="29" w16cid:durableId="573584880">
    <w:abstractNumId w:val="33"/>
  </w:num>
  <w:num w:numId="30" w16cid:durableId="286816814">
    <w:abstractNumId w:val="7"/>
  </w:num>
  <w:num w:numId="31" w16cid:durableId="1923374882">
    <w:abstractNumId w:val="29"/>
  </w:num>
  <w:num w:numId="32" w16cid:durableId="63526278">
    <w:abstractNumId w:val="1"/>
  </w:num>
  <w:num w:numId="33" w16cid:durableId="1746219846">
    <w:abstractNumId w:val="36"/>
  </w:num>
  <w:num w:numId="34" w16cid:durableId="996149802">
    <w:abstractNumId w:val="26"/>
  </w:num>
  <w:num w:numId="35" w16cid:durableId="13505551">
    <w:abstractNumId w:val="75"/>
  </w:num>
  <w:num w:numId="36" w16cid:durableId="1709987990">
    <w:abstractNumId w:val="70"/>
  </w:num>
  <w:num w:numId="37" w16cid:durableId="727266504">
    <w:abstractNumId w:val="86"/>
  </w:num>
  <w:num w:numId="38" w16cid:durableId="1322003035">
    <w:abstractNumId w:val="76"/>
  </w:num>
  <w:num w:numId="39" w16cid:durableId="370307894">
    <w:abstractNumId w:val="64"/>
  </w:num>
  <w:num w:numId="40" w16cid:durableId="190151564">
    <w:abstractNumId w:val="10"/>
  </w:num>
  <w:num w:numId="41" w16cid:durableId="1324162343">
    <w:abstractNumId w:val="11"/>
  </w:num>
  <w:num w:numId="42" w16cid:durableId="319042189">
    <w:abstractNumId w:val="24"/>
  </w:num>
  <w:num w:numId="43" w16cid:durableId="2121683401">
    <w:abstractNumId w:val="77"/>
  </w:num>
  <w:num w:numId="44" w16cid:durableId="547646584">
    <w:abstractNumId w:val="12"/>
  </w:num>
  <w:num w:numId="45" w16cid:durableId="1004699635">
    <w:abstractNumId w:val="31"/>
  </w:num>
  <w:num w:numId="46" w16cid:durableId="969826043">
    <w:abstractNumId w:val="8"/>
  </w:num>
  <w:num w:numId="47" w16cid:durableId="749541124">
    <w:abstractNumId w:val="19"/>
  </w:num>
  <w:num w:numId="48" w16cid:durableId="1258634217">
    <w:abstractNumId w:val="37"/>
  </w:num>
  <w:num w:numId="49" w16cid:durableId="1231233380">
    <w:abstractNumId w:val="45"/>
  </w:num>
  <w:num w:numId="50" w16cid:durableId="59866379">
    <w:abstractNumId w:val="106"/>
  </w:num>
  <w:num w:numId="51" w16cid:durableId="605235844">
    <w:abstractNumId w:val="47"/>
  </w:num>
  <w:num w:numId="52" w16cid:durableId="243533390">
    <w:abstractNumId w:val="13"/>
  </w:num>
  <w:num w:numId="53" w16cid:durableId="1932858329">
    <w:abstractNumId w:val="18"/>
  </w:num>
  <w:num w:numId="54" w16cid:durableId="715276069">
    <w:abstractNumId w:val="46"/>
  </w:num>
  <w:num w:numId="55" w16cid:durableId="956594996">
    <w:abstractNumId w:val="68"/>
  </w:num>
  <w:num w:numId="56" w16cid:durableId="1678146214">
    <w:abstractNumId w:val="78"/>
  </w:num>
  <w:num w:numId="57" w16cid:durableId="595595537">
    <w:abstractNumId w:val="92"/>
  </w:num>
  <w:num w:numId="58" w16cid:durableId="1014108131">
    <w:abstractNumId w:val="51"/>
  </w:num>
  <w:num w:numId="59" w16cid:durableId="1850216314">
    <w:abstractNumId w:val="95"/>
  </w:num>
  <w:num w:numId="60" w16cid:durableId="730419400">
    <w:abstractNumId w:val="15"/>
  </w:num>
  <w:num w:numId="61" w16cid:durableId="983436101">
    <w:abstractNumId w:val="59"/>
  </w:num>
  <w:num w:numId="62" w16cid:durableId="1355224995">
    <w:abstractNumId w:val="9"/>
  </w:num>
  <w:num w:numId="63" w16cid:durableId="1099254563">
    <w:abstractNumId w:val="100"/>
  </w:num>
  <w:num w:numId="64" w16cid:durableId="574556541">
    <w:abstractNumId w:val="57"/>
  </w:num>
  <w:num w:numId="65" w16cid:durableId="770590181">
    <w:abstractNumId w:val="20"/>
  </w:num>
  <w:num w:numId="66" w16cid:durableId="1034386098">
    <w:abstractNumId w:val="61"/>
  </w:num>
  <w:num w:numId="67" w16cid:durableId="5982163">
    <w:abstractNumId w:val="53"/>
  </w:num>
  <w:num w:numId="68" w16cid:durableId="1740668538">
    <w:abstractNumId w:val="101"/>
  </w:num>
  <w:num w:numId="69" w16cid:durableId="9844188">
    <w:abstractNumId w:val="49"/>
  </w:num>
  <w:num w:numId="70" w16cid:durableId="1470829158">
    <w:abstractNumId w:val="6"/>
  </w:num>
  <w:num w:numId="71" w16cid:durableId="650331809">
    <w:abstractNumId w:val="65"/>
  </w:num>
  <w:num w:numId="72" w16cid:durableId="816655565">
    <w:abstractNumId w:val="58"/>
  </w:num>
  <w:num w:numId="73" w16cid:durableId="1497568931">
    <w:abstractNumId w:val="44"/>
  </w:num>
  <w:num w:numId="74" w16cid:durableId="496967752">
    <w:abstractNumId w:val="40"/>
  </w:num>
  <w:num w:numId="75" w16cid:durableId="37977599">
    <w:abstractNumId w:val="93"/>
  </w:num>
  <w:num w:numId="76" w16cid:durableId="234583579">
    <w:abstractNumId w:val="30"/>
  </w:num>
  <w:num w:numId="77" w16cid:durableId="1350252282">
    <w:abstractNumId w:val="94"/>
  </w:num>
  <w:num w:numId="78" w16cid:durableId="25906487">
    <w:abstractNumId w:val="63"/>
  </w:num>
  <w:num w:numId="79" w16cid:durableId="1675451403">
    <w:abstractNumId w:val="50"/>
  </w:num>
  <w:num w:numId="80" w16cid:durableId="434134570">
    <w:abstractNumId w:val="25"/>
  </w:num>
  <w:num w:numId="81" w16cid:durableId="762721883">
    <w:abstractNumId w:val="97"/>
  </w:num>
  <w:num w:numId="82" w16cid:durableId="686519923">
    <w:abstractNumId w:val="38"/>
  </w:num>
  <w:num w:numId="83" w16cid:durableId="1908345440">
    <w:abstractNumId w:val="35"/>
  </w:num>
  <w:num w:numId="84" w16cid:durableId="298995930">
    <w:abstractNumId w:val="34"/>
  </w:num>
  <w:num w:numId="85" w16cid:durableId="793062385">
    <w:abstractNumId w:val="72"/>
  </w:num>
  <w:num w:numId="86" w16cid:durableId="1108163377">
    <w:abstractNumId w:val="32"/>
  </w:num>
  <w:num w:numId="87" w16cid:durableId="458766877">
    <w:abstractNumId w:val="71"/>
  </w:num>
  <w:num w:numId="88" w16cid:durableId="934947837">
    <w:abstractNumId w:val="99"/>
  </w:num>
  <w:num w:numId="89" w16cid:durableId="1930578930">
    <w:abstractNumId w:val="4"/>
  </w:num>
  <w:num w:numId="90" w16cid:durableId="409890015">
    <w:abstractNumId w:val="48"/>
  </w:num>
  <w:num w:numId="91" w16cid:durableId="850877392">
    <w:abstractNumId w:val="60"/>
  </w:num>
  <w:num w:numId="92" w16cid:durableId="938174738">
    <w:abstractNumId w:val="55"/>
  </w:num>
  <w:num w:numId="93" w16cid:durableId="2136168436">
    <w:abstractNumId w:val="73"/>
  </w:num>
  <w:num w:numId="94" w16cid:durableId="1300914308">
    <w:abstractNumId w:val="66"/>
  </w:num>
  <w:num w:numId="95" w16cid:durableId="1138374092">
    <w:abstractNumId w:val="91"/>
  </w:num>
  <w:num w:numId="96" w16cid:durableId="2129160554">
    <w:abstractNumId w:val="54"/>
  </w:num>
  <w:num w:numId="97" w16cid:durableId="2070181934">
    <w:abstractNumId w:val="84"/>
  </w:num>
  <w:num w:numId="98" w16cid:durableId="1098676122">
    <w:abstractNumId w:val="90"/>
  </w:num>
  <w:num w:numId="99" w16cid:durableId="1601258223">
    <w:abstractNumId w:val="22"/>
  </w:num>
  <w:num w:numId="100" w16cid:durableId="759791180">
    <w:abstractNumId w:val="103"/>
  </w:num>
  <w:num w:numId="101" w16cid:durableId="596984191">
    <w:abstractNumId w:val="89"/>
  </w:num>
  <w:num w:numId="102" w16cid:durableId="79565408">
    <w:abstractNumId w:val="108"/>
  </w:num>
  <w:num w:numId="103" w16cid:durableId="1178930835">
    <w:abstractNumId w:val="104"/>
  </w:num>
  <w:num w:numId="104" w16cid:durableId="90587426">
    <w:abstractNumId w:val="105"/>
  </w:num>
  <w:num w:numId="105" w16cid:durableId="1200046277">
    <w:abstractNumId w:val="41"/>
  </w:num>
  <w:num w:numId="106" w16cid:durableId="712776977">
    <w:abstractNumId w:val="102"/>
  </w:num>
  <w:num w:numId="107" w16cid:durableId="155150484">
    <w:abstractNumId w:val="52"/>
  </w:num>
  <w:num w:numId="108" w16cid:durableId="2135827281">
    <w:abstractNumId w:val="81"/>
  </w:num>
  <w:num w:numId="109" w16cid:durableId="1348797111">
    <w:abstractNumId w:val="80"/>
  </w:num>
  <w:num w:numId="110" w16cid:durableId="10949775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18"/>
    <w:rsid w:val="00001E7F"/>
    <w:rsid w:val="000022DF"/>
    <w:rsid w:val="00005504"/>
    <w:rsid w:val="00005CF6"/>
    <w:rsid w:val="00010A68"/>
    <w:rsid w:val="0001295D"/>
    <w:rsid w:val="00014395"/>
    <w:rsid w:val="00014E06"/>
    <w:rsid w:val="00021C3F"/>
    <w:rsid w:val="00022D4D"/>
    <w:rsid w:val="00031218"/>
    <w:rsid w:val="000324E1"/>
    <w:rsid w:val="000337BE"/>
    <w:rsid w:val="00036EDD"/>
    <w:rsid w:val="00040968"/>
    <w:rsid w:val="00044329"/>
    <w:rsid w:val="00044765"/>
    <w:rsid w:val="000460BC"/>
    <w:rsid w:val="000465FB"/>
    <w:rsid w:val="00051B3B"/>
    <w:rsid w:val="0005286E"/>
    <w:rsid w:val="00054CEC"/>
    <w:rsid w:val="00055211"/>
    <w:rsid w:val="0005586B"/>
    <w:rsid w:val="00057B55"/>
    <w:rsid w:val="000601B8"/>
    <w:rsid w:val="00060E94"/>
    <w:rsid w:val="000632F7"/>
    <w:rsid w:val="000649D4"/>
    <w:rsid w:val="00064D49"/>
    <w:rsid w:val="0006650C"/>
    <w:rsid w:val="00067020"/>
    <w:rsid w:val="00072716"/>
    <w:rsid w:val="00074AB4"/>
    <w:rsid w:val="000771C7"/>
    <w:rsid w:val="000778E6"/>
    <w:rsid w:val="00077ECD"/>
    <w:rsid w:val="00080A16"/>
    <w:rsid w:val="000813BB"/>
    <w:rsid w:val="0008192C"/>
    <w:rsid w:val="00081A47"/>
    <w:rsid w:val="00083D53"/>
    <w:rsid w:val="00084D94"/>
    <w:rsid w:val="000865C4"/>
    <w:rsid w:val="0009548D"/>
    <w:rsid w:val="000964AC"/>
    <w:rsid w:val="00097929"/>
    <w:rsid w:val="000A1D02"/>
    <w:rsid w:val="000A3874"/>
    <w:rsid w:val="000A60EC"/>
    <w:rsid w:val="000B0C67"/>
    <w:rsid w:val="000B1B31"/>
    <w:rsid w:val="000B213F"/>
    <w:rsid w:val="000B2A93"/>
    <w:rsid w:val="000B716E"/>
    <w:rsid w:val="000C1671"/>
    <w:rsid w:val="000C2545"/>
    <w:rsid w:val="000C443D"/>
    <w:rsid w:val="000C6AC5"/>
    <w:rsid w:val="000D02E9"/>
    <w:rsid w:val="000D0F80"/>
    <w:rsid w:val="000D28EB"/>
    <w:rsid w:val="000D2D6F"/>
    <w:rsid w:val="000D4A49"/>
    <w:rsid w:val="000D529C"/>
    <w:rsid w:val="000D5AAF"/>
    <w:rsid w:val="000D677D"/>
    <w:rsid w:val="000E267C"/>
    <w:rsid w:val="000E2C68"/>
    <w:rsid w:val="000E3E2E"/>
    <w:rsid w:val="000E3F25"/>
    <w:rsid w:val="000E50F0"/>
    <w:rsid w:val="000E5438"/>
    <w:rsid w:val="000F086C"/>
    <w:rsid w:val="000F1FE4"/>
    <w:rsid w:val="000F264C"/>
    <w:rsid w:val="000F3650"/>
    <w:rsid w:val="000F38B9"/>
    <w:rsid w:val="0010049E"/>
    <w:rsid w:val="001012BD"/>
    <w:rsid w:val="00101BFF"/>
    <w:rsid w:val="00101DB2"/>
    <w:rsid w:val="0010440E"/>
    <w:rsid w:val="001050D3"/>
    <w:rsid w:val="00107128"/>
    <w:rsid w:val="0011064F"/>
    <w:rsid w:val="001107A5"/>
    <w:rsid w:val="00111D54"/>
    <w:rsid w:val="001169CF"/>
    <w:rsid w:val="00116ADC"/>
    <w:rsid w:val="00117238"/>
    <w:rsid w:val="00121761"/>
    <w:rsid w:val="00122C15"/>
    <w:rsid w:val="00123BC8"/>
    <w:rsid w:val="00125398"/>
    <w:rsid w:val="00125667"/>
    <w:rsid w:val="00127F4D"/>
    <w:rsid w:val="00130403"/>
    <w:rsid w:val="001319C7"/>
    <w:rsid w:val="0013287B"/>
    <w:rsid w:val="00132B4C"/>
    <w:rsid w:val="00136107"/>
    <w:rsid w:val="0013641F"/>
    <w:rsid w:val="001367D1"/>
    <w:rsid w:val="00137687"/>
    <w:rsid w:val="00140611"/>
    <w:rsid w:val="00140790"/>
    <w:rsid w:val="001428CD"/>
    <w:rsid w:val="00144DA9"/>
    <w:rsid w:val="0014598F"/>
    <w:rsid w:val="00145BC3"/>
    <w:rsid w:val="00145FED"/>
    <w:rsid w:val="0015186C"/>
    <w:rsid w:val="00152DA4"/>
    <w:rsid w:val="00156399"/>
    <w:rsid w:val="00157C95"/>
    <w:rsid w:val="001612A5"/>
    <w:rsid w:val="001621EA"/>
    <w:rsid w:val="00166092"/>
    <w:rsid w:val="00172AAB"/>
    <w:rsid w:val="001736B3"/>
    <w:rsid w:val="00175829"/>
    <w:rsid w:val="00175F2D"/>
    <w:rsid w:val="001761A5"/>
    <w:rsid w:val="001767AC"/>
    <w:rsid w:val="00176835"/>
    <w:rsid w:val="001770A2"/>
    <w:rsid w:val="0017756E"/>
    <w:rsid w:val="00182105"/>
    <w:rsid w:val="001862AA"/>
    <w:rsid w:val="00187263"/>
    <w:rsid w:val="00187C19"/>
    <w:rsid w:val="001902FA"/>
    <w:rsid w:val="00191DA2"/>
    <w:rsid w:val="00192167"/>
    <w:rsid w:val="001967E9"/>
    <w:rsid w:val="001971C1"/>
    <w:rsid w:val="001A3C2C"/>
    <w:rsid w:val="001A4D0D"/>
    <w:rsid w:val="001A6FA1"/>
    <w:rsid w:val="001B134A"/>
    <w:rsid w:val="001B2318"/>
    <w:rsid w:val="001B702C"/>
    <w:rsid w:val="001D019D"/>
    <w:rsid w:val="001D1B47"/>
    <w:rsid w:val="001D4DF0"/>
    <w:rsid w:val="001D56DA"/>
    <w:rsid w:val="001D7D79"/>
    <w:rsid w:val="001E19B5"/>
    <w:rsid w:val="001E3055"/>
    <w:rsid w:val="001E363C"/>
    <w:rsid w:val="001E46E7"/>
    <w:rsid w:val="001E5D6A"/>
    <w:rsid w:val="001E6EEF"/>
    <w:rsid w:val="001E752E"/>
    <w:rsid w:val="001F2929"/>
    <w:rsid w:val="001F7A6C"/>
    <w:rsid w:val="0020063E"/>
    <w:rsid w:val="002006FE"/>
    <w:rsid w:val="00200A27"/>
    <w:rsid w:val="00201267"/>
    <w:rsid w:val="002062BD"/>
    <w:rsid w:val="00207774"/>
    <w:rsid w:val="002117B2"/>
    <w:rsid w:val="002124B0"/>
    <w:rsid w:val="0021339C"/>
    <w:rsid w:val="00224897"/>
    <w:rsid w:val="00226B03"/>
    <w:rsid w:val="00226DC9"/>
    <w:rsid w:val="00227AF8"/>
    <w:rsid w:val="00227C0A"/>
    <w:rsid w:val="00230955"/>
    <w:rsid w:val="0023302F"/>
    <w:rsid w:val="002404BA"/>
    <w:rsid w:val="00240EA8"/>
    <w:rsid w:val="00244726"/>
    <w:rsid w:val="00245318"/>
    <w:rsid w:val="002467FB"/>
    <w:rsid w:val="002562DF"/>
    <w:rsid w:val="0025787E"/>
    <w:rsid w:val="00267234"/>
    <w:rsid w:val="00273680"/>
    <w:rsid w:val="00273DD6"/>
    <w:rsid w:val="002757B6"/>
    <w:rsid w:val="00280000"/>
    <w:rsid w:val="002808C6"/>
    <w:rsid w:val="0028117A"/>
    <w:rsid w:val="0028219D"/>
    <w:rsid w:val="00282B03"/>
    <w:rsid w:val="0028461F"/>
    <w:rsid w:val="002856B3"/>
    <w:rsid w:val="0029073A"/>
    <w:rsid w:val="00292DFA"/>
    <w:rsid w:val="00293889"/>
    <w:rsid w:val="00295711"/>
    <w:rsid w:val="00295FB1"/>
    <w:rsid w:val="002B08E4"/>
    <w:rsid w:val="002B257A"/>
    <w:rsid w:val="002B2AA9"/>
    <w:rsid w:val="002B2EE2"/>
    <w:rsid w:val="002B461F"/>
    <w:rsid w:val="002B5EF0"/>
    <w:rsid w:val="002B5F23"/>
    <w:rsid w:val="002B67F0"/>
    <w:rsid w:val="002C1F01"/>
    <w:rsid w:val="002C32D4"/>
    <w:rsid w:val="002C4081"/>
    <w:rsid w:val="002C6122"/>
    <w:rsid w:val="002C7CEB"/>
    <w:rsid w:val="002D1E6C"/>
    <w:rsid w:val="002D6195"/>
    <w:rsid w:val="002D6FE9"/>
    <w:rsid w:val="002E0E00"/>
    <w:rsid w:val="002E5258"/>
    <w:rsid w:val="002E56B4"/>
    <w:rsid w:val="002E5E4E"/>
    <w:rsid w:val="002E64E1"/>
    <w:rsid w:val="002E79F9"/>
    <w:rsid w:val="002F211E"/>
    <w:rsid w:val="002F58E6"/>
    <w:rsid w:val="002F764C"/>
    <w:rsid w:val="003013D7"/>
    <w:rsid w:val="00302C47"/>
    <w:rsid w:val="0030481F"/>
    <w:rsid w:val="003066B7"/>
    <w:rsid w:val="003121E4"/>
    <w:rsid w:val="00312755"/>
    <w:rsid w:val="00314B97"/>
    <w:rsid w:val="003173C8"/>
    <w:rsid w:val="003201D4"/>
    <w:rsid w:val="00320906"/>
    <w:rsid w:val="003220D9"/>
    <w:rsid w:val="00323A1F"/>
    <w:rsid w:val="00325AE3"/>
    <w:rsid w:val="003308B7"/>
    <w:rsid w:val="0033477D"/>
    <w:rsid w:val="00336BEA"/>
    <w:rsid w:val="0034132F"/>
    <w:rsid w:val="003422FD"/>
    <w:rsid w:val="0034261F"/>
    <w:rsid w:val="0034262A"/>
    <w:rsid w:val="003426FF"/>
    <w:rsid w:val="0034743F"/>
    <w:rsid w:val="00352EFD"/>
    <w:rsid w:val="00355FA5"/>
    <w:rsid w:val="00357859"/>
    <w:rsid w:val="003621AA"/>
    <w:rsid w:val="00362940"/>
    <w:rsid w:val="00362E20"/>
    <w:rsid w:val="00363DC6"/>
    <w:rsid w:val="003651C6"/>
    <w:rsid w:val="00366A91"/>
    <w:rsid w:val="00370623"/>
    <w:rsid w:val="00372426"/>
    <w:rsid w:val="003751D6"/>
    <w:rsid w:val="00377575"/>
    <w:rsid w:val="00380983"/>
    <w:rsid w:val="00383490"/>
    <w:rsid w:val="00384BE4"/>
    <w:rsid w:val="00386059"/>
    <w:rsid w:val="00387F0A"/>
    <w:rsid w:val="003908D0"/>
    <w:rsid w:val="00392980"/>
    <w:rsid w:val="0039534F"/>
    <w:rsid w:val="00395D8C"/>
    <w:rsid w:val="00395ED5"/>
    <w:rsid w:val="003965B8"/>
    <w:rsid w:val="003A0801"/>
    <w:rsid w:val="003A081B"/>
    <w:rsid w:val="003A0E62"/>
    <w:rsid w:val="003A4F6E"/>
    <w:rsid w:val="003A5D1C"/>
    <w:rsid w:val="003A7CBF"/>
    <w:rsid w:val="003B29FE"/>
    <w:rsid w:val="003B2E9A"/>
    <w:rsid w:val="003C1111"/>
    <w:rsid w:val="003C1211"/>
    <w:rsid w:val="003C1E23"/>
    <w:rsid w:val="003C5901"/>
    <w:rsid w:val="003D17A0"/>
    <w:rsid w:val="003D283B"/>
    <w:rsid w:val="003E0A2C"/>
    <w:rsid w:val="003E5DF1"/>
    <w:rsid w:val="003E674E"/>
    <w:rsid w:val="003E77B4"/>
    <w:rsid w:val="003F0F27"/>
    <w:rsid w:val="003F2EFC"/>
    <w:rsid w:val="003F3625"/>
    <w:rsid w:val="003F4078"/>
    <w:rsid w:val="003F5865"/>
    <w:rsid w:val="003F6D6C"/>
    <w:rsid w:val="0040143E"/>
    <w:rsid w:val="0040504F"/>
    <w:rsid w:val="0040681C"/>
    <w:rsid w:val="00410754"/>
    <w:rsid w:val="00411712"/>
    <w:rsid w:val="004120C3"/>
    <w:rsid w:val="00412EA3"/>
    <w:rsid w:val="004133EF"/>
    <w:rsid w:val="004145A6"/>
    <w:rsid w:val="004168FC"/>
    <w:rsid w:val="004213D3"/>
    <w:rsid w:val="00422F92"/>
    <w:rsid w:val="004234D5"/>
    <w:rsid w:val="00423BB3"/>
    <w:rsid w:val="004271E0"/>
    <w:rsid w:val="00431859"/>
    <w:rsid w:val="00433BB5"/>
    <w:rsid w:val="004340EE"/>
    <w:rsid w:val="0043451C"/>
    <w:rsid w:val="00434FAF"/>
    <w:rsid w:val="00435CCD"/>
    <w:rsid w:val="00437481"/>
    <w:rsid w:val="0044004C"/>
    <w:rsid w:val="004447DE"/>
    <w:rsid w:val="00447889"/>
    <w:rsid w:val="00450739"/>
    <w:rsid w:val="00452EEC"/>
    <w:rsid w:val="004537DA"/>
    <w:rsid w:val="00454C5B"/>
    <w:rsid w:val="00455203"/>
    <w:rsid w:val="00456B06"/>
    <w:rsid w:val="00457F12"/>
    <w:rsid w:val="00467325"/>
    <w:rsid w:val="0047098D"/>
    <w:rsid w:val="00470B0D"/>
    <w:rsid w:val="00470D94"/>
    <w:rsid w:val="0047265B"/>
    <w:rsid w:val="0047326B"/>
    <w:rsid w:val="00473F6F"/>
    <w:rsid w:val="0047410B"/>
    <w:rsid w:val="00474A3C"/>
    <w:rsid w:val="00475F57"/>
    <w:rsid w:val="00480151"/>
    <w:rsid w:val="004868FB"/>
    <w:rsid w:val="004876E5"/>
    <w:rsid w:val="004913F4"/>
    <w:rsid w:val="00496327"/>
    <w:rsid w:val="00496EDE"/>
    <w:rsid w:val="004A3D60"/>
    <w:rsid w:val="004A4041"/>
    <w:rsid w:val="004A7F9F"/>
    <w:rsid w:val="004B1241"/>
    <w:rsid w:val="004B2803"/>
    <w:rsid w:val="004B6139"/>
    <w:rsid w:val="004B79EB"/>
    <w:rsid w:val="004C0808"/>
    <w:rsid w:val="004C0D9F"/>
    <w:rsid w:val="004C0E24"/>
    <w:rsid w:val="004C0EA3"/>
    <w:rsid w:val="004C1AB6"/>
    <w:rsid w:val="004C24FB"/>
    <w:rsid w:val="004C5FED"/>
    <w:rsid w:val="004C6FAA"/>
    <w:rsid w:val="004C7F05"/>
    <w:rsid w:val="004C7FB2"/>
    <w:rsid w:val="004C7FE9"/>
    <w:rsid w:val="004D1E63"/>
    <w:rsid w:val="004E055B"/>
    <w:rsid w:val="004E11C1"/>
    <w:rsid w:val="004E4DC2"/>
    <w:rsid w:val="004F146B"/>
    <w:rsid w:val="004F44F5"/>
    <w:rsid w:val="00500E51"/>
    <w:rsid w:val="0050138B"/>
    <w:rsid w:val="00503CA5"/>
    <w:rsid w:val="00504620"/>
    <w:rsid w:val="0050619E"/>
    <w:rsid w:val="00506D16"/>
    <w:rsid w:val="00512DEA"/>
    <w:rsid w:val="00513FB6"/>
    <w:rsid w:val="00514C69"/>
    <w:rsid w:val="00516259"/>
    <w:rsid w:val="005174FE"/>
    <w:rsid w:val="00521C82"/>
    <w:rsid w:val="00524F8C"/>
    <w:rsid w:val="005268B3"/>
    <w:rsid w:val="005300AA"/>
    <w:rsid w:val="005317CB"/>
    <w:rsid w:val="0053555A"/>
    <w:rsid w:val="0053757B"/>
    <w:rsid w:val="00542FD5"/>
    <w:rsid w:val="005539CD"/>
    <w:rsid w:val="00560283"/>
    <w:rsid w:val="00561159"/>
    <w:rsid w:val="00562200"/>
    <w:rsid w:val="00563575"/>
    <w:rsid w:val="00565B14"/>
    <w:rsid w:val="005669AB"/>
    <w:rsid w:val="00566E5E"/>
    <w:rsid w:val="0056722C"/>
    <w:rsid w:val="00567594"/>
    <w:rsid w:val="00573992"/>
    <w:rsid w:val="0057578A"/>
    <w:rsid w:val="005763C9"/>
    <w:rsid w:val="00581EB1"/>
    <w:rsid w:val="005828A0"/>
    <w:rsid w:val="005853C9"/>
    <w:rsid w:val="005858E0"/>
    <w:rsid w:val="00585DF9"/>
    <w:rsid w:val="005866E5"/>
    <w:rsid w:val="00594170"/>
    <w:rsid w:val="005944A0"/>
    <w:rsid w:val="00594943"/>
    <w:rsid w:val="00595C7A"/>
    <w:rsid w:val="00596E98"/>
    <w:rsid w:val="005A0FDE"/>
    <w:rsid w:val="005A3375"/>
    <w:rsid w:val="005A5E8E"/>
    <w:rsid w:val="005B0FA9"/>
    <w:rsid w:val="005B55D3"/>
    <w:rsid w:val="005B5C08"/>
    <w:rsid w:val="005B5F4D"/>
    <w:rsid w:val="005B68A7"/>
    <w:rsid w:val="005B6F8C"/>
    <w:rsid w:val="005B787F"/>
    <w:rsid w:val="005B7B23"/>
    <w:rsid w:val="005C0B3D"/>
    <w:rsid w:val="005C1699"/>
    <w:rsid w:val="005C25FD"/>
    <w:rsid w:val="005C3B86"/>
    <w:rsid w:val="005C4700"/>
    <w:rsid w:val="005D02E9"/>
    <w:rsid w:val="005D3641"/>
    <w:rsid w:val="005D44FA"/>
    <w:rsid w:val="005E4802"/>
    <w:rsid w:val="005E5600"/>
    <w:rsid w:val="005E5BE1"/>
    <w:rsid w:val="005E73DC"/>
    <w:rsid w:val="005F18D3"/>
    <w:rsid w:val="005F1AD3"/>
    <w:rsid w:val="005F2103"/>
    <w:rsid w:val="005F3A49"/>
    <w:rsid w:val="005F7AA8"/>
    <w:rsid w:val="005F7D8C"/>
    <w:rsid w:val="00600641"/>
    <w:rsid w:val="00602C8C"/>
    <w:rsid w:val="00604EA4"/>
    <w:rsid w:val="00607322"/>
    <w:rsid w:val="0061512D"/>
    <w:rsid w:val="006166F0"/>
    <w:rsid w:val="006169FA"/>
    <w:rsid w:val="006245AB"/>
    <w:rsid w:val="006253B1"/>
    <w:rsid w:val="00625A7A"/>
    <w:rsid w:val="00630647"/>
    <w:rsid w:val="00637A17"/>
    <w:rsid w:val="006438FB"/>
    <w:rsid w:val="00644072"/>
    <w:rsid w:val="006450B5"/>
    <w:rsid w:val="00652198"/>
    <w:rsid w:val="00652AB9"/>
    <w:rsid w:val="00653502"/>
    <w:rsid w:val="00654102"/>
    <w:rsid w:val="00657D1D"/>
    <w:rsid w:val="00660D60"/>
    <w:rsid w:val="00663B7A"/>
    <w:rsid w:val="00666AE8"/>
    <w:rsid w:val="006700A9"/>
    <w:rsid w:val="00671691"/>
    <w:rsid w:val="00672274"/>
    <w:rsid w:val="00673C6A"/>
    <w:rsid w:val="00675D5D"/>
    <w:rsid w:val="0067686A"/>
    <w:rsid w:val="0067750A"/>
    <w:rsid w:val="00677C2B"/>
    <w:rsid w:val="00680EC8"/>
    <w:rsid w:val="006866A0"/>
    <w:rsid w:val="00686F2C"/>
    <w:rsid w:val="00687125"/>
    <w:rsid w:val="0069003D"/>
    <w:rsid w:val="006928ED"/>
    <w:rsid w:val="00693608"/>
    <w:rsid w:val="00694E60"/>
    <w:rsid w:val="006964FD"/>
    <w:rsid w:val="006A09F4"/>
    <w:rsid w:val="006B2D14"/>
    <w:rsid w:val="006B3C50"/>
    <w:rsid w:val="006B56D3"/>
    <w:rsid w:val="006C4FCF"/>
    <w:rsid w:val="006C6FF1"/>
    <w:rsid w:val="006C7702"/>
    <w:rsid w:val="006D3771"/>
    <w:rsid w:val="006D3FC6"/>
    <w:rsid w:val="006E1A70"/>
    <w:rsid w:val="006E3F77"/>
    <w:rsid w:val="006E5FE5"/>
    <w:rsid w:val="006F010F"/>
    <w:rsid w:val="006F2C40"/>
    <w:rsid w:val="006F3DC6"/>
    <w:rsid w:val="006F3E68"/>
    <w:rsid w:val="006F424B"/>
    <w:rsid w:val="006F6670"/>
    <w:rsid w:val="006F674E"/>
    <w:rsid w:val="00700700"/>
    <w:rsid w:val="00702C2E"/>
    <w:rsid w:val="007066AC"/>
    <w:rsid w:val="007066CD"/>
    <w:rsid w:val="00707584"/>
    <w:rsid w:val="0070784F"/>
    <w:rsid w:val="0071176F"/>
    <w:rsid w:val="00711F12"/>
    <w:rsid w:val="0071203C"/>
    <w:rsid w:val="0071225E"/>
    <w:rsid w:val="007129E7"/>
    <w:rsid w:val="007173E2"/>
    <w:rsid w:val="007207F2"/>
    <w:rsid w:val="007224AC"/>
    <w:rsid w:val="00725348"/>
    <w:rsid w:val="00725DBD"/>
    <w:rsid w:val="007308A9"/>
    <w:rsid w:val="00730A44"/>
    <w:rsid w:val="00731452"/>
    <w:rsid w:val="00734E69"/>
    <w:rsid w:val="0073524C"/>
    <w:rsid w:val="00737613"/>
    <w:rsid w:val="007406B1"/>
    <w:rsid w:val="00742F66"/>
    <w:rsid w:val="00743566"/>
    <w:rsid w:val="0074423E"/>
    <w:rsid w:val="007446DC"/>
    <w:rsid w:val="00746735"/>
    <w:rsid w:val="00746739"/>
    <w:rsid w:val="00751E9E"/>
    <w:rsid w:val="007550F5"/>
    <w:rsid w:val="007555C8"/>
    <w:rsid w:val="0076788C"/>
    <w:rsid w:val="0077259F"/>
    <w:rsid w:val="00774B70"/>
    <w:rsid w:val="00777A84"/>
    <w:rsid w:val="00780B03"/>
    <w:rsid w:val="00782891"/>
    <w:rsid w:val="007848FF"/>
    <w:rsid w:val="00784B2C"/>
    <w:rsid w:val="0078516B"/>
    <w:rsid w:val="0078706E"/>
    <w:rsid w:val="00791C16"/>
    <w:rsid w:val="0079659D"/>
    <w:rsid w:val="0079679B"/>
    <w:rsid w:val="007A0B1B"/>
    <w:rsid w:val="007A190D"/>
    <w:rsid w:val="007A5A82"/>
    <w:rsid w:val="007A5B2D"/>
    <w:rsid w:val="007A6F06"/>
    <w:rsid w:val="007A7F1B"/>
    <w:rsid w:val="007B1EEE"/>
    <w:rsid w:val="007B4A4E"/>
    <w:rsid w:val="007B58D3"/>
    <w:rsid w:val="007B5B0D"/>
    <w:rsid w:val="007B63BA"/>
    <w:rsid w:val="007B65AD"/>
    <w:rsid w:val="007B72CC"/>
    <w:rsid w:val="007C1E26"/>
    <w:rsid w:val="007C32E2"/>
    <w:rsid w:val="007C6BBC"/>
    <w:rsid w:val="007C6D23"/>
    <w:rsid w:val="007D341C"/>
    <w:rsid w:val="007D4408"/>
    <w:rsid w:val="007D540E"/>
    <w:rsid w:val="007D68DC"/>
    <w:rsid w:val="007D6C2A"/>
    <w:rsid w:val="007D6DF8"/>
    <w:rsid w:val="007E0E73"/>
    <w:rsid w:val="007E202D"/>
    <w:rsid w:val="007E4781"/>
    <w:rsid w:val="007E74FD"/>
    <w:rsid w:val="007F1A80"/>
    <w:rsid w:val="007F22D6"/>
    <w:rsid w:val="007F79D7"/>
    <w:rsid w:val="00800101"/>
    <w:rsid w:val="00800F2B"/>
    <w:rsid w:val="00804138"/>
    <w:rsid w:val="00804D9F"/>
    <w:rsid w:val="008063A2"/>
    <w:rsid w:val="00806431"/>
    <w:rsid w:val="00807871"/>
    <w:rsid w:val="00810453"/>
    <w:rsid w:val="008104AB"/>
    <w:rsid w:val="008111D3"/>
    <w:rsid w:val="00811C3D"/>
    <w:rsid w:val="008121B0"/>
    <w:rsid w:val="008127DA"/>
    <w:rsid w:val="00814469"/>
    <w:rsid w:val="00815C2C"/>
    <w:rsid w:val="0081766F"/>
    <w:rsid w:val="00821891"/>
    <w:rsid w:val="00822042"/>
    <w:rsid w:val="00827B4E"/>
    <w:rsid w:val="00831203"/>
    <w:rsid w:val="0083229E"/>
    <w:rsid w:val="00832B7D"/>
    <w:rsid w:val="008353F3"/>
    <w:rsid w:val="00840F99"/>
    <w:rsid w:val="00842339"/>
    <w:rsid w:val="00846420"/>
    <w:rsid w:val="00851520"/>
    <w:rsid w:val="00854711"/>
    <w:rsid w:val="008571BF"/>
    <w:rsid w:val="00863EF2"/>
    <w:rsid w:val="008646D5"/>
    <w:rsid w:val="00867FC4"/>
    <w:rsid w:val="00871BC6"/>
    <w:rsid w:val="00871DBE"/>
    <w:rsid w:val="00873A71"/>
    <w:rsid w:val="00874966"/>
    <w:rsid w:val="00875ED1"/>
    <w:rsid w:val="00876B8B"/>
    <w:rsid w:val="00877B09"/>
    <w:rsid w:val="008800F5"/>
    <w:rsid w:val="00882D53"/>
    <w:rsid w:val="008854E9"/>
    <w:rsid w:val="008857AD"/>
    <w:rsid w:val="00886AB3"/>
    <w:rsid w:val="00886E91"/>
    <w:rsid w:val="00894C05"/>
    <w:rsid w:val="008A59A1"/>
    <w:rsid w:val="008A5DAF"/>
    <w:rsid w:val="008A657A"/>
    <w:rsid w:val="008B15C1"/>
    <w:rsid w:val="008B71E9"/>
    <w:rsid w:val="008B7740"/>
    <w:rsid w:val="008C0C8E"/>
    <w:rsid w:val="008C0E1A"/>
    <w:rsid w:val="008C4D78"/>
    <w:rsid w:val="008C7D87"/>
    <w:rsid w:val="008D1764"/>
    <w:rsid w:val="008D19D4"/>
    <w:rsid w:val="008D7370"/>
    <w:rsid w:val="008D739B"/>
    <w:rsid w:val="008E0A5F"/>
    <w:rsid w:val="008E1743"/>
    <w:rsid w:val="008E1B35"/>
    <w:rsid w:val="008E5C34"/>
    <w:rsid w:val="008E6786"/>
    <w:rsid w:val="008E7C16"/>
    <w:rsid w:val="008F06A4"/>
    <w:rsid w:val="008F5D6D"/>
    <w:rsid w:val="00902F89"/>
    <w:rsid w:val="009030AA"/>
    <w:rsid w:val="00904037"/>
    <w:rsid w:val="00904265"/>
    <w:rsid w:val="009066A3"/>
    <w:rsid w:val="009102AD"/>
    <w:rsid w:val="00910A58"/>
    <w:rsid w:val="00912054"/>
    <w:rsid w:val="0091231C"/>
    <w:rsid w:val="00913C23"/>
    <w:rsid w:val="00915688"/>
    <w:rsid w:val="00915953"/>
    <w:rsid w:val="0091632D"/>
    <w:rsid w:val="0091688A"/>
    <w:rsid w:val="00917464"/>
    <w:rsid w:val="009219D9"/>
    <w:rsid w:val="009250C6"/>
    <w:rsid w:val="009273A6"/>
    <w:rsid w:val="00927595"/>
    <w:rsid w:val="00931344"/>
    <w:rsid w:val="0093195D"/>
    <w:rsid w:val="00933B96"/>
    <w:rsid w:val="009351CB"/>
    <w:rsid w:val="0093621F"/>
    <w:rsid w:val="00936DD6"/>
    <w:rsid w:val="009374C4"/>
    <w:rsid w:val="00942889"/>
    <w:rsid w:val="00942DB7"/>
    <w:rsid w:val="00944C05"/>
    <w:rsid w:val="00945110"/>
    <w:rsid w:val="00955B59"/>
    <w:rsid w:val="0095632B"/>
    <w:rsid w:val="00962362"/>
    <w:rsid w:val="00962948"/>
    <w:rsid w:val="00964AFC"/>
    <w:rsid w:val="00966303"/>
    <w:rsid w:val="00966342"/>
    <w:rsid w:val="00966C82"/>
    <w:rsid w:val="00967A6D"/>
    <w:rsid w:val="00971F01"/>
    <w:rsid w:val="0098159B"/>
    <w:rsid w:val="009819D6"/>
    <w:rsid w:val="009835F6"/>
    <w:rsid w:val="00984412"/>
    <w:rsid w:val="00986DC2"/>
    <w:rsid w:val="00986DFF"/>
    <w:rsid w:val="009923E5"/>
    <w:rsid w:val="00992AAB"/>
    <w:rsid w:val="00993C86"/>
    <w:rsid w:val="0099507C"/>
    <w:rsid w:val="00996C43"/>
    <w:rsid w:val="009A1353"/>
    <w:rsid w:val="009A19D9"/>
    <w:rsid w:val="009A33BF"/>
    <w:rsid w:val="009A5146"/>
    <w:rsid w:val="009B1557"/>
    <w:rsid w:val="009B202B"/>
    <w:rsid w:val="009B2C72"/>
    <w:rsid w:val="009B4D4E"/>
    <w:rsid w:val="009B5F66"/>
    <w:rsid w:val="009B64A2"/>
    <w:rsid w:val="009B7AF9"/>
    <w:rsid w:val="009B7B74"/>
    <w:rsid w:val="009C14EB"/>
    <w:rsid w:val="009C351F"/>
    <w:rsid w:val="009C3C75"/>
    <w:rsid w:val="009C458E"/>
    <w:rsid w:val="009C6ED1"/>
    <w:rsid w:val="009C74CC"/>
    <w:rsid w:val="009D0535"/>
    <w:rsid w:val="009D4E71"/>
    <w:rsid w:val="009D5DE0"/>
    <w:rsid w:val="009D6A15"/>
    <w:rsid w:val="009D7B7B"/>
    <w:rsid w:val="009D7F33"/>
    <w:rsid w:val="009E5F23"/>
    <w:rsid w:val="009F0C02"/>
    <w:rsid w:val="009F307F"/>
    <w:rsid w:val="009F3599"/>
    <w:rsid w:val="009F4210"/>
    <w:rsid w:val="009F5DC3"/>
    <w:rsid w:val="00A023D9"/>
    <w:rsid w:val="00A048ED"/>
    <w:rsid w:val="00A05CD9"/>
    <w:rsid w:val="00A115C5"/>
    <w:rsid w:val="00A13D8A"/>
    <w:rsid w:val="00A13FC2"/>
    <w:rsid w:val="00A14A2C"/>
    <w:rsid w:val="00A16511"/>
    <w:rsid w:val="00A24889"/>
    <w:rsid w:val="00A252DC"/>
    <w:rsid w:val="00A25FB5"/>
    <w:rsid w:val="00A27E72"/>
    <w:rsid w:val="00A318C3"/>
    <w:rsid w:val="00A319F8"/>
    <w:rsid w:val="00A32795"/>
    <w:rsid w:val="00A375AB"/>
    <w:rsid w:val="00A37709"/>
    <w:rsid w:val="00A45059"/>
    <w:rsid w:val="00A5055D"/>
    <w:rsid w:val="00A51847"/>
    <w:rsid w:val="00A51E8C"/>
    <w:rsid w:val="00A53CF3"/>
    <w:rsid w:val="00A55E5D"/>
    <w:rsid w:val="00A56C04"/>
    <w:rsid w:val="00A573C5"/>
    <w:rsid w:val="00A57BB2"/>
    <w:rsid w:val="00A65B89"/>
    <w:rsid w:val="00A667FC"/>
    <w:rsid w:val="00A67F4C"/>
    <w:rsid w:val="00A70E05"/>
    <w:rsid w:val="00A7305B"/>
    <w:rsid w:val="00A748D9"/>
    <w:rsid w:val="00A7728C"/>
    <w:rsid w:val="00A8001B"/>
    <w:rsid w:val="00A81824"/>
    <w:rsid w:val="00A82B46"/>
    <w:rsid w:val="00A83B6B"/>
    <w:rsid w:val="00A854D3"/>
    <w:rsid w:val="00A85AA4"/>
    <w:rsid w:val="00A87899"/>
    <w:rsid w:val="00A90109"/>
    <w:rsid w:val="00A90791"/>
    <w:rsid w:val="00A90EE0"/>
    <w:rsid w:val="00A93DDB"/>
    <w:rsid w:val="00A93E03"/>
    <w:rsid w:val="00A949F8"/>
    <w:rsid w:val="00A96E38"/>
    <w:rsid w:val="00A97AF8"/>
    <w:rsid w:val="00AA1058"/>
    <w:rsid w:val="00AA4BE7"/>
    <w:rsid w:val="00AB36E8"/>
    <w:rsid w:val="00AB3DED"/>
    <w:rsid w:val="00AC0A5D"/>
    <w:rsid w:val="00AC2E17"/>
    <w:rsid w:val="00AC3BA6"/>
    <w:rsid w:val="00AC7898"/>
    <w:rsid w:val="00AD0ED5"/>
    <w:rsid w:val="00AD67FA"/>
    <w:rsid w:val="00AE2561"/>
    <w:rsid w:val="00AE5852"/>
    <w:rsid w:val="00AF0631"/>
    <w:rsid w:val="00AF187B"/>
    <w:rsid w:val="00AF5FED"/>
    <w:rsid w:val="00AF6587"/>
    <w:rsid w:val="00B0154A"/>
    <w:rsid w:val="00B05FF8"/>
    <w:rsid w:val="00B1003F"/>
    <w:rsid w:val="00B107E2"/>
    <w:rsid w:val="00B11958"/>
    <w:rsid w:val="00B1349D"/>
    <w:rsid w:val="00B1413E"/>
    <w:rsid w:val="00B145AF"/>
    <w:rsid w:val="00B14DC4"/>
    <w:rsid w:val="00B175E1"/>
    <w:rsid w:val="00B17A91"/>
    <w:rsid w:val="00B24754"/>
    <w:rsid w:val="00B27872"/>
    <w:rsid w:val="00B325C7"/>
    <w:rsid w:val="00B32636"/>
    <w:rsid w:val="00B3560F"/>
    <w:rsid w:val="00B40C01"/>
    <w:rsid w:val="00B416F0"/>
    <w:rsid w:val="00B45832"/>
    <w:rsid w:val="00B464E0"/>
    <w:rsid w:val="00B52161"/>
    <w:rsid w:val="00B54238"/>
    <w:rsid w:val="00B5653A"/>
    <w:rsid w:val="00B57EF4"/>
    <w:rsid w:val="00B661A2"/>
    <w:rsid w:val="00B7295E"/>
    <w:rsid w:val="00B73769"/>
    <w:rsid w:val="00B76608"/>
    <w:rsid w:val="00B771B2"/>
    <w:rsid w:val="00B77A5A"/>
    <w:rsid w:val="00B842C4"/>
    <w:rsid w:val="00B85937"/>
    <w:rsid w:val="00B860EA"/>
    <w:rsid w:val="00B879C2"/>
    <w:rsid w:val="00B9063A"/>
    <w:rsid w:val="00B91492"/>
    <w:rsid w:val="00B957A5"/>
    <w:rsid w:val="00BA19DF"/>
    <w:rsid w:val="00BB01EE"/>
    <w:rsid w:val="00BB06A4"/>
    <w:rsid w:val="00BB2765"/>
    <w:rsid w:val="00BB474B"/>
    <w:rsid w:val="00BB5236"/>
    <w:rsid w:val="00BB6A68"/>
    <w:rsid w:val="00BB7D2B"/>
    <w:rsid w:val="00BC44E9"/>
    <w:rsid w:val="00BC4ED7"/>
    <w:rsid w:val="00BC5618"/>
    <w:rsid w:val="00BC7B9F"/>
    <w:rsid w:val="00BC7E8F"/>
    <w:rsid w:val="00BD11BB"/>
    <w:rsid w:val="00BD2C75"/>
    <w:rsid w:val="00BD351A"/>
    <w:rsid w:val="00BD35E6"/>
    <w:rsid w:val="00BD44A3"/>
    <w:rsid w:val="00BD6C26"/>
    <w:rsid w:val="00BD7900"/>
    <w:rsid w:val="00BE09BE"/>
    <w:rsid w:val="00BE1193"/>
    <w:rsid w:val="00BE2B40"/>
    <w:rsid w:val="00BE2D4F"/>
    <w:rsid w:val="00BE67D4"/>
    <w:rsid w:val="00BE6B67"/>
    <w:rsid w:val="00BE709F"/>
    <w:rsid w:val="00BF61BD"/>
    <w:rsid w:val="00BF641F"/>
    <w:rsid w:val="00BF71C7"/>
    <w:rsid w:val="00BF76B8"/>
    <w:rsid w:val="00C00398"/>
    <w:rsid w:val="00C00E2C"/>
    <w:rsid w:val="00C00E46"/>
    <w:rsid w:val="00C0170C"/>
    <w:rsid w:val="00C01FD7"/>
    <w:rsid w:val="00C03361"/>
    <w:rsid w:val="00C06B41"/>
    <w:rsid w:val="00C12003"/>
    <w:rsid w:val="00C13241"/>
    <w:rsid w:val="00C14320"/>
    <w:rsid w:val="00C1737E"/>
    <w:rsid w:val="00C203A2"/>
    <w:rsid w:val="00C22281"/>
    <w:rsid w:val="00C2263B"/>
    <w:rsid w:val="00C23C43"/>
    <w:rsid w:val="00C24225"/>
    <w:rsid w:val="00C25E70"/>
    <w:rsid w:val="00C33ED9"/>
    <w:rsid w:val="00C34286"/>
    <w:rsid w:val="00C41475"/>
    <w:rsid w:val="00C436AE"/>
    <w:rsid w:val="00C45C84"/>
    <w:rsid w:val="00C46AAF"/>
    <w:rsid w:val="00C470E4"/>
    <w:rsid w:val="00C4796F"/>
    <w:rsid w:val="00C47EE2"/>
    <w:rsid w:val="00C509D4"/>
    <w:rsid w:val="00C5138C"/>
    <w:rsid w:val="00C57A41"/>
    <w:rsid w:val="00C57BDE"/>
    <w:rsid w:val="00C60A4E"/>
    <w:rsid w:val="00C6125E"/>
    <w:rsid w:val="00C615C3"/>
    <w:rsid w:val="00C64293"/>
    <w:rsid w:val="00C664A6"/>
    <w:rsid w:val="00C73E99"/>
    <w:rsid w:val="00C752EF"/>
    <w:rsid w:val="00C77064"/>
    <w:rsid w:val="00C91796"/>
    <w:rsid w:val="00C97817"/>
    <w:rsid w:val="00CA0971"/>
    <w:rsid w:val="00CA2028"/>
    <w:rsid w:val="00CA3805"/>
    <w:rsid w:val="00CA3B1B"/>
    <w:rsid w:val="00CA49CE"/>
    <w:rsid w:val="00CB0605"/>
    <w:rsid w:val="00CB2684"/>
    <w:rsid w:val="00CB47C7"/>
    <w:rsid w:val="00CB6076"/>
    <w:rsid w:val="00CC1482"/>
    <w:rsid w:val="00CC1C3D"/>
    <w:rsid w:val="00CC2190"/>
    <w:rsid w:val="00CD3CCD"/>
    <w:rsid w:val="00CD3D80"/>
    <w:rsid w:val="00CD61CC"/>
    <w:rsid w:val="00CE0663"/>
    <w:rsid w:val="00CE07C4"/>
    <w:rsid w:val="00CE187D"/>
    <w:rsid w:val="00CE65DE"/>
    <w:rsid w:val="00CF134C"/>
    <w:rsid w:val="00CF30FB"/>
    <w:rsid w:val="00CF68F8"/>
    <w:rsid w:val="00D003E6"/>
    <w:rsid w:val="00D01662"/>
    <w:rsid w:val="00D05795"/>
    <w:rsid w:val="00D05EA9"/>
    <w:rsid w:val="00D05EFF"/>
    <w:rsid w:val="00D1062C"/>
    <w:rsid w:val="00D124F4"/>
    <w:rsid w:val="00D1320F"/>
    <w:rsid w:val="00D208FC"/>
    <w:rsid w:val="00D20CE0"/>
    <w:rsid w:val="00D222DE"/>
    <w:rsid w:val="00D247D8"/>
    <w:rsid w:val="00D24A87"/>
    <w:rsid w:val="00D27757"/>
    <w:rsid w:val="00D3472B"/>
    <w:rsid w:val="00D406FC"/>
    <w:rsid w:val="00D416A6"/>
    <w:rsid w:val="00D43530"/>
    <w:rsid w:val="00D45753"/>
    <w:rsid w:val="00D45A9B"/>
    <w:rsid w:val="00D46BBE"/>
    <w:rsid w:val="00D46DF0"/>
    <w:rsid w:val="00D50FBE"/>
    <w:rsid w:val="00D51AA8"/>
    <w:rsid w:val="00D54A4B"/>
    <w:rsid w:val="00D55BB3"/>
    <w:rsid w:val="00D62E59"/>
    <w:rsid w:val="00D6374C"/>
    <w:rsid w:val="00D71CB9"/>
    <w:rsid w:val="00D73F2F"/>
    <w:rsid w:val="00D7453E"/>
    <w:rsid w:val="00D77668"/>
    <w:rsid w:val="00D779E0"/>
    <w:rsid w:val="00D82579"/>
    <w:rsid w:val="00D827CF"/>
    <w:rsid w:val="00D82F19"/>
    <w:rsid w:val="00D84003"/>
    <w:rsid w:val="00D84462"/>
    <w:rsid w:val="00D85413"/>
    <w:rsid w:val="00D94218"/>
    <w:rsid w:val="00D950C0"/>
    <w:rsid w:val="00D967B5"/>
    <w:rsid w:val="00D96C9B"/>
    <w:rsid w:val="00DA01A4"/>
    <w:rsid w:val="00DA04DD"/>
    <w:rsid w:val="00DA1095"/>
    <w:rsid w:val="00DA27CF"/>
    <w:rsid w:val="00DA5CC0"/>
    <w:rsid w:val="00DB2B01"/>
    <w:rsid w:val="00DB3360"/>
    <w:rsid w:val="00DC103C"/>
    <w:rsid w:val="00DC237E"/>
    <w:rsid w:val="00DC2E99"/>
    <w:rsid w:val="00DC64B2"/>
    <w:rsid w:val="00DD30B0"/>
    <w:rsid w:val="00DD30F0"/>
    <w:rsid w:val="00DD354B"/>
    <w:rsid w:val="00DD3B08"/>
    <w:rsid w:val="00DD4870"/>
    <w:rsid w:val="00DD5282"/>
    <w:rsid w:val="00DD58F9"/>
    <w:rsid w:val="00DD7419"/>
    <w:rsid w:val="00DD7E3F"/>
    <w:rsid w:val="00DE4C5C"/>
    <w:rsid w:val="00DE7DF2"/>
    <w:rsid w:val="00DE7F54"/>
    <w:rsid w:val="00DF152D"/>
    <w:rsid w:val="00DF265E"/>
    <w:rsid w:val="00DF2A0A"/>
    <w:rsid w:val="00E00F44"/>
    <w:rsid w:val="00E01814"/>
    <w:rsid w:val="00E04B5E"/>
    <w:rsid w:val="00E13019"/>
    <w:rsid w:val="00E13DAB"/>
    <w:rsid w:val="00E15887"/>
    <w:rsid w:val="00E1690A"/>
    <w:rsid w:val="00E16AAF"/>
    <w:rsid w:val="00E1714B"/>
    <w:rsid w:val="00E20678"/>
    <w:rsid w:val="00E2105E"/>
    <w:rsid w:val="00E23531"/>
    <w:rsid w:val="00E242B9"/>
    <w:rsid w:val="00E254B8"/>
    <w:rsid w:val="00E27965"/>
    <w:rsid w:val="00E27BAA"/>
    <w:rsid w:val="00E327DC"/>
    <w:rsid w:val="00E32DE8"/>
    <w:rsid w:val="00E34FE4"/>
    <w:rsid w:val="00E36067"/>
    <w:rsid w:val="00E40181"/>
    <w:rsid w:val="00E402F8"/>
    <w:rsid w:val="00E41BEC"/>
    <w:rsid w:val="00E41D30"/>
    <w:rsid w:val="00E42A3D"/>
    <w:rsid w:val="00E4419A"/>
    <w:rsid w:val="00E44B6F"/>
    <w:rsid w:val="00E5032F"/>
    <w:rsid w:val="00E516EF"/>
    <w:rsid w:val="00E5399C"/>
    <w:rsid w:val="00E53E0F"/>
    <w:rsid w:val="00E54A2C"/>
    <w:rsid w:val="00E54F15"/>
    <w:rsid w:val="00E57D62"/>
    <w:rsid w:val="00E66EB8"/>
    <w:rsid w:val="00E67E3C"/>
    <w:rsid w:val="00E7175E"/>
    <w:rsid w:val="00E74FC6"/>
    <w:rsid w:val="00E761B3"/>
    <w:rsid w:val="00E83833"/>
    <w:rsid w:val="00E84455"/>
    <w:rsid w:val="00E863FC"/>
    <w:rsid w:val="00E872E7"/>
    <w:rsid w:val="00E93D07"/>
    <w:rsid w:val="00E94DB5"/>
    <w:rsid w:val="00E9674C"/>
    <w:rsid w:val="00E975AC"/>
    <w:rsid w:val="00EA0C96"/>
    <w:rsid w:val="00EA1870"/>
    <w:rsid w:val="00EA2BF4"/>
    <w:rsid w:val="00EA4838"/>
    <w:rsid w:val="00EB0ABE"/>
    <w:rsid w:val="00EB53E2"/>
    <w:rsid w:val="00EB5B6C"/>
    <w:rsid w:val="00EB7DD2"/>
    <w:rsid w:val="00EC2DED"/>
    <w:rsid w:val="00EC75E6"/>
    <w:rsid w:val="00EC7D32"/>
    <w:rsid w:val="00ED0743"/>
    <w:rsid w:val="00ED3C53"/>
    <w:rsid w:val="00ED4F5B"/>
    <w:rsid w:val="00ED595E"/>
    <w:rsid w:val="00EE107C"/>
    <w:rsid w:val="00EE62A9"/>
    <w:rsid w:val="00EE7FE7"/>
    <w:rsid w:val="00F03466"/>
    <w:rsid w:val="00F03E55"/>
    <w:rsid w:val="00F04C37"/>
    <w:rsid w:val="00F053DA"/>
    <w:rsid w:val="00F07366"/>
    <w:rsid w:val="00F1430B"/>
    <w:rsid w:val="00F145D3"/>
    <w:rsid w:val="00F21C49"/>
    <w:rsid w:val="00F226B1"/>
    <w:rsid w:val="00F24148"/>
    <w:rsid w:val="00F27BE0"/>
    <w:rsid w:val="00F27BF9"/>
    <w:rsid w:val="00F27F54"/>
    <w:rsid w:val="00F31D13"/>
    <w:rsid w:val="00F3303E"/>
    <w:rsid w:val="00F332FD"/>
    <w:rsid w:val="00F33DDB"/>
    <w:rsid w:val="00F37B40"/>
    <w:rsid w:val="00F40900"/>
    <w:rsid w:val="00F40DB9"/>
    <w:rsid w:val="00F47636"/>
    <w:rsid w:val="00F52986"/>
    <w:rsid w:val="00F53D8C"/>
    <w:rsid w:val="00F54D3E"/>
    <w:rsid w:val="00F564C2"/>
    <w:rsid w:val="00F60C04"/>
    <w:rsid w:val="00F60F56"/>
    <w:rsid w:val="00F61360"/>
    <w:rsid w:val="00F62B7A"/>
    <w:rsid w:val="00F65A89"/>
    <w:rsid w:val="00F7074A"/>
    <w:rsid w:val="00F707D4"/>
    <w:rsid w:val="00F73D41"/>
    <w:rsid w:val="00F73D77"/>
    <w:rsid w:val="00F743C2"/>
    <w:rsid w:val="00F7563C"/>
    <w:rsid w:val="00F80BCA"/>
    <w:rsid w:val="00F83CCA"/>
    <w:rsid w:val="00F868E1"/>
    <w:rsid w:val="00F87523"/>
    <w:rsid w:val="00F91B3F"/>
    <w:rsid w:val="00F92C37"/>
    <w:rsid w:val="00FB08E2"/>
    <w:rsid w:val="00FB29AA"/>
    <w:rsid w:val="00FB2EF0"/>
    <w:rsid w:val="00FB5692"/>
    <w:rsid w:val="00FB5A5B"/>
    <w:rsid w:val="00FB5F7A"/>
    <w:rsid w:val="00FB6559"/>
    <w:rsid w:val="00FC0154"/>
    <w:rsid w:val="00FC3BDF"/>
    <w:rsid w:val="00FC472D"/>
    <w:rsid w:val="00FC6100"/>
    <w:rsid w:val="00FC6E3D"/>
    <w:rsid w:val="00FC6FBD"/>
    <w:rsid w:val="00FD1770"/>
    <w:rsid w:val="00FD1CED"/>
    <w:rsid w:val="00FD4AA9"/>
    <w:rsid w:val="00FD51C3"/>
    <w:rsid w:val="00FD5703"/>
    <w:rsid w:val="00FD6C89"/>
    <w:rsid w:val="00FD6E3C"/>
    <w:rsid w:val="00FD72E9"/>
    <w:rsid w:val="00FF0D53"/>
    <w:rsid w:val="00FF5D7E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00A6FE"/>
  <w15:docId w15:val="{E6ABEDC7-5E5E-417A-A9B1-7BAC1F09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4DC4"/>
    <w:rPr>
      <w:rFonts w:asciiTheme="majorHAnsi" w:hAnsiTheme="majorHAnsi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0F99"/>
    <w:pPr>
      <w:keepNext/>
      <w:ind w:left="993" w:hanging="2127"/>
      <w:jc w:val="both"/>
      <w:outlineLvl w:val="0"/>
    </w:pPr>
  </w:style>
  <w:style w:type="paragraph" w:styleId="Titolo2">
    <w:name w:val="heading 2"/>
    <w:basedOn w:val="Normale"/>
    <w:next w:val="Normale"/>
    <w:qFormat/>
    <w:rsid w:val="00840F99"/>
    <w:pPr>
      <w:keepNext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7575"/>
    <w:pPr>
      <w:keepNext/>
      <w:keepLines/>
      <w:spacing w:before="40"/>
      <w:outlineLvl w:val="2"/>
    </w:pPr>
    <w:rPr>
      <w:rFonts w:ascii="Cambria" w:hAnsi="Cambria"/>
      <w:color w:val="243F60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B0C6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B0C6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E5D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E5D6A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96327"/>
    <w:pPr>
      <w:spacing w:before="100" w:beforeAutospacing="1" w:after="100" w:afterAutospacing="1"/>
    </w:pPr>
    <w:rPr>
      <w:rFonts w:eastAsia="Calibri"/>
      <w:szCs w:val="24"/>
    </w:rPr>
  </w:style>
  <w:style w:type="character" w:styleId="Collegamentoipertestuale">
    <w:name w:val="Hyperlink"/>
    <w:uiPriority w:val="99"/>
    <w:unhideWhenUsed/>
    <w:rsid w:val="008F5D6D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8F5D6D"/>
    <w:rPr>
      <w:color w:val="808080"/>
      <w:shd w:val="clear" w:color="auto" w:fill="E6E6E6"/>
    </w:rPr>
  </w:style>
  <w:style w:type="paragraph" w:customStyle="1" w:styleId="Paragrafoelenco1">
    <w:name w:val="Paragrafo elenco1"/>
    <w:basedOn w:val="Normale"/>
    <w:rsid w:val="007173E2"/>
    <w:pPr>
      <w:suppressAutoHyphens/>
      <w:ind w:left="720"/>
    </w:pPr>
    <w:rPr>
      <w:rFonts w:eastAsia="SimSun" w:cs="Calibri"/>
      <w:kern w:val="1"/>
      <w:szCs w:val="24"/>
      <w:lang w:eastAsia="ar-SA"/>
    </w:rPr>
  </w:style>
  <w:style w:type="paragraph" w:styleId="Paragrafoelenco">
    <w:name w:val="List Paragraph"/>
    <w:aliases w:val="Elenco puntato,lp1,Bulleted Text,Bullet OSM,1st Bullet Point,TOC style,Heading Bullet,Bullet List,FooterText,Proposal Bullet List,Content,Barclays Question,Table,YC Bulet,Resume Title,Bullet Style,Figure_name,Bullet- First level"/>
    <w:basedOn w:val="Normale"/>
    <w:link w:val="ParagrafoelencoCarattere"/>
    <w:uiPriority w:val="34"/>
    <w:qFormat/>
    <w:rsid w:val="00D62E5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302C47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02C47"/>
  </w:style>
  <w:style w:type="paragraph" w:styleId="Testocommento">
    <w:name w:val="annotation text"/>
    <w:basedOn w:val="Normale"/>
    <w:link w:val="TestocommentoCarattere"/>
    <w:uiPriority w:val="99"/>
    <w:unhideWhenUsed/>
    <w:rsid w:val="00302C47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02C47"/>
  </w:style>
  <w:style w:type="character" w:styleId="Rimandonotaapidipagina">
    <w:name w:val="footnote reference"/>
    <w:uiPriority w:val="99"/>
    <w:semiHidden/>
    <w:unhideWhenUsed/>
    <w:rsid w:val="00302C47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02C47"/>
    <w:rPr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B71E9"/>
  </w:style>
  <w:style w:type="paragraph" w:styleId="Corpotesto">
    <w:name w:val="Body Text"/>
    <w:aliases w:val="Corpo del testo"/>
    <w:basedOn w:val="Normale"/>
    <w:link w:val="CorpotestoCarattere1"/>
    <w:uiPriority w:val="1"/>
    <w:qFormat/>
    <w:rsid w:val="0028461F"/>
    <w:pPr>
      <w:widowControl w:val="0"/>
      <w:spacing w:line="-567" w:lineRule="auto"/>
      <w:jc w:val="both"/>
    </w:pPr>
    <w:rPr>
      <w:rFonts w:ascii="Arial" w:hAnsi="Arial"/>
      <w:sz w:val="22"/>
      <w:lang w:val="x-none" w:eastAsia="x-none"/>
    </w:rPr>
  </w:style>
  <w:style w:type="character" w:customStyle="1" w:styleId="CorpotestoCarattere">
    <w:name w:val="Corpo testo Carattere"/>
    <w:basedOn w:val="Carpredefinitoparagrafo"/>
    <w:uiPriority w:val="1"/>
    <w:rsid w:val="0028461F"/>
    <w:rPr>
      <w:rFonts w:asciiTheme="majorHAnsi" w:hAnsiTheme="majorHAnsi"/>
      <w:sz w:val="24"/>
    </w:rPr>
  </w:style>
  <w:style w:type="character" w:customStyle="1" w:styleId="CorpotestoCarattere1">
    <w:name w:val="Corpo testo Carattere1"/>
    <w:aliases w:val="Corpo del testo Carattere"/>
    <w:link w:val="Corpotesto"/>
    <w:semiHidden/>
    <w:rsid w:val="0028461F"/>
    <w:rPr>
      <w:rFonts w:ascii="Arial" w:hAnsi="Arial"/>
      <w:sz w:val="22"/>
      <w:lang w:val="x-none" w:eastAsia="x-none"/>
    </w:rPr>
  </w:style>
  <w:style w:type="paragraph" w:customStyle="1" w:styleId="Default">
    <w:name w:val="Default"/>
    <w:rsid w:val="00D82F1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10B"/>
    <w:rPr>
      <w:rFonts w:asciiTheme="majorHAnsi" w:hAnsiTheme="majorHAnsi"/>
      <w:sz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0758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B14DC4"/>
    <w:rPr>
      <w:rFonts w:asciiTheme="majorHAnsi" w:hAnsiTheme="majorHAnsi"/>
      <w:sz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107C"/>
    <w:rPr>
      <w:b/>
      <w:bCs/>
      <w:sz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107C"/>
    <w:rPr>
      <w:rFonts w:asciiTheme="majorHAnsi" w:hAnsiTheme="majorHAnsi"/>
      <w:b/>
      <w:bCs/>
    </w:rPr>
  </w:style>
  <w:style w:type="character" w:styleId="Collegamentovisitato">
    <w:name w:val="FollowedHyperlink"/>
    <w:basedOn w:val="Carpredefinitoparagrafo"/>
    <w:semiHidden/>
    <w:unhideWhenUsed/>
    <w:rsid w:val="0079659D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9F9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875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377575"/>
    <w:pPr>
      <w:keepNext/>
      <w:keepLines/>
      <w:widowControl w:val="0"/>
      <w:autoSpaceDE w:val="0"/>
      <w:autoSpaceDN w:val="0"/>
      <w:spacing w:before="40"/>
      <w:outlineLvl w:val="2"/>
    </w:pPr>
    <w:rPr>
      <w:color w:val="243F60"/>
      <w:szCs w:val="24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377575"/>
  </w:style>
  <w:style w:type="character" w:customStyle="1" w:styleId="Titolo1Carattere">
    <w:name w:val="Titolo 1 Carattere"/>
    <w:basedOn w:val="Carpredefinitoparagrafo"/>
    <w:link w:val="Titolo1"/>
    <w:uiPriority w:val="9"/>
    <w:rsid w:val="00377575"/>
    <w:rPr>
      <w:rFonts w:asciiTheme="majorHAnsi" w:hAnsiTheme="majorHAnsi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7575"/>
    <w:rPr>
      <w:rFonts w:ascii="Cambria" w:eastAsia="Times New Roman" w:hAnsi="Cambria" w:cs="Times New Roman"/>
      <w:color w:val="243F60"/>
      <w:sz w:val="24"/>
      <w:szCs w:val="24"/>
      <w:lang w:val="it-IT"/>
    </w:rPr>
  </w:style>
  <w:style w:type="table" w:customStyle="1" w:styleId="TableNormal">
    <w:name w:val="Table Normal"/>
    <w:uiPriority w:val="2"/>
    <w:semiHidden/>
    <w:unhideWhenUsed/>
    <w:qFormat/>
    <w:rsid w:val="0037757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7575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fontstyle01">
    <w:name w:val="fontstyle01"/>
    <w:basedOn w:val="Carpredefinitoparagrafo"/>
    <w:rsid w:val="0037757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Carpredefinitoparagrafo"/>
    <w:rsid w:val="0037757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aragrafoelencoCarattere">
    <w:name w:val="Paragrafo elenco Carattere"/>
    <w:aliases w:val="Elenco puntato Carattere,lp1 Carattere,Bulleted Text Carattere,Bullet OSM Carattere,1st Bullet Point Carattere,TOC style Carattere,Heading Bullet Carattere,Bullet List Carattere,FooterText Carattere,Content Carattere"/>
    <w:basedOn w:val="Carpredefinitoparagrafo"/>
    <w:link w:val="Paragrafoelenco"/>
    <w:uiPriority w:val="34"/>
    <w:qFormat/>
    <w:locked/>
    <w:rsid w:val="00377575"/>
    <w:rPr>
      <w:rFonts w:asciiTheme="majorHAnsi" w:hAnsiTheme="majorHAnsi"/>
      <w:sz w:val="24"/>
    </w:rPr>
  </w:style>
  <w:style w:type="character" w:styleId="Enfasigrassetto">
    <w:name w:val="Strong"/>
    <w:basedOn w:val="Carpredefinitoparagrafo"/>
    <w:uiPriority w:val="22"/>
    <w:qFormat/>
    <w:rsid w:val="00377575"/>
    <w:rPr>
      <w:b/>
      <w:bCs/>
    </w:rPr>
  </w:style>
  <w:style w:type="character" w:customStyle="1" w:styleId="Titolo3Carattere1">
    <w:name w:val="Titolo 3 Carattere1"/>
    <w:basedOn w:val="Carpredefinitoparagrafo"/>
    <w:semiHidden/>
    <w:rsid w:val="003775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llegamentoInternet">
    <w:name w:val="Collegamento Internet"/>
    <w:basedOn w:val="Carpredefinitoparagrafo"/>
    <w:uiPriority w:val="99"/>
    <w:rsid w:val="008854E9"/>
    <w:rPr>
      <w:rFonts w:cs="Times New Roman"/>
      <w:color w:val="0000FF"/>
      <w:u w:val="single"/>
    </w:rPr>
  </w:style>
  <w:style w:type="paragraph" w:customStyle="1" w:styleId="0Corpodeltesto1">
    <w:name w:val="0_Corpo del testo_1"/>
    <w:qFormat/>
    <w:rsid w:val="008854E9"/>
    <w:pPr>
      <w:widowControl w:val="0"/>
      <w:suppressAutoHyphens/>
      <w:jc w:val="both"/>
    </w:pPr>
    <w:rPr>
      <w:sz w:val="22"/>
      <w:szCs w:val="22"/>
    </w:rPr>
  </w:style>
  <w:style w:type="paragraph" w:customStyle="1" w:styleId="CorpoA">
    <w:name w:val="Corpo A"/>
    <w:rsid w:val="003A5D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quepubbliche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B4E34-82A8-43D3-9B46-C1A40248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Depurazione Acque di Scarico</vt:lpstr>
    </vt:vector>
  </TitlesOfParts>
  <Company>Consorzio Depurazione Acque</Company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Depurazione Acque di Scarico</dc:title>
  <dc:creator>Alberto Bonifacino</dc:creator>
  <cp:lastModifiedBy>Sabrina Gaminera</cp:lastModifiedBy>
  <cp:revision>46</cp:revision>
  <cp:lastPrinted>2026-07-29T14:41:00Z</cp:lastPrinted>
  <dcterms:created xsi:type="dcterms:W3CDTF">2026-07-29T09:50:00Z</dcterms:created>
  <dcterms:modified xsi:type="dcterms:W3CDTF">2026-07-29T14:48:00Z</dcterms:modified>
</cp:coreProperties>
</file>